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A6" w:rsidRPr="00DC0CC9" w:rsidRDefault="009A6DA6" w:rsidP="00DC0CC9">
      <w:pPr>
        <w:spacing w:after="0" w:line="360" w:lineRule="auto"/>
        <w:jc w:val="both"/>
        <w:rPr>
          <w:rFonts w:ascii="Simplified Arabic" w:hAnsi="Simplified Arabic" w:cs="Simplified Arabic"/>
          <w:sz w:val="28"/>
          <w:szCs w:val="28"/>
          <w:rtl/>
        </w:rPr>
      </w:pPr>
      <w:r w:rsidRPr="00DC0CC9">
        <w:rPr>
          <w:rFonts w:ascii="Simplified Arabic" w:hAnsi="Simplified Arabic" w:cs="Simplified Arabic"/>
          <w:noProof/>
          <w:sz w:val="28"/>
          <w:szCs w:val="28"/>
        </w:rPr>
        <w:drawing>
          <wp:anchor distT="0" distB="0" distL="114300" distR="114300" simplePos="0" relativeHeight="251659264" behindDoc="0" locked="0" layoutInCell="1" allowOverlap="1" wp14:anchorId="0B6E85C0" wp14:editId="2A0DC5E2">
            <wp:simplePos x="0" y="0"/>
            <wp:positionH relativeFrom="column">
              <wp:posOffset>-219075</wp:posOffset>
            </wp:positionH>
            <wp:positionV relativeFrom="paragraph">
              <wp:posOffset>-647700</wp:posOffset>
            </wp:positionV>
            <wp:extent cx="1597660" cy="1597660"/>
            <wp:effectExtent l="0" t="0" r="2540" b="2540"/>
            <wp:wrapNone/>
            <wp:docPr id="2" name="Picture 2" descr="4528270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528270_or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CC9">
        <w:rPr>
          <w:rFonts w:ascii="Simplified Arabic" w:hAnsi="Simplified Arabic" w:cs="Simplified Arabic"/>
          <w:noProof/>
          <w:sz w:val="28"/>
          <w:szCs w:val="28"/>
        </w:rPr>
        <w:drawing>
          <wp:anchor distT="0" distB="0" distL="114300" distR="114300" simplePos="0" relativeHeight="251658240" behindDoc="0" locked="0" layoutInCell="1" allowOverlap="1" wp14:anchorId="6D6D2C3E" wp14:editId="104728C2">
            <wp:simplePos x="0" y="0"/>
            <wp:positionH relativeFrom="column">
              <wp:posOffset>3895725</wp:posOffset>
            </wp:positionH>
            <wp:positionV relativeFrom="paragraph">
              <wp:posOffset>-590550</wp:posOffset>
            </wp:positionV>
            <wp:extent cx="1426845" cy="1668145"/>
            <wp:effectExtent l="0" t="0" r="1905" b="8255"/>
            <wp:wrapNone/>
            <wp:docPr id="1"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66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2FF" w:rsidRPr="00DC0CC9">
        <w:rPr>
          <w:rFonts w:ascii="Simplified Arabic" w:hAnsi="Simplified Arabic" w:cs="Simplified Arabic"/>
          <w:b/>
          <w:bCs/>
          <w:sz w:val="28"/>
          <w:szCs w:val="28"/>
          <w:rtl/>
          <w:lang w:bidi="ar-EG"/>
        </w:rPr>
        <w:t xml:space="preserve">                                                 </w:t>
      </w:r>
      <w:r w:rsidRPr="00DC0CC9">
        <w:rPr>
          <w:rFonts w:ascii="Simplified Arabic" w:hAnsi="Simplified Arabic" w:cs="Simplified Arabic"/>
          <w:sz w:val="28"/>
          <w:szCs w:val="28"/>
          <w:rtl/>
        </w:rPr>
        <w:t xml:space="preserve">                                               </w:t>
      </w:r>
    </w:p>
    <w:p w:rsidR="009A6DA6" w:rsidRPr="00DC0CC9" w:rsidRDefault="009A6DA6" w:rsidP="00DC0CC9">
      <w:pPr>
        <w:spacing w:after="0" w:line="360" w:lineRule="auto"/>
        <w:jc w:val="both"/>
        <w:rPr>
          <w:rFonts w:ascii="Simplified Arabic" w:hAnsi="Simplified Arabic" w:cs="Simplified Arabic"/>
          <w:sz w:val="28"/>
          <w:szCs w:val="28"/>
          <w:rtl/>
          <w:lang w:bidi="ar-EG"/>
        </w:rPr>
      </w:pPr>
    </w:p>
    <w:p w:rsidR="009A6DA6" w:rsidRPr="00DC0CC9" w:rsidRDefault="009A6DA6" w:rsidP="00DC0CC9">
      <w:pPr>
        <w:spacing w:after="0" w:line="360" w:lineRule="auto"/>
        <w:jc w:val="both"/>
        <w:rPr>
          <w:rFonts w:ascii="Simplified Arabic" w:hAnsi="Simplified Arabic" w:cs="Simplified Arabic"/>
          <w:sz w:val="28"/>
          <w:szCs w:val="28"/>
          <w:rtl/>
        </w:rPr>
      </w:pPr>
    </w:p>
    <w:p w:rsidR="009A6DA6" w:rsidRPr="00DC0CC9" w:rsidRDefault="009A6DA6" w:rsidP="00DC0CC9">
      <w:pPr>
        <w:spacing w:after="0" w:line="360" w:lineRule="auto"/>
        <w:jc w:val="both"/>
        <w:rPr>
          <w:rFonts w:ascii="Simplified Arabic" w:hAnsi="Simplified Arabic" w:cs="Simplified Arabic"/>
          <w:sz w:val="28"/>
          <w:szCs w:val="28"/>
          <w:rtl/>
          <w:lang w:bidi="ar-EG"/>
        </w:rPr>
      </w:pPr>
    </w:p>
    <w:p w:rsidR="00FD5377" w:rsidRPr="00DC0CC9" w:rsidRDefault="00FD5377" w:rsidP="00DC0CC9">
      <w:pPr>
        <w:spacing w:after="0" w:line="360" w:lineRule="auto"/>
        <w:jc w:val="both"/>
        <w:rPr>
          <w:rFonts w:ascii="Simplified Arabic" w:hAnsi="Simplified Arabic" w:cs="Simplified Arabic"/>
          <w:b/>
          <w:bCs/>
          <w:sz w:val="28"/>
          <w:szCs w:val="28"/>
          <w:rtl/>
        </w:rPr>
      </w:pPr>
    </w:p>
    <w:p w:rsidR="00B66677" w:rsidRPr="00DC0CC9" w:rsidRDefault="009A6DA6" w:rsidP="00DC0CC9">
      <w:pPr>
        <w:spacing w:after="0" w:line="360" w:lineRule="auto"/>
        <w:jc w:val="both"/>
        <w:rPr>
          <w:rFonts w:ascii="Simplified Arabic" w:hAnsi="Simplified Arabic" w:cs="Simplified Arabic"/>
          <w:b/>
          <w:bCs/>
          <w:sz w:val="28"/>
          <w:szCs w:val="28"/>
          <w:rtl/>
        </w:rPr>
      </w:pPr>
      <w:r w:rsidRPr="00DC0CC9">
        <w:rPr>
          <w:rFonts w:ascii="Simplified Arabic" w:hAnsi="Simplified Arabic" w:cs="Simplified Arabic"/>
          <w:b/>
          <w:bCs/>
          <w:sz w:val="28"/>
          <w:szCs w:val="28"/>
          <w:rtl/>
        </w:rPr>
        <w:t>التطور التاريخى للمواثيق الدولية والمحلية حول حقوق</w:t>
      </w:r>
    </w:p>
    <w:p w:rsidR="009A6DA6" w:rsidRPr="00DC0CC9" w:rsidRDefault="009A6DA6"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rPr>
        <w:t xml:space="preserve">      </w:t>
      </w:r>
      <w:r w:rsidR="00B66677" w:rsidRPr="00DC0CC9">
        <w:rPr>
          <w:rFonts w:ascii="Simplified Arabic" w:hAnsi="Simplified Arabic" w:cs="Simplified Arabic"/>
          <w:b/>
          <w:bCs/>
          <w:sz w:val="28"/>
          <w:szCs w:val="28"/>
          <w:rtl/>
        </w:rPr>
        <w:t xml:space="preserve">                    </w:t>
      </w:r>
      <w:r w:rsidRPr="00DC0CC9">
        <w:rPr>
          <w:rFonts w:ascii="Simplified Arabic" w:hAnsi="Simplified Arabic" w:cs="Simplified Arabic"/>
          <w:b/>
          <w:bCs/>
          <w:sz w:val="28"/>
          <w:szCs w:val="28"/>
          <w:rtl/>
        </w:rPr>
        <w:t>الطفل</w:t>
      </w:r>
    </w:p>
    <w:p w:rsidR="009A6DA6" w:rsidRPr="00DC0CC9" w:rsidRDefault="009A6DA6" w:rsidP="00DC0CC9">
      <w:pPr>
        <w:spacing w:after="0" w:line="360" w:lineRule="auto"/>
        <w:jc w:val="both"/>
        <w:rPr>
          <w:rFonts w:ascii="Simplified Arabic" w:hAnsi="Simplified Arabic" w:cs="Simplified Arabic"/>
          <w:b/>
          <w:bCs/>
          <w:sz w:val="28"/>
          <w:szCs w:val="28"/>
          <w:rtl/>
          <w:lang w:bidi="ar-EG"/>
        </w:rPr>
      </w:pPr>
    </w:p>
    <w:p w:rsidR="009A6DA6" w:rsidRPr="00DC0CC9" w:rsidRDefault="00E20149" w:rsidP="00DC0CC9">
      <w:pPr>
        <w:spacing w:after="0" w:line="360" w:lineRule="auto"/>
        <w:jc w:val="both"/>
        <w:rPr>
          <w:rFonts w:ascii="Simplified Arabic" w:hAnsi="Simplified Arabic" w:cs="Simplified Arabic"/>
          <w:b/>
          <w:bCs/>
          <w:sz w:val="28"/>
          <w:szCs w:val="28"/>
        </w:rPr>
      </w:pPr>
      <w:r w:rsidRPr="00DC0CC9">
        <w:rPr>
          <w:rFonts w:ascii="Simplified Arabic" w:hAnsi="Simplified Arabic" w:cs="Simplified Arabic"/>
          <w:b/>
          <w:bCs/>
          <w:sz w:val="28"/>
          <w:szCs w:val="28"/>
        </w:rPr>
        <w:t>The Historical Development of International and National Conventions Related to Child Rights</w:t>
      </w:r>
    </w:p>
    <w:p w:rsidR="00E20149" w:rsidRPr="00DC0CC9" w:rsidRDefault="00E20149" w:rsidP="00DC0CC9">
      <w:pPr>
        <w:spacing w:after="0" w:line="360" w:lineRule="auto"/>
        <w:jc w:val="both"/>
        <w:rPr>
          <w:rFonts w:ascii="Simplified Arabic" w:hAnsi="Simplified Arabic" w:cs="Simplified Arabic"/>
          <w:b/>
          <w:bCs/>
          <w:sz w:val="28"/>
          <w:szCs w:val="28"/>
          <w:rtl/>
          <w:lang w:bidi="ar-EG"/>
        </w:rPr>
      </w:pPr>
    </w:p>
    <w:p w:rsidR="009A6DA6" w:rsidRPr="00DC0CC9" w:rsidRDefault="009A6DA6"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إعداد</w:t>
      </w:r>
    </w:p>
    <w:p w:rsidR="009A6DA6" w:rsidRPr="00DC0CC9" w:rsidRDefault="009A6DA6"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sz w:val="28"/>
          <w:szCs w:val="28"/>
          <w:rtl/>
          <w:lang w:bidi="ar-EG"/>
        </w:rPr>
        <w:t xml:space="preserve">    </w:t>
      </w:r>
      <w:r w:rsidRPr="00DC0CC9">
        <w:rPr>
          <w:rFonts w:ascii="Simplified Arabic" w:hAnsi="Simplified Arabic" w:cs="Simplified Arabic"/>
          <w:b/>
          <w:bCs/>
          <w:sz w:val="28"/>
          <w:szCs w:val="28"/>
          <w:rtl/>
          <w:lang w:bidi="ar-EG"/>
        </w:rPr>
        <w:t xml:space="preserve">أ.م.د/ حسام سمير عمر </w:t>
      </w:r>
      <w:r w:rsidRPr="00DC0CC9">
        <w:rPr>
          <w:rFonts w:ascii="Simplified Arabic" w:hAnsi="Simplified Arabic" w:cs="Simplified Arabic"/>
          <w:sz w:val="28"/>
          <w:szCs w:val="28"/>
          <w:rtl/>
          <w:lang w:bidi="ar-EG"/>
        </w:rPr>
        <w:t xml:space="preserve">                        </w:t>
      </w:r>
      <w:r w:rsidRPr="00DC0CC9">
        <w:rPr>
          <w:rFonts w:ascii="Simplified Arabic" w:hAnsi="Simplified Arabic" w:cs="Simplified Arabic"/>
          <w:b/>
          <w:bCs/>
          <w:sz w:val="28"/>
          <w:szCs w:val="28"/>
          <w:rtl/>
          <w:lang w:bidi="ar-EG"/>
        </w:rPr>
        <w:t>الباحثة/ فاطمة عبدالعال السيد الإبيارى</w:t>
      </w:r>
    </w:p>
    <w:p w:rsidR="009A6DA6" w:rsidRPr="00DC0CC9" w:rsidRDefault="009A6DA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أستاذ أصول تربية الطفل المساعد                                </w:t>
      </w:r>
    </w:p>
    <w:p w:rsidR="009A6DA6" w:rsidRPr="00DC0CC9" w:rsidRDefault="009A6DA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قسم العلوم التربوية – كلية رياض الأطفال                                                  </w:t>
      </w:r>
    </w:p>
    <w:p w:rsidR="009A6DA6" w:rsidRPr="00DC0CC9" w:rsidRDefault="009A6DA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جامعة دمنهور</w:t>
      </w:r>
    </w:p>
    <w:p w:rsidR="00D14059" w:rsidRPr="00DC0CC9" w:rsidRDefault="00374DB2" w:rsidP="00DC0CC9">
      <w:pPr>
        <w:spacing w:after="0" w:line="360" w:lineRule="auto"/>
        <w:jc w:val="both"/>
        <w:rPr>
          <w:rFonts w:ascii="Simplified Arabic" w:hAnsi="Simplified Arabic" w:cs="Simplified Arabic"/>
          <w:b/>
          <w:bCs/>
          <w:sz w:val="28"/>
          <w:szCs w:val="28"/>
          <w:rtl/>
          <w:lang w:bidi="ar-EG"/>
        </w:rPr>
      </w:pPr>
      <w:bookmarkStart w:id="0" w:name="_GoBack"/>
      <w:bookmarkEnd w:id="0"/>
      <w:r w:rsidRPr="00DC0CC9">
        <w:rPr>
          <w:rFonts w:ascii="Simplified Arabic" w:hAnsi="Simplified Arabic" w:cs="Simplified Arabic"/>
          <w:b/>
          <w:bCs/>
          <w:sz w:val="28"/>
          <w:szCs w:val="28"/>
          <w:rtl/>
          <w:lang w:bidi="ar-EG"/>
        </w:rPr>
        <w:t>مقدمة :</w:t>
      </w:r>
    </w:p>
    <w:p w:rsidR="00D7217D" w:rsidRPr="00DC0CC9" w:rsidRDefault="00C63C75"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لقد خلق الله الإ</w:t>
      </w:r>
      <w:r w:rsidR="00D7217D" w:rsidRPr="00DC0CC9">
        <w:rPr>
          <w:rFonts w:ascii="Simplified Arabic" w:hAnsi="Simplified Arabic" w:cs="Simplified Arabic"/>
          <w:sz w:val="28"/>
          <w:szCs w:val="28"/>
          <w:rtl/>
          <w:lang w:bidi="ar-EG"/>
        </w:rPr>
        <w:t>نسان كى يستخلفه فى الأرض ، فقد جعل كيانه ممزوجا ً بطموحه كى يقوده هذا الطموح التقدم والبناء وعمارة الأرض ، فهو يسعى وقدماه مغر</w:t>
      </w:r>
      <w:r w:rsidR="00745A07" w:rsidRPr="00DC0CC9">
        <w:rPr>
          <w:rFonts w:ascii="Simplified Arabic" w:hAnsi="Simplified Arabic" w:cs="Simplified Arabic"/>
          <w:sz w:val="28"/>
          <w:szCs w:val="28"/>
          <w:rtl/>
          <w:lang w:bidi="ar-EG"/>
        </w:rPr>
        <w:t>وستان فى الواقع ولكن بصرة يرنو إ</w:t>
      </w:r>
      <w:r w:rsidRPr="00DC0CC9">
        <w:rPr>
          <w:rFonts w:ascii="Simplified Arabic" w:hAnsi="Simplified Arabic" w:cs="Simplified Arabic"/>
          <w:sz w:val="28"/>
          <w:szCs w:val="28"/>
          <w:rtl/>
          <w:lang w:bidi="ar-EG"/>
        </w:rPr>
        <w:t>لى المستقبل ، وإ</w:t>
      </w:r>
      <w:r w:rsidR="00D7217D" w:rsidRPr="00DC0CC9">
        <w:rPr>
          <w:rFonts w:ascii="Simplified Arabic" w:hAnsi="Simplified Arabic" w:cs="Simplified Arabic"/>
          <w:sz w:val="28"/>
          <w:szCs w:val="28"/>
          <w:rtl/>
          <w:lang w:bidi="ar-EG"/>
        </w:rPr>
        <w:t xml:space="preserve">ذا كان المستقبل فى </w:t>
      </w:r>
      <w:r w:rsidR="00745A07" w:rsidRPr="00DC0CC9">
        <w:rPr>
          <w:rFonts w:ascii="Simplified Arabic" w:hAnsi="Simplified Arabic" w:cs="Simplified Arabic"/>
          <w:sz w:val="28"/>
          <w:szCs w:val="28"/>
          <w:rtl/>
          <w:lang w:bidi="ar-EG"/>
        </w:rPr>
        <w:t>الكون آفاقا ً، فهو فى حياة الإ</w:t>
      </w:r>
      <w:r w:rsidR="001D110A" w:rsidRPr="00DC0CC9">
        <w:rPr>
          <w:rFonts w:ascii="Simplified Arabic" w:hAnsi="Simplified Arabic" w:cs="Simplified Arabic"/>
          <w:sz w:val="28"/>
          <w:szCs w:val="28"/>
          <w:rtl/>
          <w:lang w:bidi="ar-EG"/>
        </w:rPr>
        <w:t>نسان أطفالا ً، هم صانعو المستقبل الذى يمكن  أن يراه . (رسلان،2003، ص9)</w:t>
      </w:r>
    </w:p>
    <w:p w:rsidR="006534E0" w:rsidRPr="00DC0CC9" w:rsidRDefault="006B648B"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6429FB" w:rsidRPr="00DC0CC9">
        <w:rPr>
          <w:rFonts w:ascii="Simplified Arabic" w:hAnsi="Simplified Arabic" w:cs="Simplified Arabic"/>
          <w:sz w:val="28"/>
          <w:szCs w:val="28"/>
          <w:rtl/>
          <w:lang w:bidi="ar-EG"/>
        </w:rPr>
        <w:t>بدأ الاهتمام</w:t>
      </w:r>
      <w:r w:rsidR="00745A07" w:rsidRPr="00DC0CC9">
        <w:rPr>
          <w:rFonts w:ascii="Simplified Arabic" w:hAnsi="Simplified Arabic" w:cs="Simplified Arabic"/>
          <w:sz w:val="28"/>
          <w:szCs w:val="28"/>
          <w:rtl/>
          <w:lang w:bidi="ar-EG"/>
        </w:rPr>
        <w:t xml:space="preserve"> بالطفل على المستوى العالمى مع إ</w:t>
      </w:r>
      <w:r w:rsidR="006429FB" w:rsidRPr="00DC0CC9">
        <w:rPr>
          <w:rFonts w:ascii="Simplified Arabic" w:hAnsi="Simplified Arabic" w:cs="Simplified Arabic"/>
          <w:sz w:val="28"/>
          <w:szCs w:val="28"/>
          <w:rtl/>
          <w:lang w:bidi="ar-EG"/>
        </w:rPr>
        <w:t>نشاء عصبة الأمم المتحدة عام 1919 م حيث نصت المادة " 23" من النظام الأساسى منه ع</w:t>
      </w:r>
      <w:r w:rsidR="00C63C75" w:rsidRPr="00DC0CC9">
        <w:rPr>
          <w:rFonts w:ascii="Simplified Arabic" w:hAnsi="Simplified Arabic" w:cs="Simplified Arabic"/>
          <w:sz w:val="28"/>
          <w:szCs w:val="28"/>
          <w:rtl/>
          <w:lang w:bidi="ar-EG"/>
        </w:rPr>
        <w:t>لى " تعهد الدول الأعضاء بالسعى إ</w:t>
      </w:r>
      <w:r w:rsidR="006429FB" w:rsidRPr="00DC0CC9">
        <w:rPr>
          <w:rFonts w:ascii="Simplified Arabic" w:hAnsi="Simplified Arabic" w:cs="Simplified Arabic"/>
          <w:sz w:val="28"/>
          <w:szCs w:val="28"/>
          <w:rtl/>
          <w:lang w:bidi="ar-EG"/>
        </w:rPr>
        <w:t>لى توفير وضمان ظروف عادلة للع</w:t>
      </w:r>
      <w:r w:rsidR="00C63C75" w:rsidRPr="00DC0CC9">
        <w:rPr>
          <w:rFonts w:ascii="Simplified Arabic" w:hAnsi="Simplified Arabic" w:cs="Simplified Arabic"/>
          <w:sz w:val="28"/>
          <w:szCs w:val="28"/>
          <w:rtl/>
          <w:lang w:bidi="ar-EG"/>
        </w:rPr>
        <w:t>مل وإ</w:t>
      </w:r>
      <w:r w:rsidR="006429FB" w:rsidRPr="00DC0CC9">
        <w:rPr>
          <w:rFonts w:ascii="Simplified Arabic" w:hAnsi="Simplified Arabic" w:cs="Simplified Arabic"/>
          <w:sz w:val="28"/>
          <w:szCs w:val="28"/>
          <w:rtl/>
          <w:lang w:bidi="ar-EG"/>
        </w:rPr>
        <w:t>نسانية للرجال والنساء والأطفال فى بلادهم ،وفى جميع البلدان الأخرى التى تمتد علاقتهم التجارية والصناعية سواء بسواء ".(زيدان ،2004،ص9)</w:t>
      </w:r>
      <w:r w:rsidR="00374DB2" w:rsidRPr="00DC0CC9">
        <w:rPr>
          <w:rFonts w:ascii="Simplified Arabic" w:hAnsi="Simplified Arabic" w:cs="Simplified Arabic"/>
          <w:sz w:val="28"/>
          <w:szCs w:val="28"/>
          <w:rtl/>
          <w:lang w:bidi="ar-EG"/>
        </w:rPr>
        <w:t xml:space="preserve">   </w:t>
      </w:r>
    </w:p>
    <w:p w:rsidR="00374DB2" w:rsidRPr="00DC0CC9" w:rsidRDefault="00C63C75"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تعددت الإعلانات والمواثيق الدولية والإ</w:t>
      </w:r>
      <w:r w:rsidR="006534E0" w:rsidRPr="00DC0CC9">
        <w:rPr>
          <w:rFonts w:ascii="Simplified Arabic" w:hAnsi="Simplified Arabic" w:cs="Simplified Arabic"/>
          <w:sz w:val="28"/>
          <w:szCs w:val="28"/>
          <w:rtl/>
          <w:lang w:bidi="ar-EG"/>
        </w:rPr>
        <w:t>ق</w:t>
      </w:r>
      <w:r w:rsidR="00D07E78" w:rsidRPr="00DC0CC9">
        <w:rPr>
          <w:rFonts w:ascii="Simplified Arabic" w:hAnsi="Simplified Arabic" w:cs="Simplified Arabic"/>
          <w:sz w:val="28"/>
          <w:szCs w:val="28"/>
          <w:rtl/>
          <w:lang w:bidi="ar-EG"/>
        </w:rPr>
        <w:t xml:space="preserve">ليمية الخاصة بحقوق الطفل ، </w:t>
      </w:r>
      <w:r w:rsidR="00F32389" w:rsidRPr="00DC0CC9">
        <w:rPr>
          <w:rFonts w:ascii="Simplified Arabic" w:hAnsi="Simplified Arabic" w:cs="Simplified Arabic"/>
          <w:sz w:val="28"/>
          <w:szCs w:val="28"/>
          <w:rtl/>
          <w:lang w:bidi="ar-EG"/>
        </w:rPr>
        <w:t>حيث جاء</w:t>
      </w:r>
      <w:r w:rsidRPr="00DC0CC9">
        <w:rPr>
          <w:rFonts w:ascii="Simplified Arabic" w:hAnsi="Simplified Arabic" w:cs="Simplified Arabic"/>
          <w:sz w:val="28"/>
          <w:szCs w:val="28"/>
          <w:rtl/>
          <w:lang w:bidi="ar-EG"/>
        </w:rPr>
        <w:t xml:space="preserve"> إعلان إ</w:t>
      </w:r>
      <w:r w:rsidR="006534E0" w:rsidRPr="00DC0CC9">
        <w:rPr>
          <w:rFonts w:ascii="Simplified Arabic" w:hAnsi="Simplified Arabic" w:cs="Simplified Arabic"/>
          <w:sz w:val="28"/>
          <w:szCs w:val="28"/>
          <w:rtl/>
          <w:lang w:bidi="ar-EG"/>
        </w:rPr>
        <w:t>تحاد غ</w:t>
      </w:r>
      <w:r w:rsidRPr="00DC0CC9">
        <w:rPr>
          <w:rFonts w:ascii="Simplified Arabic" w:hAnsi="Simplified Arabic" w:cs="Simplified Arabic"/>
          <w:sz w:val="28"/>
          <w:szCs w:val="28"/>
          <w:rtl/>
          <w:lang w:bidi="ar-EG"/>
        </w:rPr>
        <w:t>وث لحقوق الطفل عام 1923 مرورا بإ</w:t>
      </w:r>
      <w:r w:rsidR="006534E0" w:rsidRPr="00DC0CC9">
        <w:rPr>
          <w:rFonts w:ascii="Simplified Arabic" w:hAnsi="Simplified Arabic" w:cs="Simplified Arabic"/>
          <w:sz w:val="28"/>
          <w:szCs w:val="28"/>
          <w:rtl/>
          <w:lang w:bidi="ar-EG"/>
        </w:rPr>
        <w:t>علان جين</w:t>
      </w:r>
      <w:r w:rsidRPr="00DC0CC9">
        <w:rPr>
          <w:rFonts w:ascii="Simplified Arabic" w:hAnsi="Simplified Arabic" w:cs="Simplified Arabic"/>
          <w:sz w:val="28"/>
          <w:szCs w:val="28"/>
          <w:rtl/>
          <w:lang w:bidi="ar-EG"/>
        </w:rPr>
        <w:t>يف لحقوق الطفل عام 1924 ،أيضا ًإ</w:t>
      </w:r>
      <w:r w:rsidR="006534E0" w:rsidRPr="00DC0CC9">
        <w:rPr>
          <w:rFonts w:ascii="Simplified Arabic" w:hAnsi="Simplified Arabic" w:cs="Simplified Arabic"/>
          <w:sz w:val="28"/>
          <w:szCs w:val="28"/>
          <w:rtl/>
          <w:lang w:bidi="ar-EG"/>
        </w:rPr>
        <w:t xml:space="preserve">علان الاتحاد الدولى لرعاية </w:t>
      </w:r>
      <w:r w:rsidRPr="00DC0CC9">
        <w:rPr>
          <w:rFonts w:ascii="Simplified Arabic" w:hAnsi="Simplified Arabic" w:cs="Simplified Arabic"/>
          <w:sz w:val="28"/>
          <w:szCs w:val="28"/>
          <w:rtl/>
          <w:lang w:bidi="ar-EG"/>
        </w:rPr>
        <w:t>الطفل عام 1948،ثم إ</w:t>
      </w:r>
      <w:r w:rsidR="00523652" w:rsidRPr="00DC0CC9">
        <w:rPr>
          <w:rFonts w:ascii="Simplified Arabic" w:hAnsi="Simplified Arabic" w:cs="Simplified Arabic"/>
          <w:sz w:val="28"/>
          <w:szCs w:val="28"/>
          <w:rtl/>
          <w:lang w:bidi="ar-EG"/>
        </w:rPr>
        <w:t xml:space="preserve">علان حقوق الطفل عام 1959 واتفاقية حقوق الطفل عام 1989 </w:t>
      </w:r>
      <w:r w:rsidR="00523652" w:rsidRPr="00DC0CC9">
        <w:rPr>
          <w:rFonts w:ascii="Simplified Arabic" w:hAnsi="Simplified Arabic" w:cs="Simplified Arabic"/>
          <w:sz w:val="28"/>
          <w:szCs w:val="28"/>
          <w:rtl/>
          <w:lang w:bidi="ar-EG"/>
        </w:rPr>
        <w:lastRenderedPageBreak/>
        <w:t>هو ما يعنى ان تلك الو</w:t>
      </w:r>
      <w:r w:rsidRPr="00DC0CC9">
        <w:rPr>
          <w:rFonts w:ascii="Simplified Arabic" w:hAnsi="Simplified Arabic" w:cs="Simplified Arabic"/>
          <w:sz w:val="28"/>
          <w:szCs w:val="28"/>
          <w:rtl/>
          <w:lang w:bidi="ar-EG"/>
        </w:rPr>
        <w:t>ثائق الدولية وايضاً المحلية قد إ</w:t>
      </w:r>
      <w:r w:rsidR="00523652" w:rsidRPr="00DC0CC9">
        <w:rPr>
          <w:rFonts w:ascii="Simplified Arabic" w:hAnsi="Simplified Arabic" w:cs="Simplified Arabic"/>
          <w:sz w:val="28"/>
          <w:szCs w:val="28"/>
          <w:rtl/>
          <w:lang w:bidi="ar-EG"/>
        </w:rPr>
        <w:t>هتمت بل حرصت على ألا تظل أدبيات</w:t>
      </w:r>
      <w:r w:rsidRPr="00DC0CC9">
        <w:rPr>
          <w:rFonts w:ascii="Simplified Arabic" w:hAnsi="Simplified Arabic" w:cs="Simplified Arabic"/>
          <w:sz w:val="28"/>
          <w:szCs w:val="28"/>
          <w:rtl/>
          <w:lang w:bidi="ar-EG"/>
        </w:rPr>
        <w:t xml:space="preserve"> فكرية ، بل من الضرورى ان تشكل إ</w:t>
      </w:r>
      <w:r w:rsidR="00523652" w:rsidRPr="00DC0CC9">
        <w:rPr>
          <w:rFonts w:ascii="Simplified Arabic" w:hAnsi="Simplified Arabic" w:cs="Simplified Arabic"/>
          <w:sz w:val="28"/>
          <w:szCs w:val="28"/>
          <w:rtl/>
          <w:lang w:bidi="ar-EG"/>
        </w:rPr>
        <w:t>ضافة الى ذلك آليات وأساليب للتنفيذ.(الهيتى،2002،ص46)</w:t>
      </w:r>
    </w:p>
    <w:p w:rsidR="00F32389" w:rsidRPr="00DC0CC9" w:rsidRDefault="00F32389"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وعلى ا</w:t>
      </w:r>
      <w:r w:rsidR="0088100A" w:rsidRPr="00DC0CC9">
        <w:rPr>
          <w:rFonts w:ascii="Simplified Arabic" w:hAnsi="Simplified Arabic" w:cs="Simplified Arabic"/>
          <w:sz w:val="28"/>
          <w:szCs w:val="28"/>
          <w:rtl/>
          <w:lang w:bidi="ar-EG"/>
        </w:rPr>
        <w:t>لمستوى العر</w:t>
      </w:r>
      <w:r w:rsidR="00C63C75" w:rsidRPr="00DC0CC9">
        <w:rPr>
          <w:rFonts w:ascii="Simplified Arabic" w:hAnsi="Simplified Arabic" w:cs="Simplified Arabic"/>
          <w:sz w:val="28"/>
          <w:szCs w:val="28"/>
          <w:rtl/>
          <w:lang w:bidi="ar-EG"/>
        </w:rPr>
        <w:t>بى فقد أقر مؤتمر وزراء الشؤن الإ</w:t>
      </w:r>
      <w:r w:rsidR="0088100A" w:rsidRPr="00DC0CC9">
        <w:rPr>
          <w:rFonts w:ascii="Simplified Arabic" w:hAnsi="Simplified Arabic" w:cs="Simplified Arabic"/>
          <w:sz w:val="28"/>
          <w:szCs w:val="28"/>
          <w:rtl/>
          <w:lang w:bidi="ar-EG"/>
        </w:rPr>
        <w:t>جتماعية فى ديسمبر 1984</w:t>
      </w:r>
      <w:r w:rsidR="009C3770" w:rsidRPr="00DC0CC9">
        <w:rPr>
          <w:rFonts w:ascii="Simplified Arabic" w:hAnsi="Simplified Arabic" w:cs="Simplified Arabic"/>
          <w:sz w:val="28"/>
          <w:szCs w:val="28"/>
          <w:rtl/>
          <w:lang w:bidi="ar-EG"/>
        </w:rPr>
        <w:t xml:space="preserve"> ميثاق حقوق الطفل العربى ، حيث إ</w:t>
      </w:r>
      <w:r w:rsidR="0088100A" w:rsidRPr="00DC0CC9">
        <w:rPr>
          <w:rFonts w:ascii="Simplified Arabic" w:hAnsi="Simplified Arabic" w:cs="Simplified Arabic"/>
          <w:sz w:val="28"/>
          <w:szCs w:val="28"/>
          <w:rtl/>
          <w:lang w:bidi="ar-EG"/>
        </w:rPr>
        <w:t>شتمل على ثمان وأربعين مادة تستهدف الوعى والحماية الشرعية والآلية الخاصة بالتنشئة، والأخذ بالمناهج التربوية الوقائية لضمان تحقيق تلك الأهداف ، كما تضمن الميثاق الإلتزام بتأمين الحقوق الواردة فى الإعلان العالمى لحقوق الطفل دون تمييز.(الإدارة العامة للشئون الإجتماعية والثقافية ،1984،ص1)</w:t>
      </w:r>
    </w:p>
    <w:p w:rsidR="007773D2" w:rsidRPr="00DC0CC9" w:rsidRDefault="009C3770"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وقد إ</w:t>
      </w:r>
      <w:r w:rsidR="00D07E78" w:rsidRPr="00DC0CC9">
        <w:rPr>
          <w:rFonts w:ascii="Simplified Arabic" w:hAnsi="Simplified Arabic" w:cs="Simplified Arabic"/>
          <w:sz w:val="28"/>
          <w:szCs w:val="28"/>
          <w:rtl/>
          <w:lang w:bidi="ar-EG"/>
        </w:rPr>
        <w:t>ستشعرت مصر أهمية التعامل المباشر مع الأطفال كجماعة مستهدفة عند وضع سياسات وبرامج للتنمية ، فصدر قرارا رقم 54 لسنة 1988 م بإنشاء المجلس القومى للطفولة والأمومة ، كما تأكد هذا الإهتمام بالطفل عندما أعلن رئيس الجمهورية فى العاشر من اكتوبر سنة 1988 م باعتباره فترة ( 1989 ـ 1999) عقدا ً لحماية الطفل المصرى ورعايته ، وب</w:t>
      </w:r>
      <w:r w:rsidR="00783C28" w:rsidRPr="00DC0CC9">
        <w:rPr>
          <w:rFonts w:ascii="Simplified Arabic" w:hAnsi="Simplified Arabic" w:cs="Simplified Arabic"/>
          <w:sz w:val="28"/>
          <w:szCs w:val="28"/>
          <w:rtl/>
          <w:lang w:bidi="ar-EG"/>
        </w:rPr>
        <w:t>انتهاء هذا العقد تم اعلان عام (2000،</w:t>
      </w:r>
      <w:r w:rsidR="007773D2" w:rsidRPr="00DC0CC9">
        <w:rPr>
          <w:rFonts w:ascii="Simplified Arabic" w:hAnsi="Simplified Arabic" w:cs="Simplified Arabic"/>
          <w:sz w:val="28"/>
          <w:szCs w:val="28"/>
          <w:rtl/>
          <w:lang w:bidi="ar-EG"/>
        </w:rPr>
        <w:t>2010م)</w:t>
      </w:r>
      <w:r w:rsidR="00D07E78" w:rsidRPr="00DC0CC9">
        <w:rPr>
          <w:rFonts w:ascii="Simplified Arabic" w:hAnsi="Simplified Arabic" w:cs="Simplified Arabic"/>
          <w:sz w:val="28"/>
          <w:szCs w:val="28"/>
          <w:rtl/>
          <w:lang w:bidi="ar-EG"/>
        </w:rPr>
        <w:t>عقد</w:t>
      </w:r>
      <w:r w:rsidR="007773D2" w:rsidRPr="00DC0CC9">
        <w:rPr>
          <w:rFonts w:ascii="Simplified Arabic" w:hAnsi="Simplified Arabic" w:cs="Simplified Arabic"/>
          <w:sz w:val="28"/>
          <w:szCs w:val="28"/>
          <w:rtl/>
          <w:lang w:bidi="ar-EG"/>
        </w:rPr>
        <w:t>ا ًجديدا ًلحماية</w:t>
      </w:r>
      <w:r w:rsidR="00591A48" w:rsidRPr="00DC0CC9">
        <w:rPr>
          <w:rFonts w:ascii="Simplified Arabic" w:hAnsi="Simplified Arabic" w:cs="Simplified Arabic"/>
          <w:sz w:val="28"/>
          <w:szCs w:val="28"/>
          <w:rtl/>
          <w:lang w:bidi="ar-EG"/>
        </w:rPr>
        <w:t xml:space="preserve">الطفل المصرى  </w:t>
      </w:r>
      <w:r w:rsidR="00D07E78" w:rsidRPr="00DC0CC9">
        <w:rPr>
          <w:rFonts w:ascii="Simplified Arabic" w:hAnsi="Simplified Arabic" w:cs="Simplified Arabic"/>
          <w:sz w:val="28"/>
          <w:szCs w:val="28"/>
          <w:rtl/>
          <w:lang w:bidi="ar-EG"/>
        </w:rPr>
        <w:t>أيضا ً.(رفاعى،2013،ص47)</w:t>
      </w:r>
    </w:p>
    <w:p w:rsidR="00374DB2" w:rsidRPr="00DC0CC9" w:rsidRDefault="00D07E7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واليوم قد أضحى الإعتراف بحقوق الإنسان عامة وحقوق الطفل خاصة لا يحتمل أى جدال أو نقاش ، فالمؤتمرات الدولية والدساتير المختلفة إقليميا ً ودوليا ً أخذت تقر بوجودها ، باعتبارها من المسلمات والبديهيات التى لا حاجة لاقامة بينة أو دليل عليها . (علام ،1999،ص3 )</w:t>
      </w:r>
    </w:p>
    <w:p w:rsidR="00374DB2" w:rsidRPr="00DC0CC9" w:rsidRDefault="00374DB2"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مشكلة الدراسة :</w:t>
      </w:r>
    </w:p>
    <w:p w:rsidR="00090F76" w:rsidRPr="00DC0CC9" w:rsidRDefault="00D037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لم تحتل الطفولة فى العصر الحديث مكانا ًمستقلاً يرسم جوانبها المختلفة ، ونظم حمايتها إلا فى أواخر القرن الثامن عشر ، عندما تحولت النظرة إلى الطفل من خلال علاقات قانونية كعلاقات الملكية والأبوة</w:t>
      </w:r>
      <w:r w:rsidR="00364CDD" w:rsidRPr="00DC0CC9">
        <w:rPr>
          <w:rFonts w:ascii="Simplified Arabic" w:hAnsi="Simplified Arabic" w:cs="Simplified Arabic"/>
          <w:sz w:val="28"/>
          <w:szCs w:val="28"/>
          <w:rtl/>
          <w:lang w:bidi="ar-EG"/>
        </w:rPr>
        <w:t xml:space="preserve"> ، إلى النظر على أساس أنه كائن إ</w:t>
      </w:r>
      <w:r w:rsidRPr="00DC0CC9">
        <w:rPr>
          <w:rFonts w:ascii="Simplified Arabic" w:hAnsi="Simplified Arabic" w:cs="Simplified Arabic"/>
          <w:sz w:val="28"/>
          <w:szCs w:val="28"/>
          <w:rtl/>
          <w:lang w:bidi="ar-EG"/>
        </w:rPr>
        <w:t>نسانى مستقل يتمتع بالحقوق والحريات .( جويلى ، 2001 ، ص851)</w:t>
      </w:r>
    </w:p>
    <w:p w:rsidR="00D03763" w:rsidRPr="00DC0CC9" w:rsidRDefault="00D037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783C28" w:rsidRPr="00DC0CC9">
        <w:rPr>
          <w:rFonts w:ascii="Simplified Arabic" w:hAnsi="Simplified Arabic" w:cs="Simplified Arabic"/>
          <w:sz w:val="28"/>
          <w:szCs w:val="28"/>
          <w:rtl/>
          <w:lang w:bidi="ar-EG"/>
        </w:rPr>
        <w:t>ف</w:t>
      </w:r>
      <w:r w:rsidRPr="00DC0CC9">
        <w:rPr>
          <w:rFonts w:ascii="Simplified Arabic" w:hAnsi="Simplified Arabic" w:cs="Simplified Arabic"/>
          <w:sz w:val="28"/>
          <w:szCs w:val="28"/>
          <w:rtl/>
          <w:lang w:bidi="ar-EG"/>
        </w:rPr>
        <w:t>نجد أن عددا ًكبيراً من الأطفال فى مختلف أنحاء العالم يتعرضون يوميا ًإلى مخاطر تعيق نماءهم وتنمية قدراتهم ، وبالتالى سلبهم حقوقهم ، تلك المخاطر تتمثل فى الحروب وويلاتها أو فى أعمال العنف ،أو فى الفقر والأزمات الإقتصادية ،أو فى الأوبئة والمجاعات.</w:t>
      </w:r>
    </w:p>
    <w:p w:rsidR="00431382" w:rsidRPr="00DC0CC9" w:rsidRDefault="00D037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ولأن الطفل هو مستقبل الشعوب وهو عاجز عن المطالبة بحقوقه بنفسه ، فقد إهتمت </w:t>
      </w:r>
      <w:r w:rsidR="00431382" w:rsidRPr="00DC0CC9">
        <w:rPr>
          <w:rFonts w:ascii="Simplified Arabic" w:hAnsi="Simplified Arabic" w:cs="Simplified Arabic"/>
          <w:sz w:val="28"/>
          <w:szCs w:val="28"/>
          <w:rtl/>
          <w:lang w:bidi="ar-EG"/>
        </w:rPr>
        <w:t>ا</w:t>
      </w:r>
      <w:r w:rsidR="009C3770" w:rsidRPr="00DC0CC9">
        <w:rPr>
          <w:rFonts w:ascii="Simplified Arabic" w:hAnsi="Simplified Arabic" w:cs="Simplified Arabic"/>
          <w:sz w:val="28"/>
          <w:szCs w:val="28"/>
          <w:rtl/>
          <w:lang w:bidi="ar-EG"/>
        </w:rPr>
        <w:t>لعديد من الوثائق الدولية بحقوقه</w:t>
      </w:r>
      <w:r w:rsidR="00431382" w:rsidRPr="00DC0CC9">
        <w:rPr>
          <w:rFonts w:ascii="Simplified Arabic" w:hAnsi="Simplified Arabic" w:cs="Simplified Arabic"/>
          <w:sz w:val="28"/>
          <w:szCs w:val="28"/>
          <w:rtl/>
          <w:lang w:bidi="ar-EG"/>
        </w:rPr>
        <w:t>. هذه الوثائق تأخذ شكل إعلانات أو إتفاقيات صادرة عن الهيئات الدولية.</w:t>
      </w:r>
    </w:p>
    <w:p w:rsidR="00374DB2"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ومن هذا المنطلق يحاول البحث الحالي الاجابه تساؤلات التاليه :</w:t>
      </w:r>
    </w:p>
    <w:p w:rsidR="00033E66"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ــ ما المواثيق الدولية حول حقوق الطفل؟</w:t>
      </w:r>
    </w:p>
    <w:p w:rsidR="00033E66"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ــ ما المواثيق المحلية المرتبطة بحقوق الطفل ؟</w:t>
      </w:r>
    </w:p>
    <w:p w:rsidR="00374DB2"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ــ ما التصور المقترح لتطبيق مبادئ اتفاقية حقوق الطفل</w:t>
      </w:r>
      <w:r w:rsidR="00783C28" w:rsidRPr="00DC0CC9">
        <w:rPr>
          <w:rFonts w:ascii="Simplified Arabic" w:hAnsi="Simplified Arabic" w:cs="Simplified Arabic"/>
          <w:sz w:val="28"/>
          <w:szCs w:val="28"/>
          <w:rtl/>
          <w:lang w:bidi="ar-EG"/>
        </w:rPr>
        <w:t xml:space="preserve"> فى مصر</w:t>
      </w:r>
      <w:r w:rsidRPr="00DC0CC9">
        <w:rPr>
          <w:rFonts w:ascii="Simplified Arabic" w:hAnsi="Simplified Arabic" w:cs="Simplified Arabic"/>
          <w:sz w:val="28"/>
          <w:szCs w:val="28"/>
          <w:rtl/>
          <w:lang w:bidi="ar-EG"/>
        </w:rPr>
        <w:t>؟</w:t>
      </w:r>
    </w:p>
    <w:p w:rsidR="00374DB2" w:rsidRPr="00DC0CC9" w:rsidRDefault="00374DB2"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أهداف الدراسة :</w:t>
      </w:r>
    </w:p>
    <w:p w:rsidR="00033E66"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rtl/>
          <w:lang w:bidi="ar-EG"/>
        </w:rPr>
        <w:t xml:space="preserve">    </w:t>
      </w:r>
      <w:r w:rsidRPr="00DC0CC9">
        <w:rPr>
          <w:rFonts w:ascii="Simplified Arabic" w:hAnsi="Simplified Arabic" w:cs="Simplified Arabic"/>
          <w:sz w:val="28"/>
          <w:szCs w:val="28"/>
          <w:rtl/>
          <w:lang w:bidi="ar-EG"/>
        </w:rPr>
        <w:t>تسعى الدراسة لتحقيق الأهداف التالية :</w:t>
      </w:r>
    </w:p>
    <w:p w:rsidR="00033E66" w:rsidRPr="00DC0CC9" w:rsidRDefault="00033E6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 ــ التعرف</w:t>
      </w:r>
      <w:r w:rsidR="00CF3311"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rtl/>
          <w:lang w:bidi="ar-EG"/>
        </w:rPr>
        <w:t xml:space="preserve">على المواثيق الدولية حول حقوق </w:t>
      </w:r>
      <w:r w:rsidR="00CF3311" w:rsidRPr="00DC0CC9">
        <w:rPr>
          <w:rFonts w:ascii="Simplified Arabic" w:hAnsi="Simplified Arabic" w:cs="Simplified Arabic"/>
          <w:sz w:val="28"/>
          <w:szCs w:val="28"/>
          <w:rtl/>
          <w:lang w:bidi="ar-EG"/>
        </w:rPr>
        <w:t>الطفل .</w:t>
      </w:r>
    </w:p>
    <w:p w:rsidR="00CF3311" w:rsidRPr="00DC0CC9" w:rsidRDefault="00783C2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2ــ رصد </w:t>
      </w:r>
      <w:r w:rsidR="00CF3311" w:rsidRPr="00DC0CC9">
        <w:rPr>
          <w:rFonts w:ascii="Simplified Arabic" w:hAnsi="Simplified Arabic" w:cs="Simplified Arabic"/>
          <w:sz w:val="28"/>
          <w:szCs w:val="28"/>
          <w:rtl/>
          <w:lang w:bidi="ar-EG"/>
        </w:rPr>
        <w:t>المواثيق المحلية المرتبطة بحقوق الطفل .</w:t>
      </w:r>
    </w:p>
    <w:p w:rsidR="00374DB2" w:rsidRPr="00DC0CC9" w:rsidRDefault="00CF3311"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3 ــ وضع استراتيجية مقترحة </w:t>
      </w:r>
      <w:r w:rsidR="00783C28" w:rsidRPr="00DC0CC9">
        <w:rPr>
          <w:rFonts w:ascii="Simplified Arabic" w:hAnsi="Simplified Arabic" w:cs="Simplified Arabic"/>
          <w:sz w:val="28"/>
          <w:szCs w:val="28"/>
          <w:rtl/>
          <w:lang w:bidi="ar-EG"/>
        </w:rPr>
        <w:t>لتطبيق مبادئ اتفاقية حقوق الطفل فى مصر</w:t>
      </w:r>
      <w:r w:rsidRPr="00DC0CC9">
        <w:rPr>
          <w:rFonts w:ascii="Simplified Arabic" w:hAnsi="Simplified Arabic" w:cs="Simplified Arabic"/>
          <w:sz w:val="28"/>
          <w:szCs w:val="28"/>
          <w:rtl/>
          <w:lang w:bidi="ar-EG"/>
        </w:rPr>
        <w:t>.</w:t>
      </w:r>
    </w:p>
    <w:p w:rsidR="00374DB2" w:rsidRPr="00DC0CC9" w:rsidRDefault="00374DB2"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مبررات الدراسة :</w:t>
      </w:r>
    </w:p>
    <w:p w:rsidR="00591A48" w:rsidRPr="00DC0CC9" w:rsidRDefault="00591A4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حقوق الطفل هي حقوق عالمية، بمعنى أنها تنطبق على كل طفل من أطفال العالم، وفي الوقت نفسه نراها تُبرز أهمية التنوع الثقافي بينهم.</w:t>
      </w:r>
    </w:p>
    <w:p w:rsidR="00591A48" w:rsidRPr="00DC0CC9" w:rsidRDefault="00591A4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تضم اتفاقية حقوق الطفل مجموعة من المعايير العالمية، تلتزم جميع الدول باتباعها، وهي تعكس منظوراً جديداً للطفل.</w:t>
      </w:r>
    </w:p>
    <w:p w:rsidR="00591A48" w:rsidRPr="00DC0CC9" w:rsidRDefault="00591A4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تنظر الاتفاقية للطفل على أنه فرد متميز، وعضو في الأسرة والمجتمع، وصاحب حقوق ومسئوليات تتناسب مع عمره، ومع مستوى نضجه.</w:t>
      </w:r>
    </w:p>
    <w:p w:rsidR="00591A48" w:rsidRPr="00DC0CC9" w:rsidRDefault="00591A4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لا تنفصل حقوق الطفل عن غيرها، إذ أنها في صلب حقوق الإنسان الأساسية التي تُقر بوجوب أن يعيش جميع الناس ومن بينهم الأطفال بكرامة، فلم يعد من الممكن التعامل مع حقوق الطفل كمسألة خيار أو كمعروف نقدمه للطفل، كما أن</w:t>
      </w:r>
      <w:r w:rsidR="009C3770" w:rsidRPr="00DC0CC9">
        <w:rPr>
          <w:rFonts w:ascii="Simplified Arabic" w:hAnsi="Simplified Arabic" w:cs="Simplified Arabic"/>
          <w:sz w:val="28"/>
          <w:szCs w:val="28"/>
          <w:rtl/>
          <w:lang w:bidi="ar-EG"/>
        </w:rPr>
        <w:t xml:space="preserve"> الحقوق تولد الإ</w:t>
      </w:r>
      <w:r w:rsidRPr="00DC0CC9">
        <w:rPr>
          <w:rFonts w:ascii="Simplified Arabic" w:hAnsi="Simplified Arabic" w:cs="Simplified Arabic"/>
          <w:sz w:val="28"/>
          <w:szCs w:val="28"/>
          <w:rtl/>
          <w:lang w:bidi="ar-EG"/>
        </w:rPr>
        <w:t>لتزامات والمسئوليات وعلينا جميعاً أن نراعيها ونحترمها.</w:t>
      </w:r>
    </w:p>
    <w:p w:rsidR="00591A48" w:rsidRPr="00DC0CC9" w:rsidRDefault="00591A4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تتكامل مبادىء اتفاقية حقوق الطفل فيما بينها، لذا يجب على جميع</w:t>
      </w:r>
      <w:r w:rsidR="009C3770" w:rsidRPr="00DC0CC9">
        <w:rPr>
          <w:rFonts w:ascii="Simplified Arabic" w:hAnsi="Simplified Arabic" w:cs="Simplified Arabic"/>
          <w:sz w:val="28"/>
          <w:szCs w:val="28"/>
          <w:rtl/>
          <w:lang w:bidi="ar-EG"/>
        </w:rPr>
        <w:t xml:space="preserve"> الدول الموقعة على الاتفاقية الإ</w:t>
      </w:r>
      <w:r w:rsidRPr="00DC0CC9">
        <w:rPr>
          <w:rFonts w:ascii="Simplified Arabic" w:hAnsi="Simplified Arabic" w:cs="Simplified Arabic"/>
          <w:sz w:val="28"/>
          <w:szCs w:val="28"/>
          <w:rtl/>
          <w:lang w:bidi="ar-EG"/>
        </w:rPr>
        <w:t>لتزام بوضع هذه المبادىء موضع التطبيق.</w:t>
      </w:r>
    </w:p>
    <w:p w:rsidR="00374DB2" w:rsidRPr="00DC0CC9" w:rsidRDefault="00374DB2"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منهج الدراسة:</w:t>
      </w:r>
    </w:p>
    <w:p w:rsidR="00374DB2" w:rsidRPr="00DC0CC9" w:rsidRDefault="00CF3311"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rtl/>
          <w:lang w:bidi="ar-EG"/>
        </w:rPr>
        <w:t xml:space="preserve">  </w:t>
      </w:r>
      <w:r w:rsidRPr="00DC0CC9">
        <w:rPr>
          <w:rFonts w:ascii="Simplified Arabic" w:hAnsi="Simplified Arabic" w:cs="Simplified Arabic"/>
          <w:sz w:val="28"/>
          <w:szCs w:val="28"/>
          <w:rtl/>
          <w:lang w:bidi="ar-EG"/>
        </w:rPr>
        <w:t xml:space="preserve">   " المنهج الوصفى التحليلى " وهو المنهج الذى يقوم</w:t>
      </w:r>
      <w:r w:rsidR="009C3770" w:rsidRPr="00DC0CC9">
        <w:rPr>
          <w:rFonts w:ascii="Simplified Arabic" w:hAnsi="Simplified Arabic" w:cs="Simplified Arabic"/>
          <w:sz w:val="28"/>
          <w:szCs w:val="28"/>
          <w:rtl/>
          <w:lang w:bidi="ar-EG"/>
        </w:rPr>
        <w:t xml:space="preserve"> بوصف ما هو كائن وتفسيره وذلك بإ</w:t>
      </w:r>
      <w:r w:rsidRPr="00DC0CC9">
        <w:rPr>
          <w:rFonts w:ascii="Simplified Arabic" w:hAnsi="Simplified Arabic" w:cs="Simplified Arabic"/>
          <w:sz w:val="28"/>
          <w:szCs w:val="28"/>
          <w:rtl/>
          <w:lang w:bidi="ar-EG"/>
        </w:rPr>
        <w:t>عتباره المنهج البحثى الملائم لطبيعة مشكلة البحث ،</w:t>
      </w:r>
      <w:r w:rsidR="009C3770" w:rsidRPr="00DC0CC9">
        <w:rPr>
          <w:rFonts w:ascii="Simplified Arabic" w:hAnsi="Simplified Arabic" w:cs="Simplified Arabic"/>
          <w:sz w:val="28"/>
          <w:szCs w:val="28"/>
          <w:rtl/>
          <w:lang w:bidi="ar-EG"/>
        </w:rPr>
        <w:t xml:space="preserve"> </w:t>
      </w:r>
      <w:r w:rsidR="00D15F22" w:rsidRPr="00DC0CC9">
        <w:rPr>
          <w:rFonts w:ascii="Simplified Arabic" w:hAnsi="Simplified Arabic" w:cs="Simplified Arabic"/>
          <w:sz w:val="28"/>
          <w:szCs w:val="28"/>
          <w:rtl/>
          <w:lang w:bidi="ar-EG"/>
        </w:rPr>
        <w:t>للتعرف على التطور التاريخى لحقوق الطفل الوارده فى الإعلانات والمواثيق الدولية، والمواثيق المحلية المرتبطة بحقوق الطفل ، ومن ثم وضع استراتيجية مقترحة لتطبيق مبادئ اتفاقية حقوق الطفل</w:t>
      </w:r>
      <w:r w:rsidR="00C75445" w:rsidRPr="00DC0CC9">
        <w:rPr>
          <w:rFonts w:ascii="Simplified Arabic" w:hAnsi="Simplified Arabic" w:cs="Simplified Arabic"/>
          <w:sz w:val="28"/>
          <w:szCs w:val="28"/>
          <w:rtl/>
          <w:lang w:bidi="ar-EG"/>
        </w:rPr>
        <w:t xml:space="preserve"> فى مصر</w:t>
      </w:r>
      <w:r w:rsidR="00D15F22" w:rsidRPr="00DC0CC9">
        <w:rPr>
          <w:rFonts w:ascii="Simplified Arabic" w:hAnsi="Simplified Arabic" w:cs="Simplified Arabic"/>
          <w:sz w:val="28"/>
          <w:szCs w:val="28"/>
          <w:rtl/>
          <w:lang w:bidi="ar-EG"/>
        </w:rPr>
        <w:t>.</w:t>
      </w:r>
    </w:p>
    <w:p w:rsidR="00374DB2" w:rsidRPr="00DC0CC9" w:rsidRDefault="00374DB2"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مصطلحات الدراسة :</w:t>
      </w:r>
    </w:p>
    <w:p w:rsidR="00C25063" w:rsidRPr="00DC0CC9" w:rsidRDefault="00C25063"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 xml:space="preserve">  1</w:t>
      </w:r>
      <w:r w:rsidR="00C75445"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 xml:space="preserve"> الحق : </w:t>
      </w:r>
      <w:r w:rsidRPr="00DC0CC9">
        <w:rPr>
          <w:rFonts w:ascii="Simplified Arabic" w:hAnsi="Simplified Arabic" w:cs="Simplified Arabic"/>
          <w:sz w:val="28"/>
          <w:szCs w:val="28"/>
          <w:lang w:bidi="ar-EG"/>
        </w:rPr>
        <w:t>Right</w:t>
      </w:r>
      <w:r w:rsidRPr="00DC0CC9">
        <w:rPr>
          <w:rFonts w:ascii="Simplified Arabic" w:hAnsi="Simplified Arabic" w:cs="Simplified Arabic"/>
          <w:sz w:val="28"/>
          <w:szCs w:val="28"/>
          <w:rtl/>
          <w:lang w:bidi="ar-EG"/>
        </w:rPr>
        <w:t xml:space="preserve"> </w:t>
      </w:r>
    </w:p>
    <w:p w:rsidR="00C25063" w:rsidRPr="00DC0CC9" w:rsidRDefault="00C25063"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عرفه حسين كيرة :" بأنه ميزة مادية أو أدبية يستأثر بها شخص ، يكفله له القانون والسلطات اللازمة لاقتضائها من أجل تنظيم العلاقات الاجتماعية وتحقيقا ً للعدالة".(البسيونى،2006،ص43)</w:t>
      </w:r>
    </w:p>
    <w:p w:rsidR="00C25063" w:rsidRPr="00DC0CC9" w:rsidRDefault="00C250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lang w:bidi="ar-EG"/>
        </w:rPr>
        <w:lastRenderedPageBreak/>
        <w:t>2</w:t>
      </w:r>
      <w:r w:rsidR="00C75445" w:rsidRPr="00DC0CC9">
        <w:rPr>
          <w:rFonts w:ascii="Simplified Arabic" w:hAnsi="Simplified Arabic" w:cs="Simplified Arabic"/>
          <w:sz w:val="28"/>
          <w:szCs w:val="28"/>
          <w:rtl/>
          <w:lang w:bidi="ar-EG"/>
        </w:rPr>
        <w:t xml:space="preserve"> ـ </w:t>
      </w:r>
      <w:r w:rsidRPr="00DC0CC9">
        <w:rPr>
          <w:rFonts w:ascii="Simplified Arabic" w:hAnsi="Simplified Arabic" w:cs="Simplified Arabic"/>
          <w:sz w:val="28"/>
          <w:szCs w:val="28"/>
          <w:rtl/>
          <w:lang w:bidi="ar-EG"/>
        </w:rPr>
        <w:t xml:space="preserve"> الطفل : </w:t>
      </w:r>
      <w:r w:rsidRPr="00DC0CC9">
        <w:rPr>
          <w:rFonts w:ascii="Simplified Arabic" w:hAnsi="Simplified Arabic" w:cs="Simplified Arabic"/>
          <w:sz w:val="28"/>
          <w:szCs w:val="28"/>
          <w:lang w:bidi="ar-EG"/>
        </w:rPr>
        <w:t>Child</w:t>
      </w:r>
    </w:p>
    <w:p w:rsidR="00C25063" w:rsidRPr="00DC0CC9" w:rsidRDefault="00C25063"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يعرف الطفل على أنه : " أى طفل دون الثامنة عشرة وذلك وفقا ً لاتفاقية الأمم المتحدة لحقوق الانسان " . ( اليونيسيف،2009 ،ص 9 )</w:t>
      </w:r>
    </w:p>
    <w:p w:rsidR="00C25063" w:rsidRPr="00DC0CC9" w:rsidRDefault="00C250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lang w:bidi="ar-EG"/>
        </w:rPr>
        <w:t xml:space="preserve">  3</w:t>
      </w:r>
      <w:r w:rsidRPr="00DC0CC9">
        <w:rPr>
          <w:rFonts w:ascii="Simplified Arabic" w:hAnsi="Simplified Arabic" w:cs="Simplified Arabic"/>
          <w:sz w:val="28"/>
          <w:szCs w:val="28"/>
          <w:rtl/>
          <w:lang w:bidi="ar-EG"/>
        </w:rPr>
        <w:t xml:space="preserve"> ـ حقوق الطفل</w:t>
      </w:r>
      <w:r w:rsidR="00B86239" w:rsidRPr="00DC0CC9">
        <w:rPr>
          <w:rFonts w:ascii="Simplified Arabic" w:hAnsi="Simplified Arabic" w:cs="Simplified Arabic"/>
          <w:sz w:val="28"/>
          <w:szCs w:val="28"/>
          <w:rtl/>
          <w:lang w:bidi="ar-EG"/>
        </w:rPr>
        <w:t xml:space="preserve"> : </w:t>
      </w:r>
      <w:r w:rsidR="00B86239" w:rsidRPr="00DC0CC9">
        <w:rPr>
          <w:rFonts w:ascii="Simplified Arabic" w:hAnsi="Simplified Arabic" w:cs="Simplified Arabic"/>
          <w:sz w:val="28"/>
          <w:szCs w:val="28"/>
          <w:lang w:bidi="ar-EG"/>
        </w:rPr>
        <w:t>Child Rights</w:t>
      </w:r>
      <w:r w:rsidR="00B86239" w:rsidRPr="00DC0CC9">
        <w:rPr>
          <w:rFonts w:ascii="Simplified Arabic" w:hAnsi="Simplified Arabic" w:cs="Simplified Arabic"/>
          <w:sz w:val="28"/>
          <w:szCs w:val="28"/>
          <w:rtl/>
          <w:lang w:bidi="ar-EG"/>
        </w:rPr>
        <w:t xml:space="preserve">  </w:t>
      </w:r>
    </w:p>
    <w:p w:rsidR="00C25063" w:rsidRPr="00DC0CC9" w:rsidRDefault="00C250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تعرفها حميدة عبد العزيز بأنها : " مجموعة المطالب الحياتية التى لا تقوم حياة الطفل بدونها والتى يتعين على الكبار تلبية هذه المطالب والإلتزام بها فى اطار من التنظيم الإجتماعى الذى يقر هذه المطالب ويحافظ عليها ".( ابراهيم ،1989،ص 98)</w:t>
      </w:r>
    </w:p>
    <w:p w:rsidR="00C25063" w:rsidRPr="00DC0CC9" w:rsidRDefault="00C250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lang w:bidi="ar-EG"/>
        </w:rPr>
        <w:t>4</w:t>
      </w:r>
      <w:r w:rsidRPr="00DC0CC9">
        <w:rPr>
          <w:rFonts w:ascii="Simplified Arabic" w:hAnsi="Simplified Arabic" w:cs="Simplified Arabic"/>
          <w:sz w:val="28"/>
          <w:szCs w:val="28"/>
          <w:rtl/>
          <w:lang w:bidi="ar-EG"/>
        </w:rPr>
        <w:t xml:space="preserve"> ــ إتفاقية حقوق الطفل :</w:t>
      </w:r>
      <w:r w:rsidR="00B86239" w:rsidRPr="00DC0CC9">
        <w:rPr>
          <w:rFonts w:ascii="Simplified Arabic" w:hAnsi="Simplified Arabic" w:cs="Simplified Arabic"/>
          <w:sz w:val="28"/>
          <w:szCs w:val="28"/>
          <w:rtl/>
          <w:lang w:bidi="ar-EG"/>
        </w:rPr>
        <w:t xml:space="preserve"> </w:t>
      </w:r>
      <w:r w:rsidR="00B86239" w:rsidRPr="00DC0CC9">
        <w:rPr>
          <w:rFonts w:ascii="Simplified Arabic" w:hAnsi="Simplified Arabic" w:cs="Simplified Arabic"/>
          <w:sz w:val="28"/>
          <w:szCs w:val="28"/>
          <w:lang w:bidi="ar-EG"/>
        </w:rPr>
        <w:t>Child Rights Convention</w:t>
      </w:r>
    </w:p>
    <w:p w:rsidR="00C25063" w:rsidRPr="00DC0CC9" w:rsidRDefault="00C250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هى ميثاق دولى يحدد حقوق الأطفال المدنية ، السياسية ، الاقتصادية والثقافية ، وتراقب تنفيذ بنود الاتفاقية لجنة حقوق الطفل التابعة للأمم المتحدة المكونة من أعضاء من مختلف العالم " .(اليونيسيف ، 2009،ص 19 )</w:t>
      </w:r>
    </w:p>
    <w:p w:rsidR="00374DB2" w:rsidRPr="00DC0CC9" w:rsidRDefault="00C75445"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ال</w:t>
      </w:r>
      <w:r w:rsidR="00374DB2" w:rsidRPr="00DC0CC9">
        <w:rPr>
          <w:rFonts w:ascii="Simplified Arabic" w:hAnsi="Simplified Arabic" w:cs="Simplified Arabic"/>
          <w:b/>
          <w:bCs/>
          <w:sz w:val="28"/>
          <w:szCs w:val="28"/>
          <w:rtl/>
          <w:lang w:bidi="ar-EG"/>
        </w:rPr>
        <w:t>دراسات السابقة :</w:t>
      </w:r>
    </w:p>
    <w:p w:rsidR="00B86239" w:rsidRPr="00DC0CC9" w:rsidRDefault="00EC0CF5"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ــــ </w:t>
      </w:r>
      <w:r w:rsidR="00B86239" w:rsidRPr="00DC0CC9">
        <w:rPr>
          <w:rFonts w:ascii="Simplified Arabic" w:hAnsi="Simplified Arabic" w:cs="Simplified Arabic"/>
          <w:sz w:val="28"/>
          <w:szCs w:val="28"/>
          <w:rtl/>
          <w:lang w:bidi="ar-EG"/>
        </w:rPr>
        <w:t>دراسة طلال بن عبد العزيز (2003):</w:t>
      </w:r>
    </w:p>
    <w:p w:rsidR="00B86239" w:rsidRPr="00DC0CC9" w:rsidRDefault="00B86239"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هدفت هذه الدراسة الى بحث المنهج التكاملى لكفالة حقوق الأطفال فى العالم العربى ، حيث عرضت الدراسة للرؤية المستحدثة للإتفاقية الدولية لحقوق الطفل الصادرة فى عام 1989 فى تناول شئون الطفولة . </w:t>
      </w:r>
    </w:p>
    <w:p w:rsidR="00B86239" w:rsidRPr="00DC0CC9" w:rsidRDefault="00B86239"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وقد توصلت تلك الدراسة الى عدد من النتائج منها : أهمية تحفيز وتعميق الوعى بمضامين حقوق الطفل كما جاءت الإتفاقية الدولية ، وتبنى عملية تقوم على تطبيق متسق ومتكامل لحقوق الطفل بهدف تحسين مضامين القوانين العربية المتعلقة بالطفولة وما ينبثق عنها من برامج ، حيث يتوقف ضمان مستقبل أفضل للأطفال على ضمان أفضل البدايات .</w:t>
      </w:r>
    </w:p>
    <w:p w:rsidR="00745A07" w:rsidRPr="00DC0CC9" w:rsidRDefault="00745A0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lang w:bidi="ar-EG"/>
        </w:rPr>
        <w:t xml:space="preserve"> Wald </w:t>
      </w:r>
      <w:r w:rsidRPr="00DC0CC9">
        <w:rPr>
          <w:rFonts w:ascii="Simplified Arabic" w:hAnsi="Simplified Arabic" w:cs="Simplified Arabic"/>
          <w:sz w:val="28"/>
          <w:szCs w:val="28"/>
          <w:rtl/>
          <w:lang w:bidi="ar-EG"/>
        </w:rPr>
        <w:t>(2004)</w:t>
      </w:r>
      <w:r w:rsidRPr="00DC0CC9">
        <w:rPr>
          <w:rFonts w:ascii="Simplified Arabic" w:hAnsi="Simplified Arabic" w:cs="Simplified Arabic"/>
          <w:sz w:val="28"/>
          <w:szCs w:val="28"/>
          <w:lang w:bidi="ar-EG"/>
        </w:rPr>
        <w:t xml:space="preserve"> </w:t>
      </w:r>
      <w:r w:rsidRPr="00DC0CC9">
        <w:rPr>
          <w:rFonts w:ascii="Simplified Arabic" w:hAnsi="Simplified Arabic" w:cs="Simplified Arabic"/>
          <w:sz w:val="28"/>
          <w:szCs w:val="28"/>
          <w:rtl/>
          <w:lang w:bidi="ar-EG"/>
        </w:rPr>
        <w:t xml:space="preserve"> :</w:t>
      </w:r>
    </w:p>
    <w:p w:rsidR="00745A07" w:rsidRPr="00DC0CC9" w:rsidRDefault="00745A0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أوضحت الدراسة أن حقوق الطفل مصطلح يشمل أربعة متطلبات مختلفة وهى :</w:t>
      </w:r>
    </w:p>
    <w:p w:rsidR="00745A07" w:rsidRPr="00DC0CC9" w:rsidRDefault="00745A0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أولها : أن يعترف الأشخاص بهم ، وبالتالى يحق لهم ( الأطفال) التمتع بحقوقهم الأساسية.</w:t>
      </w:r>
    </w:p>
    <w:p w:rsidR="00745A07" w:rsidRPr="00DC0CC9" w:rsidRDefault="00745A0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ثانيها : التقبل من كل أنحاء العالم ليصبح منطلقا</w:t>
      </w:r>
      <w:r w:rsidR="004A72B7" w:rsidRPr="00DC0CC9">
        <w:rPr>
          <w:rFonts w:ascii="Simplified Arabic" w:hAnsi="Simplified Arabic" w:cs="Simplified Arabic"/>
          <w:sz w:val="28"/>
          <w:szCs w:val="28"/>
          <w:rtl/>
          <w:lang w:bidi="ar-EG"/>
        </w:rPr>
        <w:t xml:space="preserve"> يعكس تحولاً جوهريا ً فى مفهوم الطفل.</w:t>
      </w:r>
    </w:p>
    <w:p w:rsidR="004A72B7" w:rsidRPr="00DC0CC9" w:rsidRDefault="004A72B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ثالثها : ضمان الحكومة لهذه الحقوق من خلال الرعاية من قبل القائمين عليها بشكل يشمل جميع جوانب النمو المختلفة.</w:t>
      </w:r>
    </w:p>
    <w:p w:rsidR="004A72B7" w:rsidRPr="00DC0CC9" w:rsidRDefault="00FD53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رابعه</w:t>
      </w:r>
      <w:r w:rsidR="004A72B7" w:rsidRPr="00DC0CC9">
        <w:rPr>
          <w:rFonts w:ascii="Simplified Arabic" w:hAnsi="Simplified Arabic" w:cs="Simplified Arabic"/>
          <w:sz w:val="28"/>
          <w:szCs w:val="28"/>
          <w:rtl/>
          <w:lang w:bidi="ar-EG"/>
        </w:rPr>
        <w:t>ا : توافق هذه الحقوق مع الوالدين وما يقدمانه من موروث ثقافى والتى يجب أن يلتزم بها؛لأنه لا يملك الحرية التامة والكاملة فى حياته.</w:t>
      </w:r>
    </w:p>
    <w:p w:rsidR="00B86239" w:rsidRPr="00DC0CC9" w:rsidRDefault="00EC0CF5"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lastRenderedPageBreak/>
        <w:t>-</w:t>
      </w:r>
      <w:r w:rsidRPr="00DC0CC9">
        <w:rPr>
          <w:rFonts w:ascii="Simplified Arabic" w:hAnsi="Simplified Arabic" w:cs="Simplified Arabic"/>
          <w:sz w:val="28"/>
          <w:szCs w:val="28"/>
          <w:rtl/>
          <w:lang w:bidi="ar-EG"/>
        </w:rPr>
        <w:t xml:space="preserve"> </w:t>
      </w:r>
      <w:r w:rsidR="00B86239" w:rsidRPr="00DC0CC9">
        <w:rPr>
          <w:rFonts w:ascii="Simplified Arabic" w:hAnsi="Simplified Arabic" w:cs="Simplified Arabic"/>
          <w:sz w:val="28"/>
          <w:szCs w:val="28"/>
          <w:rtl/>
          <w:lang w:bidi="ar-EG"/>
        </w:rPr>
        <w:t xml:space="preserve">(2004) </w:t>
      </w:r>
      <w:r w:rsidR="00B86239" w:rsidRPr="00DC0CC9">
        <w:rPr>
          <w:rFonts w:ascii="Simplified Arabic" w:hAnsi="Simplified Arabic" w:cs="Simplified Arabic"/>
          <w:sz w:val="28"/>
          <w:szCs w:val="28"/>
          <w:lang w:bidi="ar-EG"/>
        </w:rPr>
        <w:t>Luciana Luisa Papeschi and  Michele Trimarchi</w:t>
      </w:r>
      <w:r w:rsidR="00B86239"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rtl/>
          <w:lang w:bidi="ar-EG"/>
        </w:rPr>
        <w:t>:</w:t>
      </w:r>
    </w:p>
    <w:p w:rsidR="00B86239" w:rsidRPr="00DC0CC9" w:rsidRDefault="00B86239"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هدفت الدراسة الى تحديد حقوق الأطفال الأساسية ، وكذا تدريب المعلمين على حل مشكلات الأطفال والحد من الإضطرابات النفسية خلال مراحل نمو الطفل ، من خلال ما يسمى " بيئة حماية حقوق الطفل " خاصة فى مؤسسات رياض الأطفال والمرحلة الأولية . وقد توصلت تلك الدراسة الى عدد من النتائج منها :</w:t>
      </w:r>
    </w:p>
    <w:p w:rsidR="00073272" w:rsidRPr="00DC0CC9" w:rsidRDefault="00B86239"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أن مسئولية رعاية وحماية الأطفال تقع على عاتق الأسرة ، بينما يجب على الحكومات إحترام الإختلافات الثقافية والسياسية والمادية ، ومن هذه الحقوق المادية الأساسية : الغذاء والماء والصحة والتعليم والهوية والحماية من جميع أشكال الإستغلال والإساءة .</w:t>
      </w:r>
    </w:p>
    <w:p w:rsidR="00073272" w:rsidRPr="00DC0CC9" w:rsidRDefault="00073272" w:rsidP="00DC0CC9">
      <w:pPr>
        <w:pStyle w:val="ListParagraph"/>
        <w:numPr>
          <w:ilvl w:val="0"/>
          <w:numId w:val="10"/>
        </w:num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دراسة محمود بن ابراهيم الخطيب (2005 ):</w:t>
      </w:r>
    </w:p>
    <w:p w:rsidR="00073272" w:rsidRPr="00DC0CC9" w:rsidRDefault="00073272"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    هدفت هذه الدراسة الى التعرف على حقوق الطفل فى الشريعة الإسلامية ، وانعكاساتها على واقع الأمة ومستقبلها فى مختلف جوانبها .</w:t>
      </w:r>
    </w:p>
    <w:p w:rsidR="00F1500E" w:rsidRPr="00DC0CC9" w:rsidRDefault="00073272"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وكانت أهم نتائج الدراسة : أن الإسلام اهتم بالطفل حتى قبل الميلاد ، وأن الإسلام سبق الأنظمة الحديثة بعشرات القرون فى ضمان حقوق الطفل فى مختلف مراحله العمرية ، كما ان الإسلام بمرونته وقوانينه وأحكامه قابل للتطبيق فى كل زمان ومكان ، ولن ترقى أية قوانين لاحقة لما وصل اليه الإسلام من الكمال ، فالشريعة الإسلامية أوجدت منهج</w:t>
      </w:r>
      <w:r w:rsidR="00FD5377" w:rsidRPr="00DC0CC9">
        <w:rPr>
          <w:rFonts w:ascii="Simplified Arabic" w:hAnsi="Simplified Arabic" w:cs="Simplified Arabic"/>
          <w:sz w:val="28"/>
          <w:szCs w:val="28"/>
          <w:rtl/>
          <w:lang w:bidi="ar-EG"/>
        </w:rPr>
        <w:t xml:space="preserve">ا ً ونظاما ً لا يدانيه أى نظام. </w:t>
      </w:r>
    </w:p>
    <w:p w:rsidR="00EC0CF5" w:rsidRPr="00DC0CC9" w:rsidRDefault="00EC0CF5"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w:t>
      </w:r>
      <w:r w:rsidRPr="00DC0CC9">
        <w:rPr>
          <w:rFonts w:ascii="Simplified Arabic" w:hAnsi="Simplified Arabic" w:cs="Simplified Arabic"/>
          <w:sz w:val="28"/>
          <w:szCs w:val="28"/>
          <w:rtl/>
          <w:lang w:bidi="ar-EG"/>
        </w:rPr>
        <w:t xml:space="preserve"> </w:t>
      </w:r>
      <w:r w:rsidR="00073272" w:rsidRPr="00DC0CC9">
        <w:rPr>
          <w:rFonts w:ascii="Simplified Arabic" w:hAnsi="Simplified Arabic" w:cs="Simplified Arabic"/>
          <w:sz w:val="28"/>
          <w:szCs w:val="28"/>
          <w:rtl/>
          <w:lang w:bidi="ar-EG"/>
        </w:rPr>
        <w:t xml:space="preserve">(2006) </w:t>
      </w:r>
      <w:r w:rsidR="00073272" w:rsidRPr="00DC0CC9">
        <w:rPr>
          <w:rFonts w:ascii="Simplified Arabic" w:hAnsi="Simplified Arabic" w:cs="Simplified Arabic"/>
          <w:sz w:val="28"/>
          <w:szCs w:val="28"/>
          <w:lang w:bidi="ar-EG"/>
        </w:rPr>
        <w:t>Judith Rae</w:t>
      </w:r>
      <w:r w:rsidR="00073272"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rtl/>
          <w:lang w:bidi="ar-EG"/>
        </w:rPr>
        <w:t>:</w:t>
      </w:r>
    </w:p>
    <w:p w:rsidR="00073272" w:rsidRPr="00DC0CC9" w:rsidRDefault="00073272"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هدفت هذه الدراسة الى بحث واقع حقوق الأطفال الأصليين ، من خلال المجموعة الفرعية بالأمم المتحدة والخاصة بأوضاع الأطفال الأصليين بالعديد من دول العالم الأكثر فقرا ً فى العالم . وقد قامت مؤسسة " كال وود" الكندية بدعم هذه الدراسة فى يونيو 2006 من خلال طلاب كنديين بمركز التميز للرعاية والطفولة . ومن النتائج التى توصلت لها الدراسة تحديد قائمة قائمة شاملة للإنتهاكات ضد حقوق الأطفال الأصليين ، وكذا تحديد الجهود التى ينبغى بذلها للحد من تلك الإنتهاكات ، وتسليط الضوء على النجاحات والأمثلة الإيجابية فى هذا المجال.</w:t>
      </w:r>
    </w:p>
    <w:p w:rsidR="00374DB2" w:rsidRPr="00DC0CC9" w:rsidRDefault="002E515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ــ دراسة جورجيت دميان جورج (2006) :</w:t>
      </w:r>
    </w:p>
    <w:p w:rsidR="002E5157" w:rsidRPr="00DC0CC9" w:rsidRDefault="002E515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هدفت الدراسة الى استجلاء المضامين التربوية من بعض المواثيق الدولية والعالمية والمحلية لحقوق الطفل ، وتقديم تصور مقترح يساعد على تفعيل المضامين </w:t>
      </w:r>
      <w:r w:rsidR="00FE4A48" w:rsidRPr="00DC0CC9">
        <w:rPr>
          <w:rFonts w:ascii="Simplified Arabic" w:hAnsi="Simplified Arabic" w:cs="Simplified Arabic"/>
          <w:sz w:val="28"/>
          <w:szCs w:val="28"/>
          <w:rtl/>
          <w:lang w:bidi="ar-EG"/>
        </w:rPr>
        <w:t>التربوية لمواثيق حقوق الطفل ، ونشر ثقافة حقوق الطفل على مستوى كل من الأسرة والمدرسة .</w:t>
      </w:r>
    </w:p>
    <w:p w:rsidR="00FE4A48"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FE4A48" w:rsidRPr="00DC0CC9">
        <w:rPr>
          <w:rFonts w:ascii="Simplified Arabic" w:hAnsi="Simplified Arabic" w:cs="Simplified Arabic"/>
          <w:sz w:val="28"/>
          <w:szCs w:val="28"/>
          <w:rtl/>
          <w:lang w:bidi="ar-EG"/>
        </w:rPr>
        <w:t xml:space="preserve">وأشارت النتائج الى أن الطفل يربى فى المدرسة والأسرة على قيم السماحة ، والحب المتبادل ، وقبول الأخر، والتعاون مع الأخر ، ونبذ التعصب والكراهية والعنف ، والانتماء للانسانية ، وخدمة </w:t>
      </w:r>
      <w:r w:rsidR="00FE4A48" w:rsidRPr="00DC0CC9">
        <w:rPr>
          <w:rFonts w:ascii="Simplified Arabic" w:hAnsi="Simplified Arabic" w:cs="Simplified Arabic"/>
          <w:sz w:val="28"/>
          <w:szCs w:val="28"/>
          <w:rtl/>
          <w:lang w:bidi="ar-EG"/>
        </w:rPr>
        <w:lastRenderedPageBreak/>
        <w:t>أقرانه، حيث اتفق هذا مع المواثيق الدولية ، واستجابت العينة نحو تشجيع الطفل على تكوين رأى خاص له، وحماية الطفل من كافة أشكال العنف والضرر والاساءة البدنية والعقلية .</w:t>
      </w:r>
    </w:p>
    <w:p w:rsidR="00FC16BD"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FE4A48" w:rsidRPr="00DC0CC9">
        <w:rPr>
          <w:rFonts w:ascii="Simplified Arabic" w:hAnsi="Simplified Arabic" w:cs="Simplified Arabic"/>
          <w:sz w:val="28"/>
          <w:szCs w:val="28"/>
          <w:rtl/>
          <w:lang w:bidi="ar-EG"/>
        </w:rPr>
        <w:t xml:space="preserve">كما أكدت الدراسة قلة </w:t>
      </w:r>
      <w:r w:rsidR="00BE7395" w:rsidRPr="00DC0CC9">
        <w:rPr>
          <w:rFonts w:ascii="Simplified Arabic" w:hAnsi="Simplified Arabic" w:cs="Simplified Arabic"/>
          <w:sz w:val="28"/>
          <w:szCs w:val="28"/>
          <w:rtl/>
          <w:lang w:bidi="ar-EG"/>
        </w:rPr>
        <w:t>الاهتمام بثقافة الطفل، وقلة توافر الوسائل والأساليب التربوية ، وهنا لا يتفق مع المواثيق الدولية ،هذا الى جانب عديد من المشكلات الأخرى المتعلقة بالادارة المدرسية ، وطرق التدريس ، والضغوط النفسية والاجتماعية للأسرة على الطفل ، والجوانب الاقتصادية ، الى جانب قلة الوعى بحقوق الطفل،وقلة الاهتمام بثقافة الطفل ،كما قدمت هذه الدراسة تصورا ً مقترحا ً نحو التوعية بالمضامين التربوية لمواثيق حقوق الطفل،ونشر ثقافة حقوق الطفل على مستوى الأسرة والمدرسة .</w:t>
      </w:r>
    </w:p>
    <w:p w:rsidR="00D271D0" w:rsidRPr="00DC0CC9" w:rsidRDefault="00D271D0" w:rsidP="00DC0CC9">
      <w:pPr>
        <w:pStyle w:val="ListParagraph"/>
        <w:numPr>
          <w:ilvl w:val="0"/>
          <w:numId w:val="9"/>
        </w:num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 xml:space="preserve">Elspeth , and others </w:t>
      </w:r>
      <w:r w:rsidRPr="00DC0CC9">
        <w:rPr>
          <w:rFonts w:ascii="Simplified Arabic" w:hAnsi="Simplified Arabic" w:cs="Simplified Arabic"/>
          <w:sz w:val="28"/>
          <w:szCs w:val="28"/>
          <w:rtl/>
          <w:lang w:bidi="ar-EG"/>
        </w:rPr>
        <w:t xml:space="preserve"> (2009) :</w:t>
      </w:r>
    </w:p>
    <w:p w:rsidR="00137405" w:rsidRPr="00DC0CC9" w:rsidRDefault="00D271D0" w:rsidP="00DC0CC9">
      <w:pPr>
        <w:pStyle w:val="ListParagraph"/>
        <w:spacing w:after="0" w:line="360" w:lineRule="auto"/>
        <w:ind w:left="360"/>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ناقشت الدراسة إتفاقية الأمم المتحدة بشأن حقوق ال</w:t>
      </w:r>
      <w:r w:rsidR="00137405" w:rsidRPr="00DC0CC9">
        <w:rPr>
          <w:rFonts w:ascii="Simplified Arabic" w:hAnsi="Simplified Arabic" w:cs="Simplified Arabic"/>
          <w:sz w:val="28"/>
          <w:szCs w:val="28"/>
          <w:rtl/>
          <w:lang w:bidi="ar-EG"/>
        </w:rPr>
        <w:t>طفل التى تتضمن وضع سياسة لحماية</w:t>
      </w:r>
    </w:p>
    <w:p w:rsidR="00D271D0" w:rsidRPr="00DC0CC9" w:rsidRDefault="00D271D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حقوق الطفل</w:t>
      </w:r>
      <w:r w:rsidR="00DA4D19" w:rsidRPr="00DC0CC9">
        <w:rPr>
          <w:rFonts w:ascii="Simplified Arabic" w:hAnsi="Simplified Arabic" w:cs="Simplified Arabic"/>
          <w:sz w:val="28"/>
          <w:szCs w:val="28"/>
          <w:rtl/>
          <w:lang w:bidi="ar-EG"/>
        </w:rPr>
        <w:t>، والتى يجب أن تكون متماسكة وشاملة من الناحية المفاهيمية ، كما تنص الإتفاقية على إتفاق دولى على الآراء فى أن الأطفال هم فى الواقع أشخاص من الناحية القانونية والأخلاقية وينبغى على الدولة أن تضمن لهم حقوقهم وأن يعاملوا بكرامة ، حيث كان من متطلبات الدراسة الحالية إصلاح كبير لنظم حماية الطفل ، فاتفاقية الأمم المتحدة هى وثيقة تصف كافة الحقوق، وقدمت الدراسة الحالية نوعاً من المراجعة لمعرفة مدى التقدم المحرز فى تطبيق الاتفاقية وخاصة فى النواحى الصحية والتعليمية للطفل وتقديم سبل الرعاية والتدريب والتوعية بحقوق الطفل وقد حددت الدراسة دور المعلمين والأطفال ووسائل الإعلام نحو حقوق الطفل.</w:t>
      </w:r>
    </w:p>
    <w:p w:rsidR="00BE7395" w:rsidRPr="00DC0CC9" w:rsidRDefault="00BE7395" w:rsidP="00DC0CC9">
      <w:pPr>
        <w:pStyle w:val="ListParagraph"/>
        <w:numPr>
          <w:ilvl w:val="0"/>
          <w:numId w:val="9"/>
        </w:num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دراسة حسام سمير عمر (2010):</w:t>
      </w:r>
    </w:p>
    <w:p w:rsidR="00374DB2" w:rsidRPr="00DC0CC9" w:rsidRDefault="00BE7395"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هدفت الدراسة الى تحديد مجموعة من المبادئ ذات الصلة بإتفاقية حقوق الطفل كمرجعية لإطار منهج رياض الأطفال " حقى : ألعب وأتعلم وأبتكر " . وقد حددت الدراسة تلك المبادئ المرجعية وهى : رسم السياسات ووضع البرامج وتطبيقها ومتابعة التطبيق بما يكفل لكل طفل حقوقه الأساسية ، تضمين الفصل الثامن من الخطة الإستراتيجية لتطوير التعليم قبل الجامعى 2007 / 2012 برنامج لتطوير رياض الأطفال لإعطاء جميع الأطفال حقوقهم الواردة دينيا ً ودستوريا ً ، وكذا منطلقات وثيقة المعايير القومية لرياض الأطفال والتى أكدت ضرورة إتساق المعايير القومية لرياض الأطفال ، وبرامج التربية المنبثقة عنها مع المواثيق الدولية والقومية الخاصة بحقوق الإنسان عامة والطفل خاصة.</w:t>
      </w:r>
    </w:p>
    <w:p w:rsidR="00374DB2"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3E33B3" w:rsidRPr="00DC0CC9">
        <w:rPr>
          <w:rFonts w:ascii="Simplified Arabic" w:hAnsi="Simplified Arabic" w:cs="Simplified Arabic"/>
          <w:sz w:val="28"/>
          <w:szCs w:val="28"/>
          <w:rtl/>
          <w:lang w:bidi="ar-EG"/>
        </w:rPr>
        <w:t xml:space="preserve">وفى الصفحات التالية، سيتم عرض محاور البحث خلال ثلاثة أجزاء، حيث يتناول الجزء الأول عرض لحقوق الطفل فى الاعلانات والمواثيق الدولية مع التركيز على اتفاقية حقوق الطفل 1989، </w:t>
      </w:r>
      <w:r w:rsidR="003E33B3" w:rsidRPr="00DC0CC9">
        <w:rPr>
          <w:rFonts w:ascii="Simplified Arabic" w:hAnsi="Simplified Arabic" w:cs="Simplified Arabic"/>
          <w:sz w:val="28"/>
          <w:szCs w:val="28"/>
          <w:rtl/>
          <w:lang w:bidi="ar-EG"/>
        </w:rPr>
        <w:lastRenderedPageBreak/>
        <w:t>ويتناول الجزء الثانى عرض لحقوق الطفل فى المواثيق المحلية، وأخيرا ً وفى الجزء الثالث سيتم تناول مكونات الاستراتيجية المقترحة لتطبيق مبادئ اتفاقية حقوق الطفل .</w:t>
      </w:r>
    </w:p>
    <w:p w:rsidR="003E33B3" w:rsidRPr="00DC0CC9" w:rsidRDefault="003E33B3"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أولا ً: حقوق الطفل فى المواثيق الدولية</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أقرت الجمعية العامة للأمم المتحدة في العشرين من نوفمبر عام 1989 اتفاقية حقوق الطفل، وتبين هذه الاتفاقية الفريدة من نوعها المعايير العالمية لرعاية الأطفال دون الثامنة عشر، وللتعامل معهم وحمايتهم، وهي إحدى معاهدات حقوق الإنسان التي حظيت بأوسع قدر من المصادقة عليها، إذ يبلغ عدد الدول الأطراف التي صادقت ع</w:t>
      </w:r>
      <w:r w:rsidR="00756225" w:rsidRPr="00DC0CC9">
        <w:rPr>
          <w:rFonts w:ascii="Simplified Arabic" w:hAnsi="Simplified Arabic" w:cs="Simplified Arabic"/>
          <w:sz w:val="28"/>
          <w:szCs w:val="28"/>
          <w:rtl/>
          <w:lang w:bidi="ar-EG"/>
        </w:rPr>
        <w:t>ليها في الوقت الحاضر 193 دولة.( اليونيسيف، 2009،ص6)</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وقد غيرت الاتفاقية على مدى العقدين الماضيين الطريقة التي يُنظر من خلالها إلى الأطفال في الكثير من دول العالم، وأحدثت تأثيراً واسعاً وعميقاً على السياسات والتشريعات والبرامج الدولية والقومية، والمؤسسات العامة والخاصة، والأسر والمجتمعات والأفراد. كما أنها دعمت التقدمات الملحوظة التي أُحرزت في مجالات بقاء الأطفال ونماءهم وحمايتهم ومشاركتهم، في أرجاء العالم. ولقد تطورت المعايير الدولية لحقوق الأطفال، ومرت بمراحل تاريخية متلاحقة، ومن الهام عرض هذا التطور لرصد التطور التاريخي لتلك المعايير الدولية، ومن ثم معرفة المبادىء العامة لحقوق الأطفال، وذلك على النحو التالي:</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1924: عصبة الأمم تقر إعلان جنيف لحقوق الإنسان، ويُحدد الإعلان حقوق الطفل في التنمية المادية والنفسية والروحية، وفي الحصول على مساعدة خاصة عندما يكون جائعاً أو مريضاً أو مُقعداً أو يتيماً، ويُعطى الطفل الأولوية في جهود الإغاثة، وفي أن يتمتع بالحرية من الاستغلال الاقتصادي، وفي أن يُربى تربية تغرس في نفسه المسئولية الاحتماعية.</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1948: الجمعية العامة للأمم المتحدة تجيز الإعلان العالمي لحقوق الإنسان، الذي يشير في المادة (25) منه إلى الطفولة بأنها تستحق رعاية ومساعدة خاصتين .</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1959: الجمعية العامة للأمم المتحدة تقر إعلان حقوق الطفل، الذي يقر حقوقاً مثل الحرية من التمييز، والحق في الحصول على اسم وجنسية، وهو يكرس على وجه التحديد حقوق الطفل في التعليم، والصحة والحماية الخاصة.</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1966: إقرار العهد الدولي للحقوق المدنية والسياسية، والعهد الدولي للحقوق الاقتصادية والاجتماعية والثقافية. وكلا العهدين يناصران حماية الأطفال من الاستغلال ويعززان الحق في التعليم.</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w:t>
      </w:r>
      <w:r w:rsidRPr="00DC0CC9">
        <w:rPr>
          <w:rFonts w:ascii="Simplified Arabic" w:hAnsi="Simplified Arabic" w:cs="Simplified Arabic"/>
          <w:sz w:val="28"/>
          <w:szCs w:val="28"/>
          <w:rtl/>
          <w:lang w:bidi="ar-EG"/>
        </w:rPr>
        <w:tab/>
        <w:t>عام 1973: منظمة العمل الدولية تُقر الاتفاقية رقم (138) بشأن الحد الأدنى لسن العمل، والتي تحدد سن 18 عاماً كحد أدنى للعمل.</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1979: الجمعية العامة للأمم المتحدة تعلن عام 1979 "السنة الدولية للطفل"، مما حرك فريق العمل نحو صياغة اتفاقية لحقوق الطفل تكون ملزمة قانونياً.</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1989: الجمعية العامة للأمم المتحدة توافق بالإجماع على اتفاقية حقوق الطفل، لتدخل حيز التنفيذ في العام التالي.</w:t>
      </w:r>
    </w:p>
    <w:p w:rsidR="009A1144"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1999: منظمة العمل الدولية تقر الاتفاقية رقم (182) بشأن حظر أسوأ أشكال عمل الأطفال، والإجراءات الفورية للقضاء عليها.</w:t>
      </w:r>
    </w:p>
    <w:p w:rsidR="006429FB" w:rsidRPr="00DC0CC9" w:rsidRDefault="009A114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عام 2000: الجمعية العامة للأمم المتحدة تقر بروتوكولين اختياريين لاتفاقية حقوق الطفل، أحدهما بشأن اشتراك الأطفال في النزاعات المسلحة، والآخر بشأن بيع الأطفال واستغلالهم.</w:t>
      </w:r>
    </w:p>
    <w:p w:rsidR="00DC09D5" w:rsidRPr="00DC0CC9" w:rsidRDefault="00FD5377"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عام 2002: </w:t>
      </w:r>
      <w:r w:rsidR="00DC09D5" w:rsidRPr="00DC0CC9">
        <w:rPr>
          <w:rFonts w:ascii="Simplified Arabic" w:hAnsi="Simplified Arabic" w:cs="Simplified Arabic"/>
          <w:sz w:val="28"/>
          <w:szCs w:val="28"/>
          <w:rtl/>
          <w:lang w:bidi="ar-EG"/>
        </w:rPr>
        <w:t xml:space="preserve">البروتوكول الخاص ببيع الأطفال </w:t>
      </w:r>
      <w:r w:rsidR="008F7891" w:rsidRPr="00DC0CC9">
        <w:rPr>
          <w:rFonts w:ascii="Simplified Arabic" w:hAnsi="Simplified Arabic" w:cs="Simplified Arabic"/>
          <w:sz w:val="28"/>
          <w:szCs w:val="28"/>
          <w:rtl/>
          <w:lang w:bidi="ar-EG"/>
        </w:rPr>
        <w:t>واستغلالهم فى البغاء والمواد الإ</w:t>
      </w:r>
      <w:r w:rsidR="00DC09D5" w:rsidRPr="00DC0CC9">
        <w:rPr>
          <w:rFonts w:ascii="Simplified Arabic" w:hAnsi="Simplified Arabic" w:cs="Simplified Arabic"/>
          <w:sz w:val="28"/>
          <w:szCs w:val="28"/>
          <w:rtl/>
          <w:lang w:bidi="ar-EG"/>
        </w:rPr>
        <w:t>باحية ، دخل الى حيز التنفيذ فى 18 يناير 2002.</w:t>
      </w:r>
    </w:p>
    <w:p w:rsidR="00400BF9" w:rsidRPr="00DC0CC9" w:rsidRDefault="00FD53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عام 2003: </w:t>
      </w:r>
      <w:r w:rsidR="00DC09D5" w:rsidRPr="00DC0CC9">
        <w:rPr>
          <w:rFonts w:ascii="Simplified Arabic" w:hAnsi="Simplified Arabic" w:cs="Simplified Arabic"/>
          <w:sz w:val="28"/>
          <w:szCs w:val="28"/>
          <w:rtl/>
          <w:lang w:bidi="ar-EG"/>
        </w:rPr>
        <w:t>قررت الجمعية العامة للأمم المتحدة العقد الدولى لثقافة السلام واللاعنف من أجل أطفال العالم 2001 ــ 2010.</w:t>
      </w:r>
      <w:r w:rsidR="007D2542" w:rsidRPr="00DC0CC9">
        <w:rPr>
          <w:rFonts w:ascii="Simplified Arabic" w:hAnsi="Simplified Arabic" w:cs="Simplified Arabic"/>
          <w:sz w:val="28"/>
          <w:szCs w:val="28"/>
          <w:rtl/>
          <w:lang w:bidi="ar-EG"/>
        </w:rPr>
        <w:tab/>
      </w:r>
    </w:p>
    <w:p w:rsidR="006429FB" w:rsidRPr="00DC0CC9" w:rsidRDefault="00FD5377"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عام 2007: </w:t>
      </w:r>
      <w:r w:rsidR="007D2542" w:rsidRPr="00DC0CC9">
        <w:rPr>
          <w:rFonts w:ascii="Simplified Arabic" w:hAnsi="Simplified Arabic" w:cs="Simplified Arabic"/>
          <w:sz w:val="28"/>
          <w:szCs w:val="28"/>
          <w:rtl/>
          <w:lang w:bidi="ar-EG"/>
        </w:rPr>
        <w:t>المؤتمر العالمى الثالث فى برشلونة حول حقوق الطفولة والمراهقة وقد تضمنت محاوره دور الطفولة والمراهقة فى المشاركة الفعال</w:t>
      </w:r>
      <w:r w:rsidR="008F7891" w:rsidRPr="00DC0CC9">
        <w:rPr>
          <w:rFonts w:ascii="Simplified Arabic" w:hAnsi="Simplified Arabic" w:cs="Simplified Arabic"/>
          <w:sz w:val="28"/>
          <w:szCs w:val="28"/>
          <w:rtl/>
          <w:lang w:bidi="ar-EG"/>
        </w:rPr>
        <w:t>ة فى المجتمع ، كما أوصى بضرورة إ</w:t>
      </w:r>
      <w:r w:rsidR="007D2542" w:rsidRPr="00DC0CC9">
        <w:rPr>
          <w:rFonts w:ascii="Simplified Arabic" w:hAnsi="Simplified Arabic" w:cs="Simplified Arabic"/>
          <w:sz w:val="28"/>
          <w:szCs w:val="28"/>
          <w:rtl/>
          <w:lang w:bidi="ar-EG"/>
        </w:rPr>
        <w:t>شرا</w:t>
      </w:r>
      <w:r w:rsidR="008F7891" w:rsidRPr="00DC0CC9">
        <w:rPr>
          <w:rFonts w:ascii="Simplified Arabic" w:hAnsi="Simplified Arabic" w:cs="Simplified Arabic"/>
          <w:sz w:val="28"/>
          <w:szCs w:val="28"/>
          <w:rtl/>
          <w:lang w:bidi="ar-EG"/>
        </w:rPr>
        <w:t>ك الأطفال والمراهقين فى تحضير وإ</w:t>
      </w:r>
      <w:r w:rsidR="007D2542" w:rsidRPr="00DC0CC9">
        <w:rPr>
          <w:rFonts w:ascii="Simplified Arabic" w:hAnsi="Simplified Arabic" w:cs="Simplified Arabic"/>
          <w:sz w:val="28"/>
          <w:szCs w:val="28"/>
          <w:rtl/>
          <w:lang w:bidi="ar-EG"/>
        </w:rPr>
        <w:t>صلاح القوانين المتعلقة بالطفولة.</w:t>
      </w:r>
    </w:p>
    <w:p w:rsidR="007D2542" w:rsidRPr="00DC0CC9" w:rsidRDefault="00FD53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عام 2010: </w:t>
      </w:r>
      <w:r w:rsidR="007D2542" w:rsidRPr="00DC0CC9">
        <w:rPr>
          <w:rFonts w:ascii="Simplified Arabic" w:hAnsi="Simplified Arabic" w:cs="Simplified Arabic"/>
          <w:sz w:val="28"/>
          <w:szCs w:val="28"/>
          <w:rtl/>
          <w:lang w:bidi="ar-EG"/>
        </w:rPr>
        <w:t>المؤتمر العالمى الأول بشأن الرعاية والتربية فى مرحلة الطفولة المبكرة فى موسكو وقد شارك فيه رؤساء دول ونواب ، ووزراء تربية ، وخبراء وممثلون عن المجتمع المدنى من جميع أرجاء العالم وذلك لدراسة السبل الكفيلة بتعجيل الانتفاع بالرعاية والتربية فى مرحلة</w:t>
      </w:r>
      <w:r w:rsidR="008F7891" w:rsidRPr="00DC0CC9">
        <w:rPr>
          <w:rFonts w:ascii="Simplified Arabic" w:hAnsi="Simplified Arabic" w:cs="Simplified Arabic"/>
          <w:sz w:val="28"/>
          <w:szCs w:val="28"/>
          <w:rtl/>
          <w:lang w:bidi="ar-EG"/>
        </w:rPr>
        <w:t xml:space="preserve"> الطفولة المبكرة . ويمثل هذا الإ</w:t>
      </w:r>
      <w:r w:rsidR="007D2542" w:rsidRPr="00DC0CC9">
        <w:rPr>
          <w:rFonts w:ascii="Simplified Arabic" w:hAnsi="Simplified Arabic" w:cs="Simplified Arabic"/>
          <w:sz w:val="28"/>
          <w:szCs w:val="28"/>
          <w:rtl/>
          <w:lang w:bidi="ar-EG"/>
        </w:rPr>
        <w:t xml:space="preserve">جتماع المؤتمر العالمى الأول بشأن " الرعاية والتربية فى مرحلة الطفولة المبكرة : بناء ثروة الأمم </w:t>
      </w:r>
      <w:r w:rsidR="008F7891" w:rsidRPr="00DC0CC9">
        <w:rPr>
          <w:rFonts w:ascii="Simplified Arabic" w:hAnsi="Simplified Arabic" w:cs="Simplified Arabic"/>
          <w:sz w:val="28"/>
          <w:szCs w:val="28"/>
          <w:rtl/>
          <w:lang w:bidi="ar-EG"/>
        </w:rPr>
        <w:t>" الذى تنظيمه اليونسكو وحكومة الإ</w:t>
      </w:r>
      <w:r w:rsidR="007D2542" w:rsidRPr="00DC0CC9">
        <w:rPr>
          <w:rFonts w:ascii="Simplified Arabic" w:hAnsi="Simplified Arabic" w:cs="Simplified Arabic"/>
          <w:sz w:val="28"/>
          <w:szCs w:val="28"/>
          <w:rtl/>
          <w:lang w:bidi="ar-EG"/>
        </w:rPr>
        <w:t>تحاد الروسى ومدينة موسكو.</w:t>
      </w:r>
    </w:p>
    <w:p w:rsidR="003E33B3" w:rsidRPr="00DC0CC9" w:rsidRDefault="0011199B"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اتفاقية حقوق الطفل 1989 م:</w:t>
      </w:r>
    </w:p>
    <w:p w:rsidR="00752D26" w:rsidRPr="00DC0CC9" w:rsidRDefault="00752D2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rtl/>
          <w:lang w:bidi="ar-EG"/>
        </w:rPr>
        <w:t xml:space="preserve">    </w:t>
      </w:r>
      <w:r w:rsidR="006B7E0C" w:rsidRPr="00DC0CC9">
        <w:rPr>
          <w:rFonts w:ascii="Simplified Arabic" w:hAnsi="Simplified Arabic" w:cs="Simplified Arabic"/>
          <w:sz w:val="28"/>
          <w:szCs w:val="28"/>
          <w:rtl/>
          <w:lang w:bidi="ar-EG"/>
        </w:rPr>
        <w:t>يعتبر البعض اتفاقية</w:t>
      </w:r>
      <w:r w:rsidRPr="00DC0CC9">
        <w:rPr>
          <w:rFonts w:ascii="Simplified Arabic" w:hAnsi="Simplified Arabic" w:cs="Simplified Arabic"/>
          <w:sz w:val="28"/>
          <w:szCs w:val="28"/>
          <w:rtl/>
          <w:lang w:bidi="ar-EG"/>
        </w:rPr>
        <w:t xml:space="preserve"> حقوق الطفل جزءاً ر</w:t>
      </w:r>
      <w:r w:rsidR="008F7891" w:rsidRPr="00DC0CC9">
        <w:rPr>
          <w:rFonts w:ascii="Simplified Arabic" w:hAnsi="Simplified Arabic" w:cs="Simplified Arabic"/>
          <w:sz w:val="28"/>
          <w:szCs w:val="28"/>
          <w:rtl/>
          <w:lang w:bidi="ar-EG"/>
        </w:rPr>
        <w:t>ئيسيا ً ومتمما ً لقانون حقوق الإ</w:t>
      </w:r>
      <w:r w:rsidRPr="00DC0CC9">
        <w:rPr>
          <w:rFonts w:ascii="Simplified Arabic" w:hAnsi="Simplified Arabic" w:cs="Simplified Arabic"/>
          <w:sz w:val="28"/>
          <w:szCs w:val="28"/>
          <w:rtl/>
          <w:lang w:bidi="ar-EG"/>
        </w:rPr>
        <w:t xml:space="preserve">نسان العالمى ، حيث لوحظ خلال الستين عاما ً الماضية التطور التدريجى للمبادئ المقبولة عالميا ً والخاصة بأوضاع وحاجات الأطفال، وأنها تسير جنبا </w:t>
      </w:r>
      <w:r w:rsidR="008F7891" w:rsidRPr="00DC0CC9">
        <w:rPr>
          <w:rFonts w:ascii="Simplified Arabic" w:hAnsi="Simplified Arabic" w:cs="Simplified Arabic"/>
          <w:sz w:val="28"/>
          <w:szCs w:val="28"/>
          <w:rtl/>
          <w:lang w:bidi="ar-EG"/>
        </w:rPr>
        <w:t>ً الى جنب مع مجموعة القوانين الإ</w:t>
      </w:r>
      <w:r w:rsidRPr="00DC0CC9">
        <w:rPr>
          <w:rFonts w:ascii="Simplified Arabic" w:hAnsi="Simplified Arabic" w:cs="Simplified Arabic"/>
          <w:sz w:val="28"/>
          <w:szCs w:val="28"/>
          <w:rtl/>
          <w:lang w:bidi="ar-EG"/>
        </w:rPr>
        <w:t>نسانية العال</w:t>
      </w:r>
      <w:r w:rsidR="008F7891" w:rsidRPr="00DC0CC9">
        <w:rPr>
          <w:rFonts w:ascii="Simplified Arabic" w:hAnsi="Simplified Arabic" w:cs="Simplified Arabic"/>
          <w:sz w:val="28"/>
          <w:szCs w:val="28"/>
          <w:rtl/>
          <w:lang w:bidi="ar-EG"/>
        </w:rPr>
        <w:t>مية وقانون الإ</w:t>
      </w:r>
      <w:r w:rsidR="00577D50" w:rsidRPr="00DC0CC9">
        <w:rPr>
          <w:rFonts w:ascii="Simplified Arabic" w:hAnsi="Simplified Arabic" w:cs="Simplified Arabic"/>
          <w:sz w:val="28"/>
          <w:szCs w:val="28"/>
          <w:rtl/>
          <w:lang w:bidi="ar-EG"/>
        </w:rPr>
        <w:t>نسان .(عواد ،2012، ص 62</w:t>
      </w:r>
      <w:r w:rsidRPr="00DC0CC9">
        <w:rPr>
          <w:rFonts w:ascii="Simplified Arabic" w:hAnsi="Simplified Arabic" w:cs="Simplified Arabic"/>
          <w:sz w:val="28"/>
          <w:szCs w:val="28"/>
          <w:rtl/>
          <w:lang w:bidi="ar-EG"/>
        </w:rPr>
        <w:t>)</w:t>
      </w:r>
    </w:p>
    <w:p w:rsidR="00374DB2" w:rsidRPr="00DC0CC9" w:rsidRDefault="00577D5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rtl/>
          <w:lang w:bidi="ar-EG"/>
        </w:rPr>
        <w:t>وصف الاتفاقية :</w:t>
      </w:r>
    </w:p>
    <w:p w:rsidR="00400BF9" w:rsidRPr="00DC0CC9" w:rsidRDefault="00577D50" w:rsidP="00DC0CC9">
      <w:pPr>
        <w:spacing w:after="0" w:line="360" w:lineRule="auto"/>
        <w:jc w:val="both"/>
        <w:rPr>
          <w:rFonts w:ascii="Simplified Arabic" w:hAnsi="Simplified Arabic" w:cs="Simplified Arabic"/>
          <w:sz w:val="28"/>
          <w:szCs w:val="28"/>
          <w:rtl/>
        </w:rPr>
      </w:pPr>
      <w:r w:rsidRPr="00DC0CC9">
        <w:rPr>
          <w:rFonts w:ascii="Simplified Arabic" w:hAnsi="Simplified Arabic" w:cs="Simplified Arabic"/>
          <w:sz w:val="28"/>
          <w:szCs w:val="28"/>
          <w:rtl/>
          <w:lang w:bidi="ar-EG"/>
        </w:rPr>
        <w:lastRenderedPageBreak/>
        <w:t xml:space="preserve">    هى لائحة حقوق شاملة للأطفال تستوحى مصلحة الطفل الفضلى ، وقد تبنتها الج</w:t>
      </w:r>
      <w:r w:rsidR="008F7891" w:rsidRPr="00DC0CC9">
        <w:rPr>
          <w:rFonts w:ascii="Simplified Arabic" w:hAnsi="Simplified Arabic" w:cs="Simplified Arabic"/>
          <w:sz w:val="28"/>
          <w:szCs w:val="28"/>
          <w:rtl/>
          <w:lang w:bidi="ar-EG"/>
        </w:rPr>
        <w:t>معية العمومية للأمم المتحدة بالإ</w:t>
      </w:r>
      <w:r w:rsidRPr="00DC0CC9">
        <w:rPr>
          <w:rFonts w:ascii="Simplified Arabic" w:hAnsi="Simplified Arabic" w:cs="Simplified Arabic"/>
          <w:sz w:val="28"/>
          <w:szCs w:val="28"/>
          <w:rtl/>
          <w:lang w:bidi="ar-EG"/>
        </w:rPr>
        <w:t>جماع فى 30 نوفمبر سنة 1989 م ، وصيغت رسميا ً للتوقيع فى26</w:t>
      </w:r>
      <w:r w:rsidR="00400BF9"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1</w:t>
      </w:r>
      <w:r w:rsidR="00400BF9"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 xml:space="preserve">1990 م .وقد </w:t>
      </w:r>
      <w:r w:rsidR="008F7891" w:rsidRPr="00DC0CC9">
        <w:rPr>
          <w:rFonts w:ascii="Simplified Arabic" w:hAnsi="Simplified Arabic" w:cs="Simplified Arabic"/>
          <w:sz w:val="28"/>
          <w:szCs w:val="28"/>
          <w:rtl/>
          <w:lang w:bidi="ar-EG"/>
        </w:rPr>
        <w:t>أشارت ديباجتها الى المواثيق والإ</w:t>
      </w:r>
      <w:r w:rsidRPr="00DC0CC9">
        <w:rPr>
          <w:rFonts w:ascii="Simplified Arabic" w:hAnsi="Simplified Arabic" w:cs="Simplified Arabic"/>
          <w:sz w:val="28"/>
          <w:szCs w:val="28"/>
          <w:rtl/>
          <w:lang w:bidi="ar-EG"/>
        </w:rPr>
        <w:t>علانات السابقة التى كانت اللبنة الأولى لحقوق الطفل والتى كانت دافعا ً ومنطلقا ً لوجود اتفاقية حقوق الطفل .( الجمعية العامة للأمم المتحدة ،1989)</w:t>
      </w:r>
      <w:r w:rsidR="00400BF9" w:rsidRPr="00DC0CC9">
        <w:rPr>
          <w:rFonts w:ascii="Simplified Arabic" w:hAnsi="Simplified Arabic" w:cs="Simplified Arabic"/>
          <w:sz w:val="28"/>
          <w:szCs w:val="28"/>
          <w:rtl/>
        </w:rPr>
        <w:t xml:space="preserve"> </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وتتكون من 54 بندا ً ، تدور جميعها حول أربعة محاور وهى :</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 ــ البقاء : ويشمل حق الطفل فى الحياة ، وفى مستوى معيشة ملائم ، بما فى ذلك المأوى والغذاء ، وفى الحصول على الخدمات الطبية.</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2 ــ النماء : ويشمل حق الطفل فى التعليم واللعب والراحة، وفى القيام بالنشاطات الثقافية ،بما فيها حقه فى الحصول على المعلومات ، وفى حرية الفكر والضمير والدين.</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3 ــ الحماية :وتشمل حق ال</w:t>
      </w:r>
      <w:r w:rsidR="008F7891" w:rsidRPr="00DC0CC9">
        <w:rPr>
          <w:rFonts w:ascii="Simplified Arabic" w:hAnsi="Simplified Arabic" w:cs="Simplified Arabic"/>
          <w:sz w:val="28"/>
          <w:szCs w:val="28"/>
          <w:rtl/>
          <w:lang w:bidi="ar-EG"/>
        </w:rPr>
        <w:t>طفل فى الحماية ضد جميع أشكال الإستغلال والقسوة والإ</w:t>
      </w:r>
      <w:r w:rsidRPr="00DC0CC9">
        <w:rPr>
          <w:rFonts w:ascii="Simplified Arabic" w:hAnsi="Simplified Arabic" w:cs="Simplified Arabic"/>
          <w:sz w:val="28"/>
          <w:szCs w:val="28"/>
          <w:rtl/>
          <w:lang w:bidi="ar-EG"/>
        </w:rPr>
        <w:t>نتهاكات البدنية ، الذهنية ، الحسية ، التعذيب ، وضد الظلم الذى تسببه تجاوزات النظام العدلى الجنائى .(الامم المتحدة ،1993 ،ص1)</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4 ــ المشاركة : وتشمل حق الطفل فى الحرية ، والتعبير عن آرائه ، والحق فى المشاركة فى الحياة الثقافية .</w:t>
      </w:r>
    </w:p>
    <w:p w:rsidR="00652663" w:rsidRPr="00DC0CC9" w:rsidRDefault="0065266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هذا الى جانب فئ</w:t>
      </w:r>
      <w:r w:rsidR="008F7891" w:rsidRPr="00DC0CC9">
        <w:rPr>
          <w:rFonts w:ascii="Simplified Arabic" w:hAnsi="Simplified Arabic" w:cs="Simplified Arabic"/>
          <w:sz w:val="28"/>
          <w:szCs w:val="28"/>
          <w:rtl/>
          <w:lang w:bidi="ar-EG"/>
        </w:rPr>
        <w:t>ة الحقوق الذاتية وتضم حقه فى الإسم ، والإ</w:t>
      </w:r>
      <w:r w:rsidRPr="00DC0CC9">
        <w:rPr>
          <w:rFonts w:ascii="Simplified Arabic" w:hAnsi="Simplified Arabic" w:cs="Simplified Arabic"/>
          <w:sz w:val="28"/>
          <w:szCs w:val="28"/>
          <w:rtl/>
          <w:lang w:bidi="ar-EG"/>
        </w:rPr>
        <w:t xml:space="preserve">نتماء الى اسرته ، وحقه فى </w:t>
      </w:r>
      <w:r w:rsidR="00400BF9" w:rsidRPr="00DC0CC9">
        <w:rPr>
          <w:rFonts w:ascii="Simplified Arabic" w:hAnsi="Simplified Arabic" w:cs="Simplified Arabic"/>
          <w:sz w:val="28"/>
          <w:szCs w:val="28"/>
          <w:rtl/>
          <w:lang w:bidi="ar-EG"/>
        </w:rPr>
        <w:t>الجنسية وغيرها من الحقوق الشخصية .</w:t>
      </w:r>
    </w:p>
    <w:p w:rsidR="00400BF9" w:rsidRPr="00DC0CC9" w:rsidRDefault="00400BF9"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وقد أودعت هذه الاتفاقية التى تتساوى </w:t>
      </w:r>
      <w:r w:rsidR="008F7891" w:rsidRPr="00DC0CC9">
        <w:rPr>
          <w:rFonts w:ascii="Simplified Arabic" w:hAnsi="Simplified Arabic" w:cs="Simplified Arabic"/>
          <w:sz w:val="28"/>
          <w:szCs w:val="28"/>
          <w:rtl/>
          <w:lang w:bidi="ar-EG"/>
        </w:rPr>
        <w:t>فى الحجية نصوصها بالأسبانية والإ</w:t>
      </w:r>
      <w:r w:rsidRPr="00DC0CC9">
        <w:rPr>
          <w:rFonts w:ascii="Simplified Arabic" w:hAnsi="Simplified Arabic" w:cs="Simplified Arabic"/>
          <w:sz w:val="28"/>
          <w:szCs w:val="28"/>
          <w:rtl/>
          <w:lang w:bidi="ar-EG"/>
        </w:rPr>
        <w:t>نجليزية والروسية والصينية والعربية والفرنسية ، لدى الأمين العام للأمم المتحدة . واثباتا ً لذلك ، قام المفوضون الموقعون أدناه المخولون من جانب حكوماتهم ، بالتوقيع على الاتفاقية .(الجمعية العامة للأمم المتحدة،1989)</w:t>
      </w:r>
    </w:p>
    <w:p w:rsidR="000B5CE0" w:rsidRPr="00DC0CC9" w:rsidRDefault="000B5CE0"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البعد الفلسفى للاتفاقية:</w:t>
      </w:r>
    </w:p>
    <w:p w:rsidR="000B5CE0" w:rsidRPr="00DC0CC9" w:rsidRDefault="00177D2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0B5CE0" w:rsidRPr="00DC0CC9">
        <w:rPr>
          <w:rFonts w:ascii="Simplified Arabic" w:hAnsi="Simplified Arabic" w:cs="Simplified Arabic"/>
          <w:sz w:val="28"/>
          <w:szCs w:val="28"/>
          <w:rtl/>
          <w:lang w:bidi="ar-EG"/>
        </w:rPr>
        <w:t>وهذا البعد قائم على عدة جوانب وهى:</w:t>
      </w:r>
    </w:p>
    <w:p w:rsidR="000B5CE0" w:rsidRPr="00DC0CC9" w:rsidRDefault="000B5CE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1ــ مصلحة الطفل الفضلى هى المعيار لأى قرار.</w:t>
      </w:r>
    </w:p>
    <w:p w:rsidR="000B5CE0" w:rsidRPr="00DC0CC9" w:rsidRDefault="000B5CE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2 ــ الاتفاقية تنطبق على جميع الأطفال دون استثناء.</w:t>
      </w:r>
    </w:p>
    <w:p w:rsidR="000B5CE0" w:rsidRPr="00DC0CC9" w:rsidRDefault="000B5CE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3 ــ حرية التعبير للأطفال بمعنى أنها تتعامل مع الطفل على أنه فاعل وليس مفعولا به.</w:t>
      </w:r>
    </w:p>
    <w:p w:rsidR="000B5CE0" w:rsidRPr="00DC0CC9" w:rsidRDefault="000B5CE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4 ــ حقوق الطفل لا يقابلها واجبات عليه.</w:t>
      </w:r>
    </w:p>
    <w:p w:rsidR="000B5CE0" w:rsidRPr="00DC0CC9" w:rsidRDefault="000B5CE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5 ــ الشمولية والتكاملية : أى أنها جاءت برؤية شاملة لتكوين منشود للطفولة يكفل نموا ً متسقا ً ومتكاملا ً لكل طفل دون تفرقة أو تمييز.</w:t>
      </w:r>
    </w:p>
    <w:p w:rsidR="000B5CE0" w:rsidRPr="00DC0CC9" w:rsidRDefault="000B5CE0"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lastRenderedPageBreak/>
        <w:t>ثانيا ً :</w:t>
      </w:r>
      <w:r w:rsidR="00177D2A" w:rsidRPr="00DC0CC9">
        <w:rPr>
          <w:rFonts w:ascii="Simplified Arabic" w:hAnsi="Simplified Arabic" w:cs="Simplified Arabic"/>
          <w:b/>
          <w:bCs/>
          <w:sz w:val="28"/>
          <w:szCs w:val="28"/>
          <w:rtl/>
          <w:lang w:bidi="ar-EG"/>
        </w:rPr>
        <w:t xml:space="preserve"> حقوق الطفل فى المواثيق المحلية :</w:t>
      </w:r>
    </w:p>
    <w:p w:rsidR="00FF3864" w:rsidRPr="00DC0CC9" w:rsidRDefault="00177D2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8F7891" w:rsidRPr="00DC0CC9">
        <w:rPr>
          <w:rFonts w:ascii="Simplified Arabic" w:hAnsi="Simplified Arabic" w:cs="Simplified Arabic"/>
          <w:sz w:val="28"/>
          <w:szCs w:val="28"/>
          <w:rtl/>
          <w:lang w:bidi="ar-EG"/>
        </w:rPr>
        <w:t>كان الإ</w:t>
      </w:r>
      <w:r w:rsidR="00BB4AC5" w:rsidRPr="00DC0CC9">
        <w:rPr>
          <w:rFonts w:ascii="Simplified Arabic" w:hAnsi="Simplified Arabic" w:cs="Simplified Arabic"/>
          <w:sz w:val="28"/>
          <w:szCs w:val="28"/>
          <w:rtl/>
          <w:lang w:bidi="ar-EG"/>
        </w:rPr>
        <w:t xml:space="preserve">هتمام على </w:t>
      </w:r>
      <w:r w:rsidR="008F7891" w:rsidRPr="00DC0CC9">
        <w:rPr>
          <w:rFonts w:ascii="Simplified Arabic" w:hAnsi="Simplified Arabic" w:cs="Simplified Arabic"/>
          <w:sz w:val="28"/>
          <w:szCs w:val="28"/>
          <w:rtl/>
          <w:lang w:bidi="ar-EG"/>
        </w:rPr>
        <w:t>الصعيد المصرى بالطفل نابعا ًمن إ</w:t>
      </w:r>
      <w:r w:rsidR="00BB4AC5" w:rsidRPr="00DC0CC9">
        <w:rPr>
          <w:rFonts w:ascii="Simplified Arabic" w:hAnsi="Simplified Arabic" w:cs="Simplified Arabic"/>
          <w:sz w:val="28"/>
          <w:szCs w:val="28"/>
          <w:rtl/>
          <w:lang w:bidi="ar-EG"/>
        </w:rPr>
        <w:t>يمان المشرع المصرى بالضعف الذى تتسم به هذه المرحلة والذى يوجب على المشرع أن يشدد على حماية الطفل والتى أبرزت وسائل هذه الحماية من خلال الدستور المصرى الدائم 1971 م فى المادة التاسعة على " ضرورة حماية الأسرة المصرية بقيمها وتق</w:t>
      </w:r>
      <w:r w:rsidR="008F7891" w:rsidRPr="00DC0CC9">
        <w:rPr>
          <w:rFonts w:ascii="Simplified Arabic" w:hAnsi="Simplified Arabic" w:cs="Simplified Arabic"/>
          <w:sz w:val="28"/>
          <w:szCs w:val="28"/>
          <w:rtl/>
          <w:lang w:bidi="ar-EG"/>
        </w:rPr>
        <w:t>اليدها بإ</w:t>
      </w:r>
      <w:r w:rsidR="008B3D2B" w:rsidRPr="00DC0CC9">
        <w:rPr>
          <w:rFonts w:ascii="Simplified Arabic" w:hAnsi="Simplified Arabic" w:cs="Simplified Arabic"/>
          <w:sz w:val="28"/>
          <w:szCs w:val="28"/>
          <w:rtl/>
          <w:lang w:bidi="ar-EG"/>
        </w:rPr>
        <w:t>عتبارها أساس المجتمع "</w:t>
      </w:r>
      <w:r w:rsidR="00BB4AC5" w:rsidRPr="00DC0CC9">
        <w:rPr>
          <w:rFonts w:ascii="Simplified Arabic" w:hAnsi="Simplified Arabic" w:cs="Simplified Arabic"/>
          <w:sz w:val="28"/>
          <w:szCs w:val="28"/>
          <w:rtl/>
          <w:lang w:bidi="ar-EG"/>
        </w:rPr>
        <w:t>،</w:t>
      </w:r>
      <w:r w:rsidR="008B3D2B" w:rsidRPr="00DC0CC9">
        <w:rPr>
          <w:rFonts w:ascii="Simplified Arabic" w:hAnsi="Simplified Arabic" w:cs="Simplified Arabic"/>
          <w:sz w:val="28"/>
          <w:szCs w:val="28"/>
          <w:rtl/>
          <w:lang w:bidi="ar-EG"/>
        </w:rPr>
        <w:t xml:space="preserve"> </w:t>
      </w:r>
      <w:r w:rsidR="00BB4AC5" w:rsidRPr="00DC0CC9">
        <w:rPr>
          <w:rFonts w:ascii="Simplified Arabic" w:hAnsi="Simplified Arabic" w:cs="Simplified Arabic"/>
          <w:sz w:val="28"/>
          <w:szCs w:val="28"/>
          <w:rtl/>
          <w:lang w:bidi="ar-EG"/>
        </w:rPr>
        <w:t>وفى المادة العاشرة "تكف</w:t>
      </w:r>
      <w:r w:rsidR="008B3D2B" w:rsidRPr="00DC0CC9">
        <w:rPr>
          <w:rFonts w:ascii="Simplified Arabic" w:hAnsi="Simplified Arabic" w:cs="Simplified Arabic"/>
          <w:sz w:val="28"/>
          <w:szCs w:val="28"/>
          <w:rtl/>
          <w:lang w:bidi="ar-EG"/>
        </w:rPr>
        <w:t xml:space="preserve">ل الدولة حماية الأمومة والطفولة، </w:t>
      </w:r>
      <w:r w:rsidR="00BB4AC5" w:rsidRPr="00DC0CC9">
        <w:rPr>
          <w:rFonts w:ascii="Simplified Arabic" w:hAnsi="Simplified Arabic" w:cs="Simplified Arabic"/>
          <w:sz w:val="28"/>
          <w:szCs w:val="28"/>
          <w:rtl/>
          <w:lang w:bidi="ar-EG"/>
        </w:rPr>
        <w:t>وترعى ا</w:t>
      </w:r>
      <w:r w:rsidR="00B500C9" w:rsidRPr="00DC0CC9">
        <w:rPr>
          <w:rFonts w:ascii="Simplified Arabic" w:hAnsi="Simplified Arabic" w:cs="Simplified Arabic"/>
          <w:sz w:val="28"/>
          <w:szCs w:val="28"/>
          <w:rtl/>
          <w:lang w:bidi="ar-EG"/>
        </w:rPr>
        <w:t>لنشء وت</w:t>
      </w:r>
      <w:r w:rsidR="008F7891" w:rsidRPr="00DC0CC9">
        <w:rPr>
          <w:rFonts w:ascii="Simplified Arabic" w:hAnsi="Simplified Arabic" w:cs="Simplified Arabic"/>
          <w:sz w:val="28"/>
          <w:szCs w:val="28"/>
          <w:rtl/>
          <w:lang w:bidi="ar-EG"/>
        </w:rPr>
        <w:t xml:space="preserve">وفر لهم الظروف المناسبة لتنمية </w:t>
      </w:r>
      <w:r w:rsidR="00B500C9" w:rsidRPr="00DC0CC9">
        <w:rPr>
          <w:rFonts w:ascii="Simplified Arabic" w:hAnsi="Simplified Arabic" w:cs="Simplified Arabic"/>
          <w:sz w:val="28"/>
          <w:szCs w:val="28"/>
          <w:rtl/>
          <w:lang w:bidi="ar-EG"/>
        </w:rPr>
        <w:t xml:space="preserve"> </w:t>
      </w:r>
      <w:r w:rsidR="00BB4AC5" w:rsidRPr="00DC0CC9">
        <w:rPr>
          <w:rFonts w:ascii="Simplified Arabic" w:hAnsi="Simplified Arabic" w:cs="Simplified Arabic"/>
          <w:sz w:val="28"/>
          <w:szCs w:val="28"/>
          <w:rtl/>
          <w:lang w:bidi="ar-EG"/>
        </w:rPr>
        <w:t>ملكاتهم ".(دستور جمهورية مصر العربية )</w:t>
      </w:r>
    </w:p>
    <w:p w:rsidR="008E3996" w:rsidRPr="00DC0CC9" w:rsidRDefault="00F64C14"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770B1A" w:rsidRPr="00DC0CC9">
        <w:rPr>
          <w:rFonts w:ascii="Simplified Arabic" w:hAnsi="Simplified Arabic" w:cs="Simplified Arabic"/>
          <w:sz w:val="28"/>
          <w:szCs w:val="28"/>
          <w:rtl/>
          <w:lang w:bidi="ar-EG"/>
        </w:rPr>
        <w:t>و</w:t>
      </w:r>
      <w:r w:rsidR="000E7A45" w:rsidRPr="00DC0CC9">
        <w:rPr>
          <w:rFonts w:ascii="Simplified Arabic" w:hAnsi="Simplified Arabic" w:cs="Simplified Arabic"/>
          <w:sz w:val="28"/>
          <w:szCs w:val="28"/>
          <w:rtl/>
          <w:lang w:bidi="ar-EG"/>
        </w:rPr>
        <w:t>قد أكدت الدساتير والتشريعات المصرية، وبالأخص ما جاء منها بعد ثورة 23 يوليو سنة 1952م، على الحقوق التى تضمن الحماية للطفولة والأمومة والأسرة، بدءا ًمن الميثاق الوطنى الصادر عن المؤتمر القومى فى 21 مايو سنة 1962م، ومرورا ً بدستور 1964م الذى يقضى فى المادة 20 من</w:t>
      </w:r>
      <w:r w:rsidR="008F7891" w:rsidRPr="00DC0CC9">
        <w:rPr>
          <w:rFonts w:ascii="Simplified Arabic" w:hAnsi="Simplified Arabic" w:cs="Simplified Arabic"/>
          <w:sz w:val="28"/>
          <w:szCs w:val="28"/>
          <w:rtl/>
          <w:lang w:bidi="ar-EG"/>
        </w:rPr>
        <w:t>ه بأن " تحمى الدولة النشء من الإ</w:t>
      </w:r>
      <w:r w:rsidR="000E7A45" w:rsidRPr="00DC0CC9">
        <w:rPr>
          <w:rFonts w:ascii="Simplified Arabic" w:hAnsi="Simplified Arabic" w:cs="Simplified Arabic"/>
          <w:sz w:val="28"/>
          <w:szCs w:val="28"/>
          <w:rtl/>
          <w:lang w:bidi="ar-EG"/>
        </w:rPr>
        <w:t>ستغلال وتقيه الإهمال الأدبى والجسمانى والروحى "، وبيان 30 مارس سن</w:t>
      </w:r>
      <w:r w:rsidR="005A2C33" w:rsidRPr="00DC0CC9">
        <w:rPr>
          <w:rFonts w:ascii="Simplified Arabic" w:hAnsi="Simplified Arabic" w:cs="Simplified Arabic"/>
          <w:sz w:val="28"/>
          <w:szCs w:val="28"/>
          <w:rtl/>
          <w:lang w:bidi="ar-EG"/>
        </w:rPr>
        <w:t>ة سنة 1967</w:t>
      </w:r>
      <w:r w:rsidR="000E7A45" w:rsidRPr="00DC0CC9">
        <w:rPr>
          <w:rFonts w:ascii="Simplified Arabic" w:hAnsi="Simplified Arabic" w:cs="Simplified Arabic"/>
          <w:sz w:val="28"/>
          <w:szCs w:val="28"/>
          <w:rtl/>
          <w:lang w:bidi="ar-EG"/>
        </w:rPr>
        <w:t>.</w:t>
      </w:r>
      <w:r w:rsidR="00121F81" w:rsidRPr="00DC0CC9">
        <w:rPr>
          <w:rFonts w:ascii="Simplified Arabic" w:hAnsi="Simplified Arabic" w:cs="Simplified Arabic"/>
          <w:sz w:val="28"/>
          <w:szCs w:val="28"/>
          <w:rtl/>
          <w:lang w:bidi="ar-EG"/>
        </w:rPr>
        <w:t xml:space="preserve"> </w:t>
      </w:r>
      <w:r w:rsidR="008E3996" w:rsidRPr="00DC0CC9">
        <w:rPr>
          <w:rFonts w:ascii="Simplified Arabic" w:hAnsi="Simplified Arabic" w:cs="Simplified Arabic"/>
          <w:sz w:val="28"/>
          <w:szCs w:val="28"/>
          <w:rtl/>
          <w:lang w:bidi="ar-EG"/>
        </w:rPr>
        <w:t>(عواد،2012 ، 118)</w:t>
      </w:r>
    </w:p>
    <w:p w:rsidR="007634D6" w:rsidRPr="00DC0CC9" w:rsidRDefault="005A2C33"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وتأسيساً للحقوق الدستورية للطفل والتى أقرها الدستور المصرى عام 1971 وتحديدا ً</w:t>
      </w:r>
      <w:r w:rsidR="00617D49" w:rsidRPr="00DC0CC9">
        <w:rPr>
          <w:rFonts w:ascii="Simplified Arabic" w:hAnsi="Simplified Arabic" w:cs="Simplified Arabic"/>
          <w:sz w:val="28"/>
          <w:szCs w:val="28"/>
          <w:rtl/>
          <w:lang w:bidi="ar-EG"/>
        </w:rPr>
        <w:t>فى الباب الثانى تحت مسمى المقومات الأساسية للمجتمع فى المواد من 7-39 حيث تناولت المقومات الإجتماعية والإقتصادية والخلقية ، والتى أكد فيها المشرع على حقوق الطفل بصورة مباشرة من حماية للأمومة والطفولة وكفالة الدولة للتوفيق بين واجبات المرأة نحو الأسرة وعملها فى المجتمع ، كذلك كفالة الدولة فى تقديم الخدمات الصحية والإجتماعية والثقافية للأطفال وكفالتها لحق الطف</w:t>
      </w:r>
      <w:r w:rsidR="00A15343" w:rsidRPr="00DC0CC9">
        <w:rPr>
          <w:rFonts w:ascii="Simplified Arabic" w:hAnsi="Simplified Arabic" w:cs="Simplified Arabic"/>
          <w:sz w:val="28"/>
          <w:szCs w:val="28"/>
          <w:rtl/>
          <w:lang w:bidi="ar-EG"/>
        </w:rPr>
        <w:t>ل فى التعليم الأساسى .(دستور 1971</w:t>
      </w:r>
      <w:r w:rsidR="00617D49" w:rsidRPr="00DC0CC9">
        <w:rPr>
          <w:rFonts w:ascii="Simplified Arabic" w:hAnsi="Simplified Arabic" w:cs="Simplified Arabic"/>
          <w:sz w:val="28"/>
          <w:szCs w:val="28"/>
          <w:rtl/>
          <w:lang w:bidi="ar-EG"/>
        </w:rPr>
        <w:t>)</w:t>
      </w:r>
    </w:p>
    <w:p w:rsidR="003F2EEF" w:rsidRPr="00DC0CC9" w:rsidRDefault="00770B1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نجد ان </w:t>
      </w:r>
      <w:r w:rsidR="00A15343" w:rsidRPr="00DC0CC9">
        <w:rPr>
          <w:rFonts w:ascii="Simplified Arabic" w:hAnsi="Simplified Arabic" w:cs="Simplified Arabic"/>
          <w:sz w:val="28"/>
          <w:szCs w:val="28"/>
          <w:rtl/>
          <w:lang w:bidi="ar-EG"/>
        </w:rPr>
        <w:t xml:space="preserve">ما شهدته الألفية الثالثة من نهضة فى حماية الطفل المصرى تم إنشاء المجلس القومى للطفولة والأمومة رقم 54 لسنة 1988 وبتاريخ 24 يناير 1988م. والتى من أهم أعماله عقد المؤتمر الأول لتطوير برامج </w:t>
      </w:r>
      <w:r w:rsidR="003F2EEF" w:rsidRPr="00DC0CC9">
        <w:rPr>
          <w:rFonts w:ascii="Simplified Arabic" w:hAnsi="Simplified Arabic" w:cs="Simplified Arabic"/>
          <w:sz w:val="28"/>
          <w:szCs w:val="28"/>
          <w:rtl/>
          <w:lang w:bidi="ar-EG"/>
        </w:rPr>
        <w:t>إعداد معلمات دور الحضانة ورياض الأطفال، مشروع التنمية الشاملة والرعاية المتكاملة للطفل ، مشروع محو أمية الطفل المصرى ،معايير نمو الطفل المصرى ، مشروع دراسة ظاهرة عمالة الأطفال وأطفال الشوارع. الأمر الذى يشير إلى النجاح الملحوظ لأهداف هذا المجلس.</w:t>
      </w:r>
    </w:p>
    <w:p w:rsidR="0047526B" w:rsidRPr="00DC0CC9" w:rsidRDefault="0047526B"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وبعد ذلك جاء العقد الأول للطفل المصرى ورعايته فى الإطار العشرى فى الفترة من1989  حتى1999 ، وهى بمثابة أول وثيقة مصرية خالصة توجه إلى الطفل ، من أجل حياة أفضل لأطفالنا</w:t>
      </w:r>
      <w:r w:rsidR="00B500C9" w:rsidRPr="00DC0CC9">
        <w:rPr>
          <w:rFonts w:ascii="Simplified Arabic" w:hAnsi="Simplified Arabic" w:cs="Simplified Arabic"/>
          <w:sz w:val="28"/>
          <w:szCs w:val="28"/>
          <w:rtl/>
          <w:lang w:bidi="ar-EG"/>
        </w:rPr>
        <w:t>، وكذلك وثيقة العشر سنوات التالية من الفترة 2000 حتى 2010 .(عمار ، 1993 ، 177-178) وتعتبر هذه الوثائق جاءت تتويجا ًللتوجه القومى باعتبار التعليم قضية أمن قومى ، يستلزم بناء ال</w:t>
      </w:r>
      <w:r w:rsidR="008F7891" w:rsidRPr="00DC0CC9">
        <w:rPr>
          <w:rFonts w:ascii="Simplified Arabic" w:hAnsi="Simplified Arabic" w:cs="Simplified Arabic"/>
          <w:sz w:val="28"/>
          <w:szCs w:val="28"/>
          <w:rtl/>
          <w:lang w:bidi="ar-EG"/>
        </w:rPr>
        <w:t>شخصية من أجل الإتقان وامتلاك الم</w:t>
      </w:r>
      <w:r w:rsidR="00B500C9" w:rsidRPr="00DC0CC9">
        <w:rPr>
          <w:rFonts w:ascii="Simplified Arabic" w:hAnsi="Simplified Arabic" w:cs="Simplified Arabic"/>
          <w:sz w:val="28"/>
          <w:szCs w:val="28"/>
          <w:rtl/>
          <w:lang w:bidi="ar-EG"/>
        </w:rPr>
        <w:t xml:space="preserve">هارة والقدرة على المنافسة والتميز والتفوق فى إطار معطيات </w:t>
      </w:r>
      <w:r w:rsidR="00B500C9" w:rsidRPr="00DC0CC9">
        <w:rPr>
          <w:rFonts w:ascii="Simplified Arabic" w:hAnsi="Simplified Arabic" w:cs="Simplified Arabic"/>
          <w:sz w:val="28"/>
          <w:szCs w:val="28"/>
          <w:rtl/>
          <w:lang w:bidi="ar-EG"/>
        </w:rPr>
        <w:lastRenderedPageBreak/>
        <w:t>النظام العالمى الجديد وتحديات القون الحادى والعشرين بثوراته المعرفية والتكنولوجية والإتصالية والبيولوجية والديمقراطية .(طلبة ،2004، 66)</w:t>
      </w:r>
    </w:p>
    <w:p w:rsidR="00085E50" w:rsidRPr="00DC0CC9" w:rsidRDefault="00085E5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123397"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rtl/>
          <w:lang w:bidi="ar-EG"/>
        </w:rPr>
        <w:t>تم صدور القرار الوزارى رقم 150 بتاريخ 4/7/1989 بشأن تنظيم رياض الأطفال الملحقة بمدارس التعليم الإبتدائى .</w:t>
      </w:r>
      <w:r w:rsidR="004C519C" w:rsidRPr="00DC0CC9">
        <w:rPr>
          <w:rFonts w:ascii="Simplified Arabic" w:hAnsi="Simplified Arabic" w:cs="Simplified Arabic"/>
          <w:sz w:val="28"/>
          <w:szCs w:val="28"/>
          <w:rtl/>
          <w:lang w:bidi="ar-EG"/>
        </w:rPr>
        <w:t>(القرار الوزارى ،1989)</w:t>
      </w:r>
    </w:p>
    <w:p w:rsidR="00123397" w:rsidRPr="00DC0CC9" w:rsidRDefault="004C519C"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وجاء إصدار قانون الطفل المصرى رقم 12 لسنة 1996 (القانون رقم 12 لسنة 1996) </w:t>
      </w:r>
    </w:p>
    <w:p w:rsidR="00123397" w:rsidRPr="00DC0CC9" w:rsidRDefault="0012339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والمعدل بقانون الطفل المصرى 126 لسنة 2008 م </w:t>
      </w:r>
      <w:r w:rsidR="004C519C" w:rsidRPr="00DC0CC9">
        <w:rPr>
          <w:rFonts w:ascii="Simplified Arabic" w:hAnsi="Simplified Arabic" w:cs="Simplified Arabic"/>
          <w:sz w:val="28"/>
          <w:szCs w:val="28"/>
          <w:rtl/>
          <w:lang w:bidi="ar-EG"/>
        </w:rPr>
        <w:t>بمثابة نقلة نوعية لحماية ورعاية الطفل المصرى ،ويعتبر إطاراً تشريعياً وحيويا ًمشتملاً على جميع القوانين والقرارات الخاصة برعاية وحماية الطفل المصرى .</w:t>
      </w:r>
      <w:r w:rsidR="0047526B" w:rsidRPr="00DC0CC9">
        <w:rPr>
          <w:rFonts w:ascii="Simplified Arabic" w:hAnsi="Simplified Arabic" w:cs="Simplified Arabic"/>
          <w:sz w:val="28"/>
          <w:szCs w:val="28"/>
          <w:rtl/>
          <w:lang w:bidi="ar-EG"/>
        </w:rPr>
        <w:t xml:space="preserve">   </w:t>
      </w:r>
    </w:p>
    <w:p w:rsidR="00617D49" w:rsidRPr="00DC0CC9" w:rsidRDefault="003F2EEF"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FF22DC" w:rsidRPr="00DC0CC9">
        <w:rPr>
          <w:rFonts w:ascii="Simplified Arabic" w:hAnsi="Simplified Arabic" w:cs="Simplified Arabic"/>
          <w:sz w:val="28"/>
          <w:szCs w:val="28"/>
          <w:rtl/>
          <w:lang w:bidi="ar-EG"/>
        </w:rPr>
        <w:t xml:space="preserve"> </w:t>
      </w:r>
      <w:r w:rsidRPr="00DC0CC9">
        <w:rPr>
          <w:rFonts w:ascii="Simplified Arabic" w:hAnsi="Simplified Arabic" w:cs="Simplified Arabic"/>
          <w:sz w:val="28"/>
          <w:szCs w:val="28"/>
          <w:rtl/>
          <w:lang w:bidi="ar-EG"/>
        </w:rPr>
        <w:t xml:space="preserve"> </w:t>
      </w:r>
      <w:r w:rsidR="00FF22DC" w:rsidRPr="00DC0CC9">
        <w:rPr>
          <w:rFonts w:ascii="Simplified Arabic" w:hAnsi="Simplified Arabic" w:cs="Simplified Arabic"/>
          <w:sz w:val="28"/>
          <w:szCs w:val="28"/>
          <w:rtl/>
          <w:lang w:bidi="ar-EG"/>
        </w:rPr>
        <w:t>وعند الحديث عن مدى التوافق بين التشريعات المصرية الوطنية والاتفاقية الدولية لحقوق الطفل ، فهذا الأمر يعنى بحث مدى استجابة مصر لما أقرته اتفاقية الطفل من حقوق وما فرضته من التزامات ، ومدى وفائها بالتزاماتها الدولية فى هذا الخصوص ، ومقدار مواءمتها لتشريعاتها لتتفق مع النص الدولى.</w:t>
      </w:r>
    </w:p>
    <w:p w:rsidR="00FF22DC" w:rsidRPr="00DC0CC9" w:rsidRDefault="00770B1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وعلى الرغم من أن دستور جمهورية مصر العربية والقوانين المكملة له تنص على توفير حقوق الطفل المصرى ، إلا أن تلك الحقوق قد لا تجد تطبيقا ً فعليا ًعلى أرض الواقع فقوانين وتشريعات الطفولة فى مصر مازالت عاجزة عن مواجهة الكثير من مشكلات الواقع الذى يعانيه الأطفال ، والقانون وحده ليس كافيا ًلتحقيق جميع حقوق الطفل ، مثلها مثل الكثير من الدول النامية.</w:t>
      </w:r>
    </w:p>
    <w:p w:rsidR="006F7F90" w:rsidRPr="00DC0CC9" w:rsidRDefault="006F7F90"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ثالثاً: متطلبات تطبيق مبادىء اتفاقية حقوق الطفل في مصر</w:t>
      </w:r>
      <w:r w:rsidR="00CE1DE8" w:rsidRPr="00DC0CC9">
        <w:rPr>
          <w:rFonts w:ascii="Simplified Arabic" w:hAnsi="Simplified Arabic" w:cs="Simplified Arabic"/>
          <w:b/>
          <w:bCs/>
          <w:sz w:val="28"/>
          <w:szCs w:val="28"/>
          <w:rtl/>
          <w:lang w:bidi="ar-EG"/>
        </w:rPr>
        <w:t>:</w:t>
      </w:r>
    </w:p>
    <w:p w:rsidR="006F7F90" w:rsidRPr="00DC0CC9" w:rsidRDefault="00CE1DE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6F7F90" w:rsidRPr="00DC0CC9">
        <w:rPr>
          <w:rFonts w:ascii="Simplified Arabic" w:hAnsi="Simplified Arabic" w:cs="Simplified Arabic"/>
          <w:sz w:val="28"/>
          <w:szCs w:val="28"/>
          <w:rtl/>
          <w:lang w:bidi="ar-EG"/>
        </w:rPr>
        <w:t xml:space="preserve">جاءت الاتفاقية الدولية لحقوق الطفل الصادرة في عام ١٩٨٩ برؤية مستحدثة في تناول شئون الطفولة، فبعد أن كان التوجه السائد في رسم السياسات المعنية بالطفولة يركز على كفالة ما يراه المسئولين محققاً "للاحتياجات السياسية للطفل"، ناشدت الاتفاقية الدولية الدول بالالتزام بكفالة "حقوق أساسية" ذات مواصفات محددة لكل طفل دون تفرقة أو تمييز، وتمثل هذه الاتفاقية نقلة نوعية في تناول شئون الطفولة بما تضمنته من وجوب مراعاة مواصفات واشتراطات معينة لمضامين الحقوق في كافة المجالات، واعتبار هذه المواصفات حدوداً دنيا يتعين الالتزام بها. </w:t>
      </w:r>
    </w:p>
    <w:p w:rsidR="006F7F90" w:rsidRPr="00DC0CC9" w:rsidRDefault="00CE1DE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    </w:t>
      </w:r>
      <w:r w:rsidR="006F7F90" w:rsidRPr="00DC0CC9">
        <w:rPr>
          <w:rFonts w:ascii="Simplified Arabic" w:hAnsi="Simplified Arabic" w:cs="Simplified Arabic"/>
          <w:sz w:val="28"/>
          <w:szCs w:val="28"/>
          <w:rtl/>
          <w:lang w:bidi="ar-EG"/>
        </w:rPr>
        <w:t>وتنتمي الاتفاقية الدولية لحقوق الطفل وتستمد مبادئها من تراث المواثيق الدولية التي أرست حقوق الإنسان، وبالتالي توجب الاتفاقية مراعاة مبادئ عامة يتعين الالتزام بها في كل مراحل عملية كفالة حقوق الطفل، بدءًا برسم السياسات ووضع البرامج وتطبيقها ومتابعة التطبيق، بما يكفل لكل طفل حقوقه الأساسية. (</w:t>
      </w:r>
      <w:r w:rsidR="006004DE" w:rsidRPr="00DC0CC9">
        <w:rPr>
          <w:rFonts w:ascii="Simplified Arabic" w:hAnsi="Simplified Arabic" w:cs="Simplified Arabic"/>
          <w:sz w:val="28"/>
          <w:szCs w:val="28"/>
          <w:rtl/>
          <w:lang w:bidi="ar-EG"/>
        </w:rPr>
        <w:t xml:space="preserve"> </w:t>
      </w:r>
      <w:r w:rsidR="006004DE" w:rsidRPr="00DC0CC9">
        <w:rPr>
          <w:rFonts w:ascii="Simplified Arabic" w:hAnsi="Simplified Arabic" w:cs="Simplified Arabic"/>
          <w:sz w:val="28"/>
          <w:szCs w:val="28"/>
          <w:lang w:bidi="ar-EG"/>
        </w:rPr>
        <w:t>Wi</w:t>
      </w:r>
      <w:r w:rsidR="00AA171D" w:rsidRPr="00DC0CC9">
        <w:rPr>
          <w:rFonts w:ascii="Simplified Arabic" w:hAnsi="Simplified Arabic" w:cs="Simplified Arabic"/>
          <w:sz w:val="28"/>
          <w:szCs w:val="28"/>
          <w:lang w:bidi="ar-EG"/>
        </w:rPr>
        <w:t>llow,2009,75</w:t>
      </w:r>
      <w:r w:rsidR="006F7F90" w:rsidRPr="00DC0CC9">
        <w:rPr>
          <w:rFonts w:ascii="Simplified Arabic" w:hAnsi="Simplified Arabic" w:cs="Simplified Arabic"/>
          <w:sz w:val="28"/>
          <w:szCs w:val="28"/>
          <w:rtl/>
          <w:lang w:bidi="ar-EG"/>
        </w:rPr>
        <w:t>)</w:t>
      </w:r>
    </w:p>
    <w:p w:rsidR="006F7F90" w:rsidRPr="00DC0CC9" w:rsidRDefault="00CE1DE8"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 xml:space="preserve">    </w:t>
      </w:r>
      <w:r w:rsidR="006F7F90" w:rsidRPr="00DC0CC9">
        <w:rPr>
          <w:rFonts w:ascii="Simplified Arabic" w:hAnsi="Simplified Arabic" w:cs="Simplified Arabic"/>
          <w:sz w:val="28"/>
          <w:szCs w:val="28"/>
          <w:rtl/>
          <w:lang w:bidi="ar-EG"/>
        </w:rPr>
        <w:t>وفي هذا الإطار، سيتم عرض منطلقات التصور المقترح، والمتطلبات اللازمة لتطبيق مبادىء اتفاقية حقوق الطفل في جمهورية مصر العربية بالفاعلية المطلوبة، وفي حال تبني هذا المقترح فإنه من الضروري وضع إطار زمني لتنفيذه بالتعاون مع كافة الجهات المعنية بالطفل من وزارات وهيئات مصرية ومنظمات دولية ... وغيرها.</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(أ) منطلقات التصور المقترح:</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فيما يتعلق بالطفل والطفولة: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Pr="00DC0CC9">
        <w:rPr>
          <w:rFonts w:ascii="Simplified Arabic" w:hAnsi="Simplified Arabic" w:cs="Simplified Arabic"/>
          <w:sz w:val="28"/>
          <w:szCs w:val="28"/>
          <w:rtl/>
          <w:lang w:bidi="ar-EG"/>
        </w:rPr>
        <w:tab/>
        <w:t>الطفل كيان واحد موحد، مهم بكافة جوانبه، حيث يتأثر كل جانب بالجوانب الأخرى ويؤثر فيها.</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2-</w:t>
      </w:r>
      <w:r w:rsidRPr="00DC0CC9">
        <w:rPr>
          <w:rFonts w:ascii="Simplified Arabic" w:hAnsi="Simplified Arabic" w:cs="Simplified Arabic"/>
          <w:sz w:val="28"/>
          <w:szCs w:val="28"/>
          <w:rtl/>
          <w:lang w:bidi="ar-EG"/>
        </w:rPr>
        <w:tab/>
        <w:t>الطفولة مرحلة عمرية قائمة ومتكاملة في حد ذاتها، ومن حق الطفل وحاجته أن يحياها بكاملها.</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3-</w:t>
      </w:r>
      <w:r w:rsidRPr="00DC0CC9">
        <w:rPr>
          <w:rFonts w:ascii="Simplified Arabic" w:hAnsi="Simplified Arabic" w:cs="Simplified Arabic"/>
          <w:sz w:val="28"/>
          <w:szCs w:val="28"/>
          <w:rtl/>
          <w:lang w:bidi="ar-EG"/>
        </w:rPr>
        <w:tab/>
        <w:t>يحدث النمو في خطوات متسلسلة يمكن التنبؤ بها، تتخلها فترات تكون فيها جاهزية الطفل للتعلم في أوجها.</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فيما يتعلق بالطفل والبيئة: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4-</w:t>
      </w:r>
      <w:r w:rsidRPr="00DC0CC9">
        <w:rPr>
          <w:rFonts w:ascii="Simplified Arabic" w:hAnsi="Simplified Arabic" w:cs="Simplified Arabic"/>
          <w:sz w:val="28"/>
          <w:szCs w:val="28"/>
          <w:rtl/>
          <w:lang w:bidi="ar-EG"/>
        </w:rPr>
        <w:tab/>
        <w:t>تفاعل الطفل مع الأشخاص (كباراً وصغاراً) يحفز عملية التعلم عند الطفل وينشطها ويشجعها ويدعمها.</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5-</w:t>
      </w:r>
      <w:r w:rsidRPr="00DC0CC9">
        <w:rPr>
          <w:rFonts w:ascii="Simplified Arabic" w:hAnsi="Simplified Arabic" w:cs="Simplified Arabic"/>
          <w:sz w:val="28"/>
          <w:szCs w:val="28"/>
          <w:rtl/>
          <w:lang w:bidi="ar-EG"/>
        </w:rPr>
        <w:tab/>
        <w:t>تربية الطفل هي تفاعل ما بين الطفل وبين بيئته، بما في ذلك وبشكل خاص، جميع البالغين الآخرين، وكذا المعرفة.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6-</w:t>
      </w:r>
      <w:r w:rsidRPr="00DC0CC9">
        <w:rPr>
          <w:rFonts w:ascii="Simplified Arabic" w:hAnsi="Simplified Arabic" w:cs="Simplified Arabic"/>
          <w:sz w:val="28"/>
          <w:szCs w:val="28"/>
          <w:rtl/>
          <w:lang w:bidi="ar-EG"/>
        </w:rPr>
        <w:tab/>
        <w:t>تنمية هوية الطفل الثقافية، ولغته الأم، وقيمه الخاصة مهمة لنموه السوي والمتكامل.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فيما يتعلق بالطفل والبرامج: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7-</w:t>
      </w:r>
      <w:r w:rsidRPr="00DC0CC9">
        <w:rPr>
          <w:rFonts w:ascii="Simplified Arabic" w:hAnsi="Simplified Arabic" w:cs="Simplified Arabic"/>
          <w:sz w:val="28"/>
          <w:szCs w:val="28"/>
          <w:rtl/>
          <w:lang w:bidi="ar-EG"/>
        </w:rPr>
        <w:tab/>
        <w:t>الإيمان بوجود فروق فردية بين الأطفال وتضمين البرامج المختلفة هذا المفهوم.</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8-</w:t>
      </w:r>
      <w:r w:rsidRPr="00DC0CC9">
        <w:rPr>
          <w:rFonts w:ascii="Simplified Arabic" w:hAnsi="Simplified Arabic" w:cs="Simplified Arabic"/>
          <w:sz w:val="28"/>
          <w:szCs w:val="28"/>
          <w:rtl/>
          <w:lang w:bidi="ar-EG"/>
        </w:rPr>
        <w:tab/>
        <w:t>الاعتراف بأهمية "الدافعية الداخلية" للطفل التي تقوده إلى المبادرة للقيام بأنشطة يوجهها بنفسه وتشجيعها، أمر مهم في تحقيق مختلف جوانب شخصيته.</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9-</w:t>
      </w:r>
      <w:r w:rsidRPr="00DC0CC9">
        <w:rPr>
          <w:rFonts w:ascii="Simplified Arabic" w:hAnsi="Simplified Arabic" w:cs="Simplified Arabic"/>
          <w:sz w:val="28"/>
          <w:szCs w:val="28"/>
          <w:rtl/>
          <w:lang w:bidi="ar-EG"/>
        </w:rPr>
        <w:tab/>
        <w:t>تنشئة الطفل على الضبط الذاتي لضمان وتأمين حريته الشخصية، والتصرف بمسئولية في السياق الاجتماعي والثقافي.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10- يحتاج الطفل الذي يعيش في ظروف صعبة إلى دعم نفسي ومجتمعي كاف، من أجل تطوير المهارات والقدرات الكامنة لديه التي تساعده على البقاء والتغلب على الصعوبات والصدمات.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11- تربية الطفل تنطلق مما يقدر الطفل على القيام به وليس مما لايقدر على القيام به.</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12- نظرة الطفل شمولية وهو لا يميز بين فروع المعرفة المختلفة بل يتعلم بشكل شامل ومتكامل.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(ب) متطلبات تطبيق مبادىء اتفاقية حقوق الطفل في مصر:</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تقترح الدراسة الحالية الآليات التالية والتي تُعتبر استراتيجية متكاملة لتطبيق مبادىء اتفاقية حقوق الطفل، وذلك على النحو التالي: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Pr="00DC0CC9">
        <w:rPr>
          <w:rFonts w:ascii="Simplified Arabic" w:hAnsi="Simplified Arabic" w:cs="Simplified Arabic"/>
          <w:sz w:val="28"/>
          <w:szCs w:val="28"/>
          <w:rtl/>
          <w:lang w:bidi="ar-EG"/>
        </w:rPr>
        <w:tab/>
        <w:t>توفير خدمات للأطفال: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الطفل من الميلاد وحتى 8 سنوات.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توفير الصحة/ التغذية.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تحقيق النمو الشامل.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تعزيز التنشئة الاجتماعية.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تطوير الخدمات التأهيلية.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تأمين رعاية للطفل.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تشجيع الإنجاز بالمؤسسات التربوية.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صحة الأمومة/ الطفولة.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الرعاية النهارية المنزلية.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المؤسسات التربوية النظامية وغير النظامية.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التعلم عن بُعد.</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برامج تنمية الطفل الشاملة.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2-</w:t>
      </w:r>
      <w:r w:rsidRPr="00DC0CC9">
        <w:rPr>
          <w:rFonts w:ascii="Simplified Arabic" w:hAnsi="Simplified Arabic" w:cs="Simplified Arabic"/>
          <w:sz w:val="28"/>
          <w:szCs w:val="28"/>
          <w:rtl/>
          <w:lang w:bidi="ar-EG"/>
        </w:rPr>
        <w:tab/>
        <w:t>دعم وتثقيف المربين:</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الوالدين – المعلمون – الراشدون وغيرهم من أعضاء المجتمع المحلي.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نشر الوعي.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زيادة المعارف.</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تغيير المواقف.</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تحسين الممارسات.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تعزيز المهارات.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الزيارات المنزلية.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w:t>
      </w:r>
      <w:r w:rsidRPr="00DC0CC9">
        <w:rPr>
          <w:rFonts w:ascii="Simplified Arabic" w:hAnsi="Simplified Arabic" w:cs="Simplified Arabic"/>
          <w:sz w:val="28"/>
          <w:szCs w:val="28"/>
          <w:rtl/>
          <w:lang w:bidi="ar-EG"/>
        </w:rPr>
        <w:tab/>
        <w:t>دورات تثقيفية للآباء.</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الأطفال يعلمون الأطفال.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التوعية بالحياة الأسرية.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شبكات الدعم للآباء والمربين.</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3-</w:t>
      </w:r>
      <w:r w:rsidRPr="00DC0CC9">
        <w:rPr>
          <w:rFonts w:ascii="Simplified Arabic" w:hAnsi="Simplified Arabic" w:cs="Simplified Arabic"/>
          <w:sz w:val="28"/>
          <w:szCs w:val="28"/>
          <w:rtl/>
          <w:lang w:bidi="ar-EG"/>
        </w:rPr>
        <w:tab/>
        <w:t>تعزيز التنمية المجتمعية التي تركز على الطفل: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أعضاء المجتمع المحلي – القادة – الأخصائيون الصحيون.</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نشر الوعي.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تغيير الظروف.</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التسويق الاجتماعي.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التعبئة التقنية.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برامج محو الأمية.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تطوير المناهج.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استخدام وسائل الإعلام.</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4-</w:t>
      </w:r>
      <w:r w:rsidRPr="00DC0CC9">
        <w:rPr>
          <w:rFonts w:ascii="Simplified Arabic" w:hAnsi="Simplified Arabic" w:cs="Simplified Arabic"/>
          <w:sz w:val="28"/>
          <w:szCs w:val="28"/>
          <w:rtl/>
          <w:lang w:bidi="ar-EG"/>
        </w:rPr>
        <w:tab/>
        <w:t>تعزيز الموارد والقدرات الوطنية: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العاملون في برامج رعاية الطفولة (التربوية والصحية ... وغيرها) – المهنيون - الباحثون.</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زيادة المعارف.</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تعزيز المهارات.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تغيير أشكال السلوك.</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تعزيز ودعم المنظمات الحكومية والأهلية.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زيادة الموارد الوطنية والمحلية.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تدريب المعلمين قبل وأثناء الخدمة.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مشروعات بحثية تعاونية.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5-</w:t>
      </w:r>
      <w:r w:rsidRPr="00DC0CC9">
        <w:rPr>
          <w:rFonts w:ascii="Simplified Arabic" w:hAnsi="Simplified Arabic" w:cs="Simplified Arabic"/>
          <w:sz w:val="28"/>
          <w:szCs w:val="28"/>
          <w:rtl/>
          <w:lang w:bidi="ar-EG"/>
        </w:rPr>
        <w:tab/>
        <w:t>تعزيز الوعي بحقوق الطفل: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w:t>
      </w:r>
      <w:r w:rsidRPr="00DC0CC9">
        <w:rPr>
          <w:rFonts w:ascii="Simplified Arabic" w:hAnsi="Simplified Arabic" w:cs="Simplified Arabic"/>
          <w:sz w:val="28"/>
          <w:szCs w:val="28"/>
          <w:rtl/>
          <w:lang w:bidi="ar-EG"/>
        </w:rPr>
        <w:tab/>
        <w:t>الفئة المستهدفة: راسمو السياسات – المهنيون – وسائل الإعلام.</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نشر الوعي.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بناء الإرادة السياسية.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التسويق الاجتماعي.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نشر المعارف عبر وسائل الإعلام المختلفة.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6-</w:t>
      </w:r>
      <w:r w:rsidRPr="00DC0CC9">
        <w:rPr>
          <w:rFonts w:ascii="Simplified Arabic" w:hAnsi="Simplified Arabic" w:cs="Simplified Arabic"/>
          <w:sz w:val="28"/>
          <w:szCs w:val="28"/>
          <w:rtl/>
          <w:lang w:bidi="ar-EG"/>
        </w:rPr>
        <w:tab/>
        <w:t>تطوير السياسات الخاصة بالطفل والأسرة: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راسمو السياسات – الأسر - المجتمع.</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نشر الوعي.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تقييم السياسات القائمة والخاصة بالأسر.</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تحديد الثغرات.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رسم سياسات مساندة.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ربط الجهود الوطنية بالجهود الدولية (التعليم للجميع – اللجان والهيئات المختصة بحقوق الطفل).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تطوير السياسات التشاركية.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7-</w:t>
      </w:r>
      <w:r w:rsidRPr="00DC0CC9">
        <w:rPr>
          <w:rFonts w:ascii="Simplified Arabic" w:hAnsi="Simplified Arabic" w:cs="Simplified Arabic"/>
          <w:sz w:val="28"/>
          <w:szCs w:val="28"/>
          <w:rtl/>
          <w:lang w:bidi="ar-EG"/>
        </w:rPr>
        <w:tab/>
        <w:t>وضع أطر عمل مساندة في مجال القوانين واللوائح:</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الفئة المستهدفة: راسمو السياسات – المشرعون – الأسر - المجتمع.</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زيادة الوعي بالحقوق.</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تأمين الرعاية الجيدة للأطفال.</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تطبيق معايير بيئية واقية.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التعاون بين القطاعين العام والخاص.</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حوافز ضريبية للجمعيات الداعمة لبرامج رعاية وتنمية الطفولة.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8-</w:t>
      </w:r>
      <w:r w:rsidRPr="00DC0CC9">
        <w:rPr>
          <w:rFonts w:ascii="Simplified Arabic" w:hAnsi="Simplified Arabic" w:cs="Simplified Arabic"/>
          <w:sz w:val="28"/>
          <w:szCs w:val="28"/>
          <w:rtl/>
          <w:lang w:bidi="ar-EG"/>
        </w:rPr>
        <w:tab/>
        <w:t>تعزيز التعاون الدولي:</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w:t>
      </w:r>
      <w:r w:rsidRPr="00DC0CC9">
        <w:rPr>
          <w:rFonts w:ascii="Simplified Arabic" w:hAnsi="Simplified Arabic" w:cs="Simplified Arabic"/>
          <w:sz w:val="28"/>
          <w:szCs w:val="28"/>
          <w:rtl/>
          <w:lang w:bidi="ar-EG"/>
        </w:rPr>
        <w:tab/>
        <w:t>الفئة المستهدفة: الحكومات – الوكالات المانحة – المنظمات الدولية غير الحكومية.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 xml:space="preserve">الأهداف: </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وضع معايير دولية.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تبادل الخبرات.</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تعظيم الموارد.</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الآليات/ النماذج:</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الاتفاقيات الدولية.</w:t>
      </w:r>
    </w:p>
    <w:p w:rsidR="006F7F90"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المجلس القومي للطفولة والأمومة.</w:t>
      </w:r>
    </w:p>
    <w:p w:rsidR="00354C89" w:rsidRPr="00DC0CC9" w:rsidRDefault="006F7F9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w:t>
      </w:r>
      <w:r w:rsidRPr="00DC0CC9">
        <w:rPr>
          <w:rFonts w:ascii="Simplified Arabic" w:hAnsi="Simplified Arabic" w:cs="Simplified Arabic"/>
          <w:sz w:val="28"/>
          <w:szCs w:val="28"/>
          <w:rtl/>
          <w:lang w:bidi="ar-EG"/>
        </w:rPr>
        <w:tab/>
        <w:t>تشبيك بين المنظمات (إنقاذ الطفولة الأمريكية – اليونسكو – اليونيسيف ... وغيرها).</w:t>
      </w:r>
    </w:p>
    <w:p w:rsidR="006004DE" w:rsidRPr="00DC0CC9" w:rsidRDefault="00805C0E"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 xml:space="preserve">مراجع الدراسة </w:t>
      </w:r>
      <w:r w:rsidR="00AA171D" w:rsidRPr="00DC0CC9">
        <w:rPr>
          <w:rFonts w:ascii="Simplified Arabic" w:hAnsi="Simplified Arabic" w:cs="Simplified Arabic"/>
          <w:b/>
          <w:bCs/>
          <w:sz w:val="28"/>
          <w:szCs w:val="28"/>
          <w:rtl/>
          <w:lang w:bidi="ar-EG"/>
        </w:rPr>
        <w:t>:</w:t>
      </w:r>
    </w:p>
    <w:p w:rsidR="00AA171D" w:rsidRPr="00DC0CC9" w:rsidRDefault="00AA171D" w:rsidP="00DC0CC9">
      <w:pPr>
        <w:spacing w:after="0" w:line="360" w:lineRule="auto"/>
        <w:jc w:val="both"/>
        <w:rPr>
          <w:rFonts w:ascii="Simplified Arabic" w:hAnsi="Simplified Arabic" w:cs="Simplified Arabic"/>
          <w:b/>
          <w:bCs/>
          <w:sz w:val="28"/>
          <w:szCs w:val="28"/>
          <w:rtl/>
          <w:lang w:bidi="ar-EG"/>
        </w:rPr>
      </w:pPr>
      <w:r w:rsidRPr="00DC0CC9">
        <w:rPr>
          <w:rFonts w:ascii="Simplified Arabic" w:hAnsi="Simplified Arabic" w:cs="Simplified Arabic"/>
          <w:b/>
          <w:bCs/>
          <w:sz w:val="28"/>
          <w:szCs w:val="28"/>
          <w:rtl/>
          <w:lang w:bidi="ar-EG"/>
        </w:rPr>
        <w:t>أولا ً: المراجع العربية :</w:t>
      </w:r>
    </w:p>
    <w:p w:rsidR="00D7217D" w:rsidRPr="00DC0CC9" w:rsidRDefault="00BD2D20"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rtl/>
          <w:lang w:bidi="ar-EG"/>
        </w:rPr>
        <w:t xml:space="preserve">1 ــــ </w:t>
      </w:r>
      <w:r w:rsidR="00090F76" w:rsidRPr="00DC0CC9">
        <w:rPr>
          <w:rFonts w:ascii="Simplified Arabic" w:hAnsi="Simplified Arabic" w:cs="Simplified Arabic"/>
          <w:sz w:val="28"/>
          <w:szCs w:val="28"/>
          <w:rtl/>
          <w:lang w:bidi="ar-EG"/>
        </w:rPr>
        <w:t>إبراهيم ،حميدة عبد العزيز</w:t>
      </w:r>
      <w:r w:rsidR="007634D6" w:rsidRPr="00DC0CC9">
        <w:rPr>
          <w:rFonts w:ascii="Simplified Arabic" w:hAnsi="Simplified Arabic" w:cs="Simplified Arabic"/>
          <w:sz w:val="28"/>
          <w:szCs w:val="28"/>
          <w:rtl/>
          <w:lang w:bidi="ar-EG"/>
        </w:rPr>
        <w:t>،</w:t>
      </w:r>
      <w:r w:rsidR="00090F76" w:rsidRPr="00DC0CC9">
        <w:rPr>
          <w:rFonts w:ascii="Simplified Arabic" w:hAnsi="Simplified Arabic" w:cs="Simplified Arabic"/>
          <w:sz w:val="28"/>
          <w:szCs w:val="28"/>
          <w:rtl/>
          <w:lang w:bidi="ar-EG"/>
        </w:rPr>
        <w:t>(1989)</w:t>
      </w:r>
      <w:r w:rsidR="007634D6" w:rsidRPr="00DC0CC9">
        <w:rPr>
          <w:rFonts w:ascii="Simplified Arabic" w:hAnsi="Simplified Arabic" w:cs="Simplified Arabic"/>
          <w:sz w:val="28"/>
          <w:szCs w:val="28"/>
          <w:rtl/>
          <w:lang w:bidi="ar-EG"/>
        </w:rPr>
        <w:t>.</w:t>
      </w:r>
      <w:r w:rsidR="00D7217D" w:rsidRPr="00DC0CC9">
        <w:rPr>
          <w:rFonts w:ascii="Simplified Arabic" w:hAnsi="Simplified Arabic" w:cs="Simplified Arabic"/>
          <w:sz w:val="28"/>
          <w:szCs w:val="28"/>
          <w:rtl/>
          <w:lang w:bidi="ar-EG"/>
        </w:rPr>
        <w:t xml:space="preserve"> التربية العقلية ،كحق من حقوق الطفل </w:t>
      </w:r>
      <w:r w:rsidR="00090F76" w:rsidRPr="00DC0CC9">
        <w:rPr>
          <w:rFonts w:ascii="Simplified Arabic" w:hAnsi="Simplified Arabic" w:cs="Simplified Arabic"/>
          <w:sz w:val="28"/>
          <w:szCs w:val="28"/>
          <w:rtl/>
          <w:lang w:bidi="ar-EG"/>
        </w:rPr>
        <w:t>دراسة تحليلية من منظور إسلامى ،مجلة كلية التربية ،</w:t>
      </w:r>
      <w:r w:rsidR="00D7217D" w:rsidRPr="00DC0CC9">
        <w:rPr>
          <w:rFonts w:ascii="Simplified Arabic" w:hAnsi="Simplified Arabic" w:cs="Simplified Arabic"/>
          <w:sz w:val="28"/>
          <w:szCs w:val="28"/>
          <w:rtl/>
          <w:lang w:bidi="ar-EG"/>
        </w:rPr>
        <w:t xml:space="preserve"> جامعة الإسكندرية.</w:t>
      </w:r>
    </w:p>
    <w:p w:rsidR="00D7217D" w:rsidRPr="00DC0CC9" w:rsidRDefault="00090F76"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2 ــ البسيونى ، مها إبراهيم (2006) </w:t>
      </w:r>
      <w:r w:rsidR="007634D6" w:rsidRPr="00DC0CC9">
        <w:rPr>
          <w:rFonts w:ascii="Simplified Arabic" w:hAnsi="Simplified Arabic" w:cs="Simplified Arabic"/>
          <w:sz w:val="28"/>
          <w:szCs w:val="28"/>
          <w:rtl/>
          <w:lang w:bidi="ar-EG"/>
        </w:rPr>
        <w:t xml:space="preserve"> . </w:t>
      </w:r>
      <w:r w:rsidR="00D7217D" w:rsidRPr="00DC0CC9">
        <w:rPr>
          <w:rFonts w:ascii="Simplified Arabic" w:hAnsi="Simplified Arabic" w:cs="Simplified Arabic"/>
          <w:sz w:val="28"/>
          <w:szCs w:val="28"/>
          <w:rtl/>
          <w:lang w:bidi="ar-EG"/>
        </w:rPr>
        <w:t>نقلا ً عن حسين كيرة .التربية وحقوق الطفل فى مجال التعليم بين التش</w:t>
      </w:r>
      <w:r w:rsidRPr="00DC0CC9">
        <w:rPr>
          <w:rFonts w:ascii="Simplified Arabic" w:hAnsi="Simplified Arabic" w:cs="Simplified Arabic"/>
          <w:sz w:val="28"/>
          <w:szCs w:val="28"/>
          <w:rtl/>
          <w:lang w:bidi="ar-EG"/>
        </w:rPr>
        <w:t>ريع والتطبيق ، "دراسة تحليلية "،</w:t>
      </w:r>
      <w:r w:rsidR="00D7217D" w:rsidRPr="00DC0CC9">
        <w:rPr>
          <w:rFonts w:ascii="Simplified Arabic" w:hAnsi="Simplified Arabic" w:cs="Simplified Arabic"/>
          <w:sz w:val="28"/>
          <w:szCs w:val="28"/>
          <w:u w:val="single"/>
          <w:rtl/>
          <w:lang w:bidi="ar-EG"/>
        </w:rPr>
        <w:t xml:space="preserve"> المؤتمر العلمى الث</w:t>
      </w:r>
      <w:r w:rsidRPr="00DC0CC9">
        <w:rPr>
          <w:rFonts w:ascii="Simplified Arabic" w:hAnsi="Simplified Arabic" w:cs="Simplified Arabic"/>
          <w:sz w:val="28"/>
          <w:szCs w:val="28"/>
          <w:u w:val="single"/>
          <w:rtl/>
          <w:lang w:bidi="ar-EG"/>
        </w:rPr>
        <w:t>الث لمركز رعاية وتنمية الطفولة ،</w:t>
      </w:r>
      <w:r w:rsidR="00D7217D" w:rsidRPr="00DC0CC9">
        <w:rPr>
          <w:rFonts w:ascii="Simplified Arabic" w:hAnsi="Simplified Arabic" w:cs="Simplified Arabic"/>
          <w:sz w:val="28"/>
          <w:szCs w:val="28"/>
          <w:u w:val="single"/>
          <w:rtl/>
          <w:lang w:bidi="ar-EG"/>
        </w:rPr>
        <w:t xml:space="preserve"> التربية وحقوق الط</w:t>
      </w:r>
      <w:r w:rsidRPr="00DC0CC9">
        <w:rPr>
          <w:rFonts w:ascii="Simplified Arabic" w:hAnsi="Simplified Arabic" w:cs="Simplified Arabic"/>
          <w:sz w:val="28"/>
          <w:szCs w:val="28"/>
          <w:u w:val="single"/>
          <w:rtl/>
          <w:lang w:bidi="ar-EG"/>
        </w:rPr>
        <w:t xml:space="preserve">فل العربى بين التطبيق والتشريع </w:t>
      </w:r>
      <w:r w:rsidRPr="00DC0CC9">
        <w:rPr>
          <w:rFonts w:ascii="Simplified Arabic" w:hAnsi="Simplified Arabic" w:cs="Simplified Arabic"/>
          <w:sz w:val="28"/>
          <w:szCs w:val="28"/>
          <w:rtl/>
          <w:lang w:bidi="ar-EG"/>
        </w:rPr>
        <w:t>، مركز رعاية وتنمية الطفولة ،</w:t>
      </w:r>
      <w:r w:rsidR="00D7217D" w:rsidRPr="00DC0CC9">
        <w:rPr>
          <w:rFonts w:ascii="Simplified Arabic" w:hAnsi="Simplified Arabic" w:cs="Simplified Arabic"/>
          <w:sz w:val="28"/>
          <w:szCs w:val="28"/>
          <w:rtl/>
          <w:lang w:bidi="ar-EG"/>
        </w:rPr>
        <w:t xml:space="preserve"> جامعة المنصورة .</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3 </w:t>
      </w:r>
      <w:r w:rsidR="007634D6" w:rsidRPr="00DC0CC9">
        <w:rPr>
          <w:rFonts w:ascii="Simplified Arabic" w:hAnsi="Simplified Arabic" w:cs="Simplified Arabic"/>
          <w:sz w:val="28"/>
          <w:szCs w:val="28"/>
          <w:rtl/>
          <w:lang w:bidi="ar-EG"/>
        </w:rPr>
        <w:t>ــ الأمم المتحدة .</w:t>
      </w:r>
      <w:r w:rsidR="00756225" w:rsidRPr="00DC0CC9">
        <w:rPr>
          <w:rFonts w:ascii="Simplified Arabic" w:hAnsi="Simplified Arabic" w:cs="Simplified Arabic"/>
          <w:sz w:val="28"/>
          <w:szCs w:val="28"/>
          <w:rtl/>
          <w:lang w:bidi="ar-EG"/>
        </w:rPr>
        <w:t xml:space="preserve"> اتفاقية الأمم المتحدة لحقوق الطفل ميثاق فعال لحقوق الأطفال ،(يوليو 1993)، النداء الأول ، العدد السابع .</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4 ــ</w:t>
      </w:r>
      <w:r w:rsidR="00756225" w:rsidRPr="00DC0CC9">
        <w:rPr>
          <w:rFonts w:ascii="Simplified Arabic" w:hAnsi="Simplified Arabic" w:cs="Simplified Arabic"/>
          <w:sz w:val="28"/>
          <w:szCs w:val="28"/>
          <w:rtl/>
          <w:lang w:bidi="ar-EG"/>
        </w:rPr>
        <w:t>ـ</w:t>
      </w:r>
      <w:r w:rsidR="00FF3864" w:rsidRPr="00DC0CC9">
        <w:rPr>
          <w:rFonts w:ascii="Simplified Arabic" w:hAnsi="Simplified Arabic" w:cs="Simplified Arabic"/>
          <w:sz w:val="28"/>
          <w:szCs w:val="28"/>
          <w:rtl/>
          <w:lang w:bidi="ar-EG"/>
        </w:rPr>
        <w:t>ـ</w:t>
      </w:r>
      <w:r w:rsidR="00D271D0" w:rsidRPr="00DC0CC9">
        <w:rPr>
          <w:rFonts w:ascii="Simplified Arabic" w:hAnsi="Simplified Arabic" w:cs="Simplified Arabic"/>
          <w:sz w:val="28"/>
          <w:szCs w:val="28"/>
          <w:rtl/>
          <w:lang w:bidi="ar-EG"/>
        </w:rPr>
        <w:t xml:space="preserve"> </w:t>
      </w:r>
      <w:r w:rsidR="00FF3864" w:rsidRPr="00DC0CC9">
        <w:rPr>
          <w:rFonts w:ascii="Simplified Arabic" w:hAnsi="Simplified Arabic" w:cs="Simplified Arabic"/>
          <w:sz w:val="28"/>
          <w:szCs w:val="28"/>
          <w:rtl/>
          <w:lang w:bidi="ar-EG"/>
        </w:rPr>
        <w:t>الجمعية العامة للأمم المتحدة .</w:t>
      </w:r>
      <w:r w:rsidR="00756225" w:rsidRPr="00DC0CC9">
        <w:rPr>
          <w:rFonts w:ascii="Simplified Arabic" w:hAnsi="Simplified Arabic" w:cs="Simplified Arabic"/>
          <w:sz w:val="28"/>
          <w:szCs w:val="28"/>
          <w:rtl/>
          <w:lang w:bidi="ar-EG"/>
        </w:rPr>
        <w:t>اتفاقية حقوق الطفل ، نوفمبر 1989 م.</w:t>
      </w:r>
    </w:p>
    <w:p w:rsidR="00BB1A53"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5 ـــ</w:t>
      </w:r>
      <w:r w:rsidR="007634D6" w:rsidRPr="00DC0CC9">
        <w:rPr>
          <w:rFonts w:ascii="Simplified Arabic" w:hAnsi="Simplified Arabic" w:cs="Simplified Arabic"/>
          <w:sz w:val="28"/>
          <w:szCs w:val="28"/>
          <w:rtl/>
          <w:lang w:bidi="ar-EG"/>
        </w:rPr>
        <w:t>ــ الخطيب ، محمود بن إبراهيم ،</w:t>
      </w:r>
      <w:r w:rsidR="00BB1A53" w:rsidRPr="00DC0CC9">
        <w:rPr>
          <w:rFonts w:ascii="Simplified Arabic" w:hAnsi="Simplified Arabic" w:cs="Simplified Arabic"/>
          <w:sz w:val="28"/>
          <w:szCs w:val="28"/>
          <w:rtl/>
          <w:lang w:bidi="ar-EG"/>
        </w:rPr>
        <w:t xml:space="preserve"> (2005) . حقوق الطفل فى الإ</w:t>
      </w:r>
      <w:r w:rsidR="007634D6" w:rsidRPr="00DC0CC9">
        <w:rPr>
          <w:rFonts w:ascii="Simplified Arabic" w:hAnsi="Simplified Arabic" w:cs="Simplified Arabic"/>
          <w:sz w:val="28"/>
          <w:szCs w:val="28"/>
          <w:rtl/>
          <w:lang w:bidi="ar-EG"/>
        </w:rPr>
        <w:t>سلام فى مرحلة الطفولة المبكرة ،</w:t>
      </w:r>
      <w:r w:rsidR="00BB1A53" w:rsidRPr="00DC0CC9">
        <w:rPr>
          <w:rFonts w:ascii="Simplified Arabic" w:hAnsi="Simplified Arabic" w:cs="Simplified Arabic"/>
          <w:sz w:val="28"/>
          <w:szCs w:val="28"/>
          <w:u w:val="single"/>
          <w:rtl/>
          <w:lang w:bidi="ar-EG"/>
        </w:rPr>
        <w:t>ندوة الطفولة ا</w:t>
      </w:r>
      <w:r w:rsidR="007634D6" w:rsidRPr="00DC0CC9">
        <w:rPr>
          <w:rFonts w:ascii="Simplified Arabic" w:hAnsi="Simplified Arabic" w:cs="Simplified Arabic"/>
          <w:sz w:val="28"/>
          <w:szCs w:val="28"/>
          <w:u w:val="single"/>
          <w:rtl/>
          <w:lang w:bidi="ar-EG"/>
        </w:rPr>
        <w:t>لمبكرة " خصائصها واحتياجاتها</w:t>
      </w:r>
      <w:r w:rsidR="007634D6" w:rsidRPr="00DC0CC9">
        <w:rPr>
          <w:rFonts w:ascii="Simplified Arabic" w:hAnsi="Simplified Arabic" w:cs="Simplified Arabic"/>
          <w:sz w:val="28"/>
          <w:szCs w:val="28"/>
          <w:rtl/>
          <w:lang w:bidi="ar-EG"/>
        </w:rPr>
        <w:t xml:space="preserve"> ،</w:t>
      </w:r>
      <w:r w:rsidR="00BB1A53" w:rsidRPr="00DC0CC9">
        <w:rPr>
          <w:rFonts w:ascii="Simplified Arabic" w:hAnsi="Simplified Arabic" w:cs="Simplified Arabic"/>
          <w:sz w:val="28"/>
          <w:szCs w:val="28"/>
          <w:rtl/>
          <w:lang w:bidi="ar-EG"/>
        </w:rPr>
        <w:t xml:space="preserve"> ال</w:t>
      </w:r>
      <w:r w:rsidR="007634D6" w:rsidRPr="00DC0CC9">
        <w:rPr>
          <w:rFonts w:ascii="Simplified Arabic" w:hAnsi="Simplified Arabic" w:cs="Simplified Arabic"/>
          <w:sz w:val="28"/>
          <w:szCs w:val="28"/>
          <w:rtl/>
          <w:lang w:bidi="ar-EG"/>
        </w:rPr>
        <w:t>لجنة الوطنية السعودية للطفولة ،</w:t>
      </w:r>
      <w:r w:rsidR="00BB1A53" w:rsidRPr="00DC0CC9">
        <w:rPr>
          <w:rFonts w:ascii="Simplified Arabic" w:hAnsi="Simplified Arabic" w:cs="Simplified Arabic"/>
          <w:sz w:val="28"/>
          <w:szCs w:val="28"/>
          <w:rtl/>
          <w:lang w:bidi="ar-EG"/>
        </w:rPr>
        <w:t>وزارة التربية والتعليم .</w:t>
      </w:r>
    </w:p>
    <w:p w:rsidR="004C519C"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6 ـ</w:t>
      </w:r>
      <w:r w:rsidR="004C519C" w:rsidRPr="00DC0CC9">
        <w:rPr>
          <w:rFonts w:ascii="Simplified Arabic" w:hAnsi="Simplified Arabic" w:cs="Simplified Arabic"/>
          <w:sz w:val="28"/>
          <w:szCs w:val="28"/>
          <w:rtl/>
          <w:lang w:bidi="ar-EG"/>
        </w:rPr>
        <w:t>ــــ القرار الوزارى رقم 150 لسنة 1989 بتاريخ 4/7/1989. بشأن تنظيم رياض الأطفال التابعة أو الملحقة بالمدارس الرسمية ، وزارة التربية والتعليم ،القاهرة .</w:t>
      </w:r>
    </w:p>
    <w:p w:rsidR="004C519C"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7 ــ</w:t>
      </w:r>
      <w:r w:rsidR="004C519C" w:rsidRPr="00DC0CC9">
        <w:rPr>
          <w:rFonts w:ascii="Simplified Arabic" w:hAnsi="Simplified Arabic" w:cs="Simplified Arabic"/>
          <w:sz w:val="28"/>
          <w:szCs w:val="28"/>
          <w:rtl/>
          <w:lang w:bidi="ar-EG"/>
        </w:rPr>
        <w:t>ــــ القانون رقم 12 لسنة 1996. الجريدة الرسمية ، العدد 13-28 ، مارس 1996، المواد 55-58</w:t>
      </w:r>
      <w:r w:rsidR="00A60871" w:rsidRPr="00DC0CC9">
        <w:rPr>
          <w:rFonts w:ascii="Simplified Arabic" w:hAnsi="Simplified Arabic" w:cs="Simplified Arabic"/>
          <w:sz w:val="28"/>
          <w:szCs w:val="28"/>
          <w:rtl/>
          <w:lang w:bidi="ar-EG"/>
        </w:rPr>
        <w:t>.</w:t>
      </w:r>
    </w:p>
    <w:p w:rsidR="00D07E78"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8 ــ</w:t>
      </w:r>
      <w:r w:rsidR="00FF3864" w:rsidRPr="00DC0CC9">
        <w:rPr>
          <w:rFonts w:ascii="Simplified Arabic" w:hAnsi="Simplified Arabic" w:cs="Simplified Arabic"/>
          <w:sz w:val="28"/>
          <w:szCs w:val="28"/>
          <w:rtl/>
          <w:lang w:bidi="ar-EG"/>
        </w:rPr>
        <w:t xml:space="preserve">ـــ الهيتى ،هادى نعمان،(2002). </w:t>
      </w:r>
      <w:r w:rsidR="00D07E78" w:rsidRPr="00DC0CC9">
        <w:rPr>
          <w:rFonts w:ascii="Simplified Arabic" w:hAnsi="Simplified Arabic" w:cs="Simplified Arabic"/>
          <w:sz w:val="28"/>
          <w:szCs w:val="28"/>
          <w:rtl/>
          <w:lang w:bidi="ar-EG"/>
        </w:rPr>
        <w:t xml:space="preserve">ثقافة حقوق الطفل الدلالة والضرورة ، </w:t>
      </w:r>
      <w:r w:rsidR="00D07E78" w:rsidRPr="00DC0CC9">
        <w:rPr>
          <w:rFonts w:ascii="Simplified Arabic" w:hAnsi="Simplified Arabic" w:cs="Simplified Arabic"/>
          <w:sz w:val="28"/>
          <w:szCs w:val="28"/>
          <w:u w:val="single"/>
          <w:rtl/>
          <w:lang w:bidi="ar-EG"/>
        </w:rPr>
        <w:t>مجلة الطفولة والتنمية</w:t>
      </w:r>
      <w:r w:rsidR="00D07E78" w:rsidRPr="00DC0CC9">
        <w:rPr>
          <w:rFonts w:ascii="Simplified Arabic" w:hAnsi="Simplified Arabic" w:cs="Simplified Arabic"/>
          <w:sz w:val="28"/>
          <w:szCs w:val="28"/>
          <w:rtl/>
          <w:lang w:bidi="ar-EG"/>
        </w:rPr>
        <w:t>, المجلد الثانى، العدد (8).</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9 ـــ</w:t>
      </w:r>
      <w:r w:rsidR="00090F76" w:rsidRPr="00DC0CC9">
        <w:rPr>
          <w:rFonts w:ascii="Simplified Arabic" w:hAnsi="Simplified Arabic" w:cs="Simplified Arabic"/>
          <w:sz w:val="28"/>
          <w:szCs w:val="28"/>
          <w:rtl/>
          <w:lang w:bidi="ar-EG"/>
        </w:rPr>
        <w:t xml:space="preserve">ــ اليونيسيف، (2009) </w:t>
      </w:r>
      <w:r w:rsidR="00FF3864" w:rsidRPr="00DC0CC9">
        <w:rPr>
          <w:rFonts w:ascii="Simplified Arabic" w:hAnsi="Simplified Arabic" w:cs="Simplified Arabic"/>
          <w:sz w:val="28"/>
          <w:szCs w:val="28"/>
          <w:rtl/>
          <w:lang w:bidi="ar-EG"/>
        </w:rPr>
        <w:t>."</w:t>
      </w:r>
      <w:r w:rsidR="00090F76" w:rsidRPr="00DC0CC9">
        <w:rPr>
          <w:rFonts w:ascii="Simplified Arabic" w:hAnsi="Simplified Arabic" w:cs="Simplified Arabic"/>
          <w:sz w:val="28"/>
          <w:szCs w:val="28"/>
          <w:rtl/>
          <w:lang w:bidi="ar-EG"/>
        </w:rPr>
        <w:t xml:space="preserve"> وضع الأطفال فى العالم "،</w:t>
      </w:r>
      <w:r w:rsidR="00756225" w:rsidRPr="00DC0CC9">
        <w:rPr>
          <w:rFonts w:ascii="Simplified Arabic" w:hAnsi="Simplified Arabic" w:cs="Simplified Arabic"/>
          <w:sz w:val="28"/>
          <w:szCs w:val="28"/>
          <w:rtl/>
          <w:lang w:bidi="ar-EG"/>
        </w:rPr>
        <w:t xml:space="preserve"> طبعة خاصة بمناسبة الإحتفال بمرور 20 </w:t>
      </w:r>
      <w:r w:rsidR="00090F76" w:rsidRPr="00DC0CC9">
        <w:rPr>
          <w:rFonts w:ascii="Simplified Arabic" w:hAnsi="Simplified Arabic" w:cs="Simplified Arabic"/>
          <w:sz w:val="28"/>
          <w:szCs w:val="28"/>
          <w:rtl/>
          <w:lang w:bidi="ar-EG"/>
        </w:rPr>
        <w:t>عاما ً على إتفاقية حقوق الطفل ،</w:t>
      </w:r>
      <w:r w:rsidR="00756225" w:rsidRPr="00DC0CC9">
        <w:rPr>
          <w:rFonts w:ascii="Simplified Arabic" w:hAnsi="Simplified Arabic" w:cs="Simplified Arabic"/>
          <w:sz w:val="28"/>
          <w:szCs w:val="28"/>
          <w:rtl/>
          <w:lang w:bidi="ar-EG"/>
        </w:rPr>
        <w:t>نيويورك .</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10 ـــ</w:t>
      </w:r>
      <w:r w:rsidR="00FF3864" w:rsidRPr="00DC0CC9">
        <w:rPr>
          <w:rFonts w:ascii="Simplified Arabic" w:hAnsi="Simplified Arabic" w:cs="Simplified Arabic"/>
          <w:sz w:val="28"/>
          <w:szCs w:val="28"/>
          <w:rtl/>
          <w:lang w:bidi="ar-EG"/>
        </w:rPr>
        <w:t>ــ جورج ، جورجيت دميان (2006) .</w:t>
      </w:r>
      <w:r w:rsidR="00756225" w:rsidRPr="00DC0CC9">
        <w:rPr>
          <w:rFonts w:ascii="Simplified Arabic" w:hAnsi="Simplified Arabic" w:cs="Simplified Arabic"/>
          <w:sz w:val="28"/>
          <w:szCs w:val="28"/>
          <w:rtl/>
          <w:lang w:bidi="ar-EG"/>
        </w:rPr>
        <w:t xml:space="preserve"> المضامين التربوية لبعض مواثيق حقوق الطفل بين التنظير وواقع التطبيق فى الأسرة والمدرسة ، </w:t>
      </w:r>
      <w:r w:rsidR="00756225" w:rsidRPr="00DC0CC9">
        <w:rPr>
          <w:rFonts w:ascii="Simplified Arabic" w:hAnsi="Simplified Arabic" w:cs="Simplified Arabic"/>
          <w:sz w:val="28"/>
          <w:szCs w:val="28"/>
          <w:u w:val="single"/>
          <w:rtl/>
          <w:lang w:bidi="ar-EG"/>
        </w:rPr>
        <w:t>المؤتمر العلمى الثالث لمركز رعاية وتنمية الطفولة "التربية وحقوق الطفل فى الوطن العربى بين التشريع والتطبيق</w:t>
      </w:r>
      <w:r w:rsidR="00756225" w:rsidRPr="00DC0CC9">
        <w:rPr>
          <w:rFonts w:ascii="Simplified Arabic" w:hAnsi="Simplified Arabic" w:cs="Simplified Arabic"/>
          <w:sz w:val="28"/>
          <w:szCs w:val="28"/>
          <w:rtl/>
          <w:lang w:bidi="ar-EG"/>
        </w:rPr>
        <w:t xml:space="preserve"> " ، مركز رعاية الطفولة ، كلية التربية ،جامعة المنصورة ،ص47 .</w:t>
      </w:r>
    </w:p>
    <w:p w:rsidR="00B66677" w:rsidRPr="00DC0CC9" w:rsidRDefault="00B666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 xml:space="preserve">11 ـــــ دستور جمهورية مصر العربية : متاح على الموقع الأتى : </w:t>
      </w:r>
      <w:r w:rsidRPr="00DC0CC9">
        <w:rPr>
          <w:rFonts w:ascii="Simplified Arabic" w:hAnsi="Simplified Arabic" w:cs="Simplified Arabic"/>
          <w:sz w:val="28"/>
          <w:szCs w:val="28"/>
          <w:lang w:bidi="ar-EG"/>
        </w:rPr>
        <w:t>www.annabba.org</w:t>
      </w:r>
    </w:p>
    <w:p w:rsidR="001D110A"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2</w:t>
      </w:r>
      <w:r w:rsidRPr="00DC0CC9">
        <w:rPr>
          <w:rFonts w:ascii="Simplified Arabic" w:hAnsi="Simplified Arabic" w:cs="Simplified Arabic"/>
          <w:sz w:val="28"/>
          <w:szCs w:val="28"/>
          <w:rtl/>
          <w:lang w:bidi="ar-EG"/>
        </w:rPr>
        <w:t xml:space="preserve"> </w:t>
      </w:r>
      <w:r w:rsidR="001D110A" w:rsidRPr="00DC0CC9">
        <w:rPr>
          <w:rFonts w:ascii="Simplified Arabic" w:hAnsi="Simplified Arabic" w:cs="Simplified Arabic"/>
          <w:sz w:val="28"/>
          <w:szCs w:val="28"/>
          <w:rtl/>
          <w:lang w:bidi="ar-EG"/>
        </w:rPr>
        <w:t xml:space="preserve">ــــ </w:t>
      </w:r>
      <w:r w:rsidR="00FF3864" w:rsidRPr="00DC0CC9">
        <w:rPr>
          <w:rFonts w:ascii="Simplified Arabic" w:hAnsi="Simplified Arabic" w:cs="Simplified Arabic"/>
          <w:sz w:val="28"/>
          <w:szCs w:val="28"/>
          <w:rtl/>
          <w:lang w:bidi="ar-EG"/>
        </w:rPr>
        <w:t>رسلان ، نبيلة اسماعيل،(2002).</w:t>
      </w:r>
      <w:r w:rsidR="001D110A" w:rsidRPr="00DC0CC9">
        <w:rPr>
          <w:rFonts w:ascii="Simplified Arabic" w:hAnsi="Simplified Arabic" w:cs="Simplified Arabic"/>
          <w:sz w:val="28"/>
          <w:szCs w:val="28"/>
          <w:rtl/>
          <w:lang w:bidi="ar-EG"/>
        </w:rPr>
        <w:t xml:space="preserve"> تقديم ،أحمد فتحى سرور، حقوق الطفل فى القانون المصرى ، الجزء الأول ، الأعمال الفكرية مكتبة الأسرة.</w:t>
      </w:r>
    </w:p>
    <w:p w:rsidR="00090F76"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3</w:t>
      </w:r>
      <w:r w:rsidRPr="00DC0CC9">
        <w:rPr>
          <w:rFonts w:ascii="Simplified Arabic" w:hAnsi="Simplified Arabic" w:cs="Simplified Arabic"/>
          <w:sz w:val="28"/>
          <w:szCs w:val="28"/>
          <w:rtl/>
          <w:lang w:bidi="ar-EG"/>
        </w:rPr>
        <w:t xml:space="preserve"> ــ</w:t>
      </w:r>
      <w:r w:rsidR="00090F76" w:rsidRPr="00DC0CC9">
        <w:rPr>
          <w:rFonts w:ascii="Simplified Arabic" w:hAnsi="Simplified Arabic" w:cs="Simplified Arabic"/>
          <w:sz w:val="28"/>
          <w:szCs w:val="28"/>
          <w:rtl/>
          <w:lang w:bidi="ar-EG"/>
        </w:rPr>
        <w:t xml:space="preserve">ـــ رفاعى ، إيمان عبد الحكيم (2013) </w:t>
      </w:r>
      <w:r w:rsidR="00FF3864" w:rsidRPr="00DC0CC9">
        <w:rPr>
          <w:rFonts w:ascii="Simplified Arabic" w:hAnsi="Simplified Arabic" w:cs="Simplified Arabic"/>
          <w:sz w:val="28"/>
          <w:szCs w:val="28"/>
          <w:rtl/>
          <w:lang w:bidi="ar-EG"/>
        </w:rPr>
        <w:t>.</w:t>
      </w:r>
      <w:r w:rsidR="00090F76" w:rsidRPr="00DC0CC9">
        <w:rPr>
          <w:rFonts w:ascii="Simplified Arabic" w:hAnsi="Simplified Arabic" w:cs="Simplified Arabic"/>
          <w:sz w:val="28"/>
          <w:szCs w:val="28"/>
          <w:rtl/>
          <w:lang w:bidi="ar-EG"/>
        </w:rPr>
        <w:t>" مدى تحقيق رياض الأطفال لمتطلبات حقوق الطفل بالتشريع المصرى "، رسالة ماجستير ،كلية التربية ، جامعة المنيا .</w:t>
      </w:r>
    </w:p>
    <w:p w:rsidR="00B66677" w:rsidRPr="00DC0CC9" w:rsidRDefault="00B666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14ــــــ زيدان ، فاطمة شحاته . (2004) . " مركز الطفل فى القانون الدولى " ، الدار الجامعية ، القاهرة .</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5</w:t>
      </w:r>
      <w:r w:rsidRPr="00DC0CC9">
        <w:rPr>
          <w:rFonts w:ascii="Simplified Arabic" w:hAnsi="Simplified Arabic" w:cs="Simplified Arabic"/>
          <w:sz w:val="28"/>
          <w:szCs w:val="28"/>
          <w:rtl/>
          <w:lang w:bidi="ar-EG"/>
        </w:rPr>
        <w:t xml:space="preserve"> ــ</w:t>
      </w:r>
      <w:r w:rsidR="00090F76" w:rsidRPr="00DC0CC9">
        <w:rPr>
          <w:rFonts w:ascii="Simplified Arabic" w:hAnsi="Simplified Arabic" w:cs="Simplified Arabic"/>
          <w:sz w:val="28"/>
          <w:szCs w:val="28"/>
          <w:rtl/>
          <w:lang w:bidi="ar-EG"/>
        </w:rPr>
        <w:t xml:space="preserve">ــ سمير ، حسام، (2010) </w:t>
      </w:r>
      <w:r w:rsidR="00FF3864" w:rsidRPr="00DC0CC9">
        <w:rPr>
          <w:rFonts w:ascii="Simplified Arabic" w:hAnsi="Simplified Arabic" w:cs="Simplified Arabic"/>
          <w:sz w:val="28"/>
          <w:szCs w:val="28"/>
          <w:rtl/>
          <w:lang w:bidi="ar-EG"/>
        </w:rPr>
        <w:t xml:space="preserve">. </w:t>
      </w:r>
      <w:r w:rsidR="00090F76" w:rsidRPr="00DC0CC9">
        <w:rPr>
          <w:rFonts w:ascii="Simplified Arabic" w:hAnsi="Simplified Arabic" w:cs="Simplified Arabic"/>
          <w:sz w:val="28"/>
          <w:szCs w:val="28"/>
          <w:rtl/>
          <w:lang w:bidi="ar-EG"/>
        </w:rPr>
        <w:t>حقوق الطفل كإطار مرجعى للمنهج ،</w:t>
      </w:r>
      <w:r w:rsidR="00756225" w:rsidRPr="00DC0CC9">
        <w:rPr>
          <w:rFonts w:ascii="Simplified Arabic" w:hAnsi="Simplified Arabic" w:cs="Simplified Arabic"/>
          <w:sz w:val="28"/>
          <w:szCs w:val="28"/>
          <w:rtl/>
          <w:lang w:bidi="ar-EG"/>
        </w:rPr>
        <w:t xml:space="preserve"> الأساس النظرى لمن</w:t>
      </w:r>
      <w:r w:rsidR="00090F76" w:rsidRPr="00DC0CC9">
        <w:rPr>
          <w:rFonts w:ascii="Simplified Arabic" w:hAnsi="Simplified Arabic" w:cs="Simplified Arabic"/>
          <w:sz w:val="28"/>
          <w:szCs w:val="28"/>
          <w:rtl/>
          <w:lang w:bidi="ar-EG"/>
        </w:rPr>
        <w:t>هج " حقى ألعب وأتعلم وأبتكر "،الطبعة الأولى ،</w:t>
      </w:r>
      <w:r w:rsidR="00756225" w:rsidRPr="00DC0CC9">
        <w:rPr>
          <w:rFonts w:ascii="Simplified Arabic" w:hAnsi="Simplified Arabic" w:cs="Simplified Arabic"/>
          <w:sz w:val="28"/>
          <w:szCs w:val="28"/>
          <w:rtl/>
          <w:lang w:bidi="ar-EG"/>
        </w:rPr>
        <w:t xml:space="preserve"> وزارة التربية والتعليم .</w:t>
      </w:r>
    </w:p>
    <w:p w:rsidR="00085E50"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6</w:t>
      </w:r>
      <w:r w:rsidRPr="00DC0CC9">
        <w:rPr>
          <w:rFonts w:ascii="Simplified Arabic" w:hAnsi="Simplified Arabic" w:cs="Simplified Arabic"/>
          <w:sz w:val="28"/>
          <w:szCs w:val="28"/>
          <w:rtl/>
          <w:lang w:bidi="ar-EG"/>
        </w:rPr>
        <w:t xml:space="preserve"> ـــــ </w:t>
      </w:r>
      <w:r w:rsidR="00085E50" w:rsidRPr="00DC0CC9">
        <w:rPr>
          <w:rFonts w:ascii="Simplified Arabic" w:hAnsi="Simplified Arabic" w:cs="Simplified Arabic"/>
          <w:sz w:val="28"/>
          <w:szCs w:val="28"/>
          <w:rtl/>
          <w:lang w:bidi="ar-EG"/>
        </w:rPr>
        <w:t>طلبة ، جابر محمود،(2004). البحث التربوى فى مجال تربية الطفل (الطرق العلمية ـــــ الممارثة البحثية )، الطبعة الأولى ، مكتبة الإيمان، المنصورة .</w:t>
      </w:r>
    </w:p>
    <w:p w:rsidR="00B500C9"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7</w:t>
      </w:r>
      <w:r w:rsidRPr="00DC0CC9">
        <w:rPr>
          <w:rFonts w:ascii="Simplified Arabic" w:hAnsi="Simplified Arabic" w:cs="Simplified Arabic"/>
          <w:sz w:val="28"/>
          <w:szCs w:val="28"/>
          <w:rtl/>
          <w:lang w:bidi="ar-EG"/>
        </w:rPr>
        <w:t xml:space="preserve"> </w:t>
      </w:r>
      <w:r w:rsidR="00B500C9" w:rsidRPr="00DC0CC9">
        <w:rPr>
          <w:rFonts w:ascii="Simplified Arabic" w:hAnsi="Simplified Arabic" w:cs="Simplified Arabic"/>
          <w:sz w:val="28"/>
          <w:szCs w:val="28"/>
          <w:rtl/>
          <w:lang w:bidi="ar-EG"/>
        </w:rPr>
        <w:t xml:space="preserve">ـــــ </w:t>
      </w:r>
      <w:r w:rsidR="00085E50" w:rsidRPr="00DC0CC9">
        <w:rPr>
          <w:rFonts w:ascii="Simplified Arabic" w:hAnsi="Simplified Arabic" w:cs="Simplified Arabic"/>
          <w:sz w:val="28"/>
          <w:szCs w:val="28"/>
          <w:rtl/>
          <w:lang w:bidi="ar-EG"/>
        </w:rPr>
        <w:t>عمار ، حامد ،(1993). التنمية البشرية فى الوطن العربى ،الإحصاءات والوثائق ــــــ2، الطبعة الأولى ، سينا للنشر ،القاهرة .</w:t>
      </w:r>
    </w:p>
    <w:p w:rsidR="00756225"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8</w:t>
      </w:r>
      <w:r w:rsidRPr="00DC0CC9">
        <w:rPr>
          <w:rFonts w:ascii="Simplified Arabic" w:hAnsi="Simplified Arabic" w:cs="Simplified Arabic"/>
          <w:sz w:val="28"/>
          <w:szCs w:val="28"/>
          <w:rtl/>
          <w:lang w:bidi="ar-EG"/>
        </w:rPr>
        <w:t xml:space="preserve"> ـــ</w:t>
      </w:r>
      <w:r w:rsidR="00FF3864" w:rsidRPr="00DC0CC9">
        <w:rPr>
          <w:rFonts w:ascii="Simplified Arabic" w:hAnsi="Simplified Arabic" w:cs="Simplified Arabic"/>
          <w:sz w:val="28"/>
          <w:szCs w:val="28"/>
          <w:rtl/>
          <w:lang w:bidi="ar-EG"/>
        </w:rPr>
        <w:t xml:space="preserve">ــ عواد ، أسماء شفيق (2012) . </w:t>
      </w:r>
      <w:r w:rsidR="00756225" w:rsidRPr="00DC0CC9">
        <w:rPr>
          <w:rFonts w:ascii="Simplified Arabic" w:hAnsi="Simplified Arabic" w:cs="Simplified Arabic"/>
          <w:sz w:val="28"/>
          <w:szCs w:val="28"/>
          <w:rtl/>
          <w:lang w:bidi="ar-EG"/>
        </w:rPr>
        <w:t>تصور مقترح لبرنامج عن ثقافة حقوق الطفل لكل من الأسرة ومشرفات دور الحضانة بالريف المصرى ، رسالة ماجستير ، القاهرة .</w:t>
      </w:r>
    </w:p>
    <w:p w:rsidR="00BB1A53" w:rsidRPr="00DC0CC9" w:rsidRDefault="00805C0E"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1</w:t>
      </w:r>
      <w:r w:rsidR="00B66677" w:rsidRPr="00DC0CC9">
        <w:rPr>
          <w:rFonts w:ascii="Simplified Arabic" w:hAnsi="Simplified Arabic" w:cs="Simplified Arabic"/>
          <w:sz w:val="28"/>
          <w:szCs w:val="28"/>
          <w:rtl/>
          <w:lang w:bidi="ar-EG"/>
        </w:rPr>
        <w:t>9</w:t>
      </w:r>
      <w:r w:rsidRPr="00DC0CC9">
        <w:rPr>
          <w:rFonts w:ascii="Simplified Arabic" w:hAnsi="Simplified Arabic" w:cs="Simplified Arabic"/>
          <w:sz w:val="28"/>
          <w:szCs w:val="28"/>
          <w:rtl/>
          <w:lang w:bidi="ar-EG"/>
        </w:rPr>
        <w:t xml:space="preserve"> ـــ</w:t>
      </w:r>
      <w:r w:rsidR="00090F76" w:rsidRPr="00DC0CC9">
        <w:rPr>
          <w:rFonts w:ascii="Simplified Arabic" w:hAnsi="Simplified Arabic" w:cs="Simplified Arabic"/>
          <w:sz w:val="28"/>
          <w:szCs w:val="28"/>
          <w:rtl/>
          <w:lang w:bidi="ar-EG"/>
        </w:rPr>
        <w:t xml:space="preserve">ــ عبد العزيز ، طلال ، (2003) </w:t>
      </w:r>
      <w:r w:rsidR="00FF3864" w:rsidRPr="00DC0CC9">
        <w:rPr>
          <w:rFonts w:ascii="Simplified Arabic" w:hAnsi="Simplified Arabic" w:cs="Simplified Arabic"/>
          <w:sz w:val="28"/>
          <w:szCs w:val="28"/>
          <w:rtl/>
          <w:lang w:bidi="ar-EG"/>
        </w:rPr>
        <w:t>.</w:t>
      </w:r>
      <w:r w:rsidR="00BB1A53" w:rsidRPr="00DC0CC9">
        <w:rPr>
          <w:rFonts w:ascii="Simplified Arabic" w:hAnsi="Simplified Arabic" w:cs="Simplified Arabic"/>
          <w:sz w:val="28"/>
          <w:szCs w:val="28"/>
          <w:rtl/>
          <w:lang w:bidi="ar-EG"/>
        </w:rPr>
        <w:t xml:space="preserve"> الم</w:t>
      </w:r>
      <w:r w:rsidR="00090F76" w:rsidRPr="00DC0CC9">
        <w:rPr>
          <w:rFonts w:ascii="Simplified Arabic" w:hAnsi="Simplified Arabic" w:cs="Simplified Arabic"/>
          <w:sz w:val="28"/>
          <w:szCs w:val="28"/>
          <w:rtl/>
          <w:lang w:bidi="ar-EG"/>
        </w:rPr>
        <w:t>نهج التكاملى لكفالة حقوق الطفل ، الطبعة الأولى ،</w:t>
      </w:r>
      <w:r w:rsidR="00BB1A53" w:rsidRPr="00DC0CC9">
        <w:rPr>
          <w:rFonts w:ascii="Simplified Arabic" w:hAnsi="Simplified Arabic" w:cs="Simplified Arabic"/>
          <w:sz w:val="28"/>
          <w:szCs w:val="28"/>
          <w:rtl/>
          <w:lang w:bidi="ar-EG"/>
        </w:rPr>
        <w:t xml:space="preserve"> المجلس العربى للطفولة والتنمية .</w:t>
      </w:r>
    </w:p>
    <w:p w:rsidR="00090F76" w:rsidRPr="00DC0CC9" w:rsidRDefault="00B6667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20</w:t>
      </w:r>
      <w:r w:rsidR="00805C0E" w:rsidRPr="00DC0CC9">
        <w:rPr>
          <w:rFonts w:ascii="Simplified Arabic" w:hAnsi="Simplified Arabic" w:cs="Simplified Arabic"/>
          <w:sz w:val="28"/>
          <w:szCs w:val="28"/>
          <w:rtl/>
          <w:lang w:bidi="ar-EG"/>
        </w:rPr>
        <w:t>ــــ</w:t>
      </w:r>
      <w:r w:rsidRPr="00DC0CC9">
        <w:rPr>
          <w:rFonts w:ascii="Simplified Arabic" w:hAnsi="Simplified Arabic" w:cs="Simplified Arabic"/>
          <w:sz w:val="28"/>
          <w:szCs w:val="28"/>
          <w:rtl/>
          <w:lang w:bidi="ar-EG"/>
        </w:rPr>
        <w:t xml:space="preserve">ــ </w:t>
      </w:r>
      <w:r w:rsidR="00090F76" w:rsidRPr="00DC0CC9">
        <w:rPr>
          <w:rFonts w:ascii="Simplified Arabic" w:hAnsi="Simplified Arabic" w:cs="Simplified Arabic"/>
          <w:sz w:val="28"/>
          <w:szCs w:val="28"/>
          <w:rtl/>
          <w:lang w:bidi="ar-EG"/>
        </w:rPr>
        <w:t>علام ، وائل . (1999) . " الإتفاقيات الدولية لحقوق الإنسان "، الطبعة الأولى،</w:t>
      </w:r>
      <w:r w:rsidRPr="00DC0CC9">
        <w:rPr>
          <w:rFonts w:ascii="Simplified Arabic" w:hAnsi="Simplified Arabic" w:cs="Simplified Arabic"/>
          <w:sz w:val="28"/>
          <w:szCs w:val="28"/>
          <w:rtl/>
          <w:lang w:bidi="ar-EG"/>
        </w:rPr>
        <w:t xml:space="preserve"> دار المسيرة.</w:t>
      </w:r>
    </w:p>
    <w:p w:rsidR="00BB1A53" w:rsidRPr="00DC0CC9" w:rsidRDefault="00AA171D"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rtl/>
          <w:lang w:bidi="ar-EG"/>
        </w:rPr>
        <w:t>ثانيا ً: المراجع الأجنبية :</w:t>
      </w:r>
      <w:r w:rsidR="00BB1A53" w:rsidRPr="00DC0CC9">
        <w:rPr>
          <w:rFonts w:ascii="Simplified Arabic" w:hAnsi="Simplified Arabic" w:cs="Simplified Arabic"/>
          <w:sz w:val="28"/>
          <w:szCs w:val="28"/>
          <w:rtl/>
          <w:lang w:bidi="ar-EG"/>
        </w:rPr>
        <w:t xml:space="preserve"> </w:t>
      </w:r>
    </w:p>
    <w:p w:rsidR="004A72B7" w:rsidRPr="00DC0CC9" w:rsidRDefault="004A72B7"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lastRenderedPageBreak/>
        <w:t xml:space="preserve"> </w:t>
      </w:r>
      <w:r w:rsidRPr="00DC0CC9">
        <w:rPr>
          <w:rFonts w:ascii="Simplified Arabic" w:hAnsi="Simplified Arabic" w:cs="Simplified Arabic"/>
          <w:sz w:val="28"/>
          <w:szCs w:val="28"/>
          <w:lang w:bidi="ar-EG"/>
        </w:rPr>
        <w:t xml:space="preserve"> </w:t>
      </w:r>
      <w:r w:rsidR="00770B1A" w:rsidRPr="00DC0CC9">
        <w:rPr>
          <w:rFonts w:ascii="Simplified Arabic" w:hAnsi="Simplified Arabic" w:cs="Simplified Arabic"/>
          <w:sz w:val="28"/>
          <w:szCs w:val="28"/>
          <w:lang w:bidi="ar-EG"/>
        </w:rPr>
        <w:t>21</w:t>
      </w:r>
      <w:r w:rsidRPr="00DC0CC9">
        <w:rPr>
          <w:rFonts w:ascii="Simplified Arabic" w:hAnsi="Simplified Arabic" w:cs="Simplified Arabic"/>
          <w:sz w:val="28"/>
          <w:szCs w:val="28"/>
          <w:lang w:bidi="ar-EG"/>
        </w:rPr>
        <w:t>- Papeschi , Luciana Luisa . (2004) . The Rights of the Child , United Nation Committee on the Rights of the Child , Palais Wilson , Geneva</w:t>
      </w:r>
      <w:r w:rsidRPr="00DC0CC9">
        <w:rPr>
          <w:rFonts w:ascii="Simplified Arabic" w:hAnsi="Simplified Arabic" w:cs="Simplified Arabic"/>
          <w:sz w:val="28"/>
          <w:szCs w:val="28"/>
          <w:rtl/>
          <w:lang w:bidi="ar-EG"/>
        </w:rPr>
        <w:t>.</w:t>
      </w:r>
    </w:p>
    <w:p w:rsidR="00BB1A53" w:rsidRPr="00DC0CC9" w:rsidRDefault="00770B1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lang w:bidi="ar-EG"/>
        </w:rPr>
        <w:t>22</w:t>
      </w:r>
      <w:r w:rsidR="00BB1A53" w:rsidRPr="00DC0CC9">
        <w:rPr>
          <w:rFonts w:ascii="Simplified Arabic" w:hAnsi="Simplified Arabic" w:cs="Simplified Arabic"/>
          <w:sz w:val="28"/>
          <w:szCs w:val="28"/>
          <w:lang w:bidi="ar-EG"/>
        </w:rPr>
        <w:t xml:space="preserve"> -Rae , Judith .(2006) . Indigenous Children Rights and Reality “ A Report on Indigenous Children and U .N. Convention on the Rights of the Child " . First Nation Child and Family Caring Society of Canada.</w:t>
      </w:r>
      <w:r w:rsidR="00BB1A53" w:rsidRPr="00DC0CC9">
        <w:rPr>
          <w:rFonts w:ascii="Simplified Arabic" w:hAnsi="Simplified Arabic" w:cs="Simplified Arabic"/>
          <w:sz w:val="28"/>
          <w:szCs w:val="28"/>
          <w:rtl/>
          <w:lang w:bidi="ar-EG"/>
        </w:rPr>
        <w:t xml:space="preserve"> </w:t>
      </w:r>
    </w:p>
    <w:p w:rsidR="00716F01" w:rsidRPr="00DC0CC9" w:rsidRDefault="00770B1A"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lang w:bidi="ar-EG"/>
        </w:rPr>
        <w:t>23</w:t>
      </w:r>
      <w:r w:rsidR="00AA171D" w:rsidRPr="00DC0CC9">
        <w:rPr>
          <w:rFonts w:ascii="Simplified Arabic" w:hAnsi="Simplified Arabic" w:cs="Simplified Arabic"/>
          <w:sz w:val="28"/>
          <w:szCs w:val="28"/>
          <w:lang w:bidi="ar-EG"/>
        </w:rPr>
        <w:t>_ Willow,Carolyne,(2009),Involving Children and Young People in Violence Prevention and Protection, Executive Summary of Regional Workshop for Save the Children and Partners</w:t>
      </w:r>
      <w:r w:rsidR="00716F01" w:rsidRPr="00DC0CC9">
        <w:rPr>
          <w:rFonts w:ascii="Simplified Arabic" w:hAnsi="Simplified Arabic" w:cs="Simplified Arabic"/>
          <w:sz w:val="28"/>
          <w:szCs w:val="28"/>
          <w:lang w:bidi="ar-EG"/>
        </w:rPr>
        <w:t xml:space="preserve">, </w:t>
      </w:r>
      <w:r w:rsidR="00716F01" w:rsidRPr="00DC0CC9">
        <w:rPr>
          <w:rFonts w:ascii="Simplified Arabic" w:hAnsi="Simplified Arabic" w:cs="Simplified Arabic"/>
          <w:sz w:val="28"/>
          <w:szCs w:val="28"/>
          <w:u w:val="single"/>
          <w:lang w:bidi="ar-EG"/>
        </w:rPr>
        <w:t>Save the Children Sweden on behalf of the International Save the Children Alliance</w:t>
      </w:r>
      <w:r w:rsidR="00716F01" w:rsidRPr="00DC0CC9">
        <w:rPr>
          <w:rFonts w:ascii="Simplified Arabic" w:hAnsi="Simplified Arabic" w:cs="Simplified Arabic"/>
          <w:sz w:val="28"/>
          <w:szCs w:val="28"/>
          <w:lang w:bidi="ar-EG"/>
        </w:rPr>
        <w:t>,</w:t>
      </w:r>
    </w:p>
    <w:p w:rsidR="00354C89" w:rsidRPr="00DC0CC9" w:rsidRDefault="00716F01"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lang w:bidi="ar-EG"/>
        </w:rPr>
        <w:t xml:space="preserve">Bangkok, 5-6 March 2009.                                                </w:t>
      </w:r>
      <w:r w:rsidR="00AA171D" w:rsidRPr="00DC0CC9">
        <w:rPr>
          <w:rFonts w:ascii="Simplified Arabic" w:hAnsi="Simplified Arabic" w:cs="Simplified Arabic"/>
          <w:sz w:val="28"/>
          <w:szCs w:val="28"/>
          <w:lang w:bidi="ar-EG"/>
        </w:rPr>
        <w:t xml:space="preserve"> </w:t>
      </w:r>
    </w:p>
    <w:p w:rsidR="00E7534D" w:rsidRPr="00DC0CC9" w:rsidRDefault="00E7534D" w:rsidP="00DC0CC9">
      <w:pPr>
        <w:pStyle w:val="ListParagraph"/>
        <w:numPr>
          <w:ilvl w:val="0"/>
          <w:numId w:val="9"/>
        </w:num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Wald,M . (2004) , Child rights of cultural contemns , internationa</w:t>
      </w:r>
      <w:r w:rsidRPr="00DC0CC9">
        <w:rPr>
          <w:rFonts w:ascii="Simplified Arabic" w:hAnsi="Simplified Arabic" w:cs="Simplified Arabic"/>
          <w:sz w:val="28"/>
          <w:szCs w:val="28"/>
          <w:rtl/>
          <w:lang w:bidi="ar-EG"/>
        </w:rPr>
        <w:t xml:space="preserve"> -</w:t>
      </w:r>
      <w:r w:rsidR="00770B1A" w:rsidRPr="00DC0CC9">
        <w:rPr>
          <w:rFonts w:ascii="Simplified Arabic" w:hAnsi="Simplified Arabic" w:cs="Simplified Arabic"/>
          <w:sz w:val="28"/>
          <w:szCs w:val="28"/>
          <w:lang w:bidi="ar-EG"/>
        </w:rPr>
        <w:t>24</w:t>
      </w:r>
    </w:p>
    <w:p w:rsidR="00354C89" w:rsidRPr="00DC0CC9" w:rsidRDefault="00E7534D" w:rsidP="00DC0CC9">
      <w:pPr>
        <w:pStyle w:val="ListParagraph"/>
        <w:numPr>
          <w:ilvl w:val="0"/>
          <w:numId w:val="9"/>
        </w:num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 xml:space="preserve">behavioral scienc Encyclopedia social ,                       </w:t>
      </w:r>
    </w:p>
    <w:p w:rsidR="00B66677" w:rsidRPr="00DC0CC9" w:rsidRDefault="00770B1A" w:rsidP="00DC0CC9">
      <w:pPr>
        <w:bidi w:val="0"/>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25</w:t>
      </w:r>
      <w:r w:rsidR="00DA4D19" w:rsidRPr="00DC0CC9">
        <w:rPr>
          <w:rFonts w:ascii="Simplified Arabic" w:hAnsi="Simplified Arabic" w:cs="Simplified Arabic"/>
          <w:sz w:val="28"/>
          <w:szCs w:val="28"/>
          <w:lang w:bidi="ar-EG"/>
        </w:rPr>
        <w:t>-</w:t>
      </w:r>
      <w:r w:rsidR="006C6BAE" w:rsidRPr="00DC0CC9">
        <w:rPr>
          <w:rFonts w:ascii="Simplified Arabic" w:hAnsi="Simplified Arabic" w:cs="Simplified Arabic"/>
          <w:sz w:val="28"/>
          <w:szCs w:val="28"/>
          <w:lang w:bidi="ar-EG"/>
        </w:rPr>
        <w:t xml:space="preserve">    Elspeth.W, and others </w:t>
      </w:r>
      <w:r w:rsidR="00DA4D19" w:rsidRPr="00DC0CC9">
        <w:rPr>
          <w:rFonts w:ascii="Simplified Arabic" w:hAnsi="Simplified Arabic" w:cs="Simplified Arabic"/>
          <w:sz w:val="28"/>
          <w:szCs w:val="28"/>
          <w:lang w:bidi="ar-EG"/>
        </w:rPr>
        <w:t xml:space="preserve"> (2009) .Using the un</w:t>
      </w:r>
      <w:r w:rsidR="006C6BAE" w:rsidRPr="00DC0CC9">
        <w:rPr>
          <w:rFonts w:ascii="Simplified Arabic" w:hAnsi="Simplified Arabic" w:cs="Simplified Arabic"/>
          <w:sz w:val="28"/>
          <w:szCs w:val="28"/>
          <w:lang w:bidi="ar-EG"/>
        </w:rPr>
        <w:t xml:space="preserve"> </w:t>
      </w:r>
      <w:r w:rsidR="00805C0E" w:rsidRPr="00DC0CC9">
        <w:rPr>
          <w:rFonts w:ascii="Simplified Arabic" w:hAnsi="Simplified Arabic" w:cs="Simplified Arabic"/>
          <w:sz w:val="28"/>
          <w:szCs w:val="28"/>
          <w:lang w:bidi="ar-EG"/>
        </w:rPr>
        <w:t>convention on the   rights</w:t>
      </w:r>
      <w:r w:rsidR="006C6BAE" w:rsidRPr="00DC0CC9">
        <w:rPr>
          <w:rFonts w:ascii="Simplified Arabic" w:hAnsi="Simplified Arabic" w:cs="Simplified Arabic"/>
          <w:sz w:val="28"/>
          <w:szCs w:val="28"/>
          <w:lang w:bidi="ar-EG"/>
        </w:rPr>
        <w:t xml:space="preserve">  </w:t>
      </w:r>
      <w:r w:rsidR="00805C0E" w:rsidRPr="00DC0CC9">
        <w:rPr>
          <w:rFonts w:ascii="Simplified Arabic" w:hAnsi="Simplified Arabic" w:cs="Simplified Arabic"/>
          <w:sz w:val="28"/>
          <w:szCs w:val="28"/>
          <w:lang w:bidi="ar-EG"/>
        </w:rPr>
        <w:t xml:space="preserve">of children`s to improve  the health and education of children, Vol.19,Issue 9, ep. P.430,                   </w:t>
      </w:r>
    </w:p>
    <w:p w:rsidR="00354C89" w:rsidRPr="00DC0CC9" w:rsidRDefault="00B66677" w:rsidP="00DC0CC9">
      <w:pPr>
        <w:spacing w:after="0" w:line="360" w:lineRule="auto"/>
        <w:jc w:val="both"/>
        <w:rPr>
          <w:rFonts w:ascii="Simplified Arabic" w:hAnsi="Simplified Arabic" w:cs="Simplified Arabic"/>
          <w:b/>
          <w:bCs/>
          <w:sz w:val="28"/>
          <w:szCs w:val="28"/>
          <w:u w:val="single"/>
          <w:rtl/>
          <w:lang w:bidi="ar-EG"/>
        </w:rPr>
      </w:pPr>
      <w:r w:rsidRPr="00DC0CC9">
        <w:rPr>
          <w:rFonts w:ascii="Simplified Arabic" w:hAnsi="Simplified Arabic" w:cs="Simplified Arabic"/>
          <w:b/>
          <w:bCs/>
          <w:sz w:val="28"/>
          <w:szCs w:val="28"/>
          <w:rtl/>
          <w:lang w:bidi="ar-EG"/>
        </w:rPr>
        <w:t xml:space="preserve">                              </w:t>
      </w:r>
      <w:r w:rsidR="00BD2D20" w:rsidRPr="00DC0CC9">
        <w:rPr>
          <w:rFonts w:ascii="Simplified Arabic" w:hAnsi="Simplified Arabic" w:cs="Simplified Arabic"/>
          <w:b/>
          <w:bCs/>
          <w:sz w:val="28"/>
          <w:szCs w:val="28"/>
          <w:u w:val="single"/>
          <w:rtl/>
          <w:lang w:bidi="ar-EG"/>
        </w:rPr>
        <w:t xml:space="preserve">ملخص الدراسة </w:t>
      </w:r>
    </w:p>
    <w:p w:rsidR="00BD2D20" w:rsidRPr="00DC0CC9" w:rsidRDefault="00BD2D2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تفقد حقوق الإنسان مدلولها وقوتها إذا اُعتبرت حقوقاً منفصله، لذلك يتعين مراعاة الارتباط والتفاعل المتبادل بين الحقوق توطئة لكفالة مضامنيها. وفي حين تنص الاتفاقات الدولية لحقوق الطفل علي وجوب تنمية شخصية الطفل ومواهبه وقدراته العقلية والبدنية إلى أقصي إمكانتها، كما تشير ديباجة الاتفاقية إلى وجوب مراعاة التكامل والتناغم بين الجهود الساعية إلى تحقيق هذا الهدف، إلا أن العديد من الدراسات تُفصح عن غياب هذا التكامل في جمهورية مصر العربية. ولقد استهدفت الدراسة الحالية رصد حقوق الطفل الواردة في الاعلانات والمواثيق الدولية، وعرض لواقع تطبيق اتفاقية حقوق الطفل في مصر.</w:t>
      </w:r>
    </w:p>
    <w:p w:rsidR="00BD2D20" w:rsidRPr="00DC0CC9" w:rsidRDefault="00BD2D2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sz w:val="28"/>
          <w:szCs w:val="28"/>
          <w:rtl/>
          <w:lang w:bidi="ar-EG"/>
        </w:rPr>
        <w:t>استخدمت الدراسة المنهج "الوصفي التحليلي" لتحقيق أهدافها، كما وضعت تصوراً مقترحاً يتضمن استراتيجية متكاملة لتطبيق مبادىء اتفاقية حقوق الطفل في مصر بالكفاءة والفعالية المطلوبين.</w:t>
      </w:r>
    </w:p>
    <w:p w:rsidR="00354C89" w:rsidRPr="00DC0CC9" w:rsidRDefault="00BD2D20" w:rsidP="00DC0CC9">
      <w:pPr>
        <w:spacing w:after="0" w:line="360" w:lineRule="auto"/>
        <w:jc w:val="both"/>
        <w:rPr>
          <w:rFonts w:ascii="Simplified Arabic" w:hAnsi="Simplified Arabic" w:cs="Simplified Arabic"/>
          <w:sz w:val="28"/>
          <w:szCs w:val="28"/>
          <w:rtl/>
          <w:lang w:bidi="ar-EG"/>
        </w:rPr>
      </w:pPr>
      <w:r w:rsidRPr="00DC0CC9">
        <w:rPr>
          <w:rFonts w:ascii="Simplified Arabic" w:hAnsi="Simplified Arabic" w:cs="Simplified Arabic"/>
          <w:b/>
          <w:bCs/>
          <w:sz w:val="28"/>
          <w:szCs w:val="28"/>
          <w:u w:val="single"/>
          <w:lang w:bidi="ar-EG"/>
        </w:rPr>
        <w:t>Summar</w:t>
      </w:r>
      <w:r w:rsidRPr="00DC0CC9">
        <w:rPr>
          <w:rFonts w:ascii="Simplified Arabic" w:hAnsi="Simplified Arabic" w:cs="Simplified Arabic"/>
          <w:b/>
          <w:bCs/>
          <w:sz w:val="28"/>
          <w:szCs w:val="28"/>
          <w:lang w:bidi="ar-EG"/>
        </w:rPr>
        <w:t>y</w:t>
      </w:r>
      <w:r w:rsidR="000918A0" w:rsidRPr="00DC0CC9">
        <w:rPr>
          <w:rFonts w:ascii="Simplified Arabic" w:hAnsi="Simplified Arabic" w:cs="Simplified Arabic"/>
          <w:sz w:val="28"/>
          <w:szCs w:val="28"/>
          <w:lang w:bidi="ar-EG"/>
        </w:rPr>
        <w:t xml:space="preserve">                                               </w:t>
      </w:r>
      <w:r w:rsidR="00B66677" w:rsidRPr="00DC0CC9">
        <w:rPr>
          <w:rFonts w:ascii="Simplified Arabic" w:hAnsi="Simplified Arabic" w:cs="Simplified Arabic"/>
          <w:sz w:val="28"/>
          <w:szCs w:val="28"/>
          <w:lang w:bidi="ar-EG"/>
        </w:rPr>
        <w:t xml:space="preserve">  </w:t>
      </w:r>
    </w:p>
    <w:p w:rsidR="00BD2D20" w:rsidRPr="00DC0CC9" w:rsidRDefault="00BD2D20"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 xml:space="preserve">Human rights lose their significance and power if they are considered separate rights. Therefore, the link and interaction between rights must be </w:t>
      </w:r>
      <w:r w:rsidRPr="00DC0CC9">
        <w:rPr>
          <w:rFonts w:ascii="Simplified Arabic" w:hAnsi="Simplified Arabic" w:cs="Simplified Arabic"/>
          <w:sz w:val="28"/>
          <w:szCs w:val="28"/>
          <w:lang w:bidi="ar-EG"/>
        </w:rPr>
        <w:lastRenderedPageBreak/>
        <w:t xml:space="preserve">taken into account in preparation for ensuring their implications. Despite the fact that the Child Rights Convention calls for developing the child's personality, talents and mental and physical abilities to their full potential and that there must be integration and harmony between the efforts exerted to achieve this goal, many studies reveal that there is no such integration in the Arab Republic of Egypt. The current study has aimed at identifying the children's rights contained in international declarations and charters and displaying the reality of the application of the Child Rights Convention in Egypt.                                                                </w:t>
      </w:r>
    </w:p>
    <w:p w:rsidR="00374DB2" w:rsidRPr="00DC0CC9" w:rsidRDefault="00BD2D20" w:rsidP="00DC0CC9">
      <w:pPr>
        <w:spacing w:after="0" w:line="360" w:lineRule="auto"/>
        <w:jc w:val="both"/>
        <w:rPr>
          <w:rFonts w:ascii="Simplified Arabic" w:hAnsi="Simplified Arabic" w:cs="Simplified Arabic"/>
          <w:sz w:val="28"/>
          <w:szCs w:val="28"/>
          <w:lang w:bidi="ar-EG"/>
        </w:rPr>
      </w:pPr>
      <w:r w:rsidRPr="00DC0CC9">
        <w:rPr>
          <w:rFonts w:ascii="Simplified Arabic" w:hAnsi="Simplified Arabic" w:cs="Simplified Arabic"/>
          <w:sz w:val="28"/>
          <w:szCs w:val="28"/>
          <w:lang w:bidi="ar-EG"/>
        </w:rPr>
        <w:t xml:space="preserve">The study uses the descriptive analytical approach to achieve its objectives and to provide a suggested proposal including an integrated strategy for the application of the principles of the Child Rights Convention in Egypt.                                                                                             </w:t>
      </w:r>
    </w:p>
    <w:sectPr w:rsidR="00374DB2" w:rsidRPr="00DC0CC9" w:rsidSect="00DC0CC9">
      <w:pgSz w:w="11906" w:h="16838"/>
      <w:pgMar w:top="1701" w:right="1700"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BFA" w:rsidRDefault="00F90BFA" w:rsidP="00370065">
      <w:pPr>
        <w:spacing w:after="0" w:line="240" w:lineRule="auto"/>
      </w:pPr>
      <w:r>
        <w:separator/>
      </w:r>
    </w:p>
  </w:endnote>
  <w:endnote w:type="continuationSeparator" w:id="0">
    <w:p w:rsidR="00F90BFA" w:rsidRDefault="00F90BFA" w:rsidP="0037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BFA" w:rsidRDefault="00F90BFA" w:rsidP="00370065">
      <w:pPr>
        <w:spacing w:after="0" w:line="240" w:lineRule="auto"/>
      </w:pPr>
      <w:r>
        <w:separator/>
      </w:r>
    </w:p>
  </w:footnote>
  <w:footnote w:type="continuationSeparator" w:id="0">
    <w:p w:rsidR="00F90BFA" w:rsidRDefault="00F90BFA" w:rsidP="00370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8E0"/>
    <w:multiLevelType w:val="hybridMultilevel"/>
    <w:tmpl w:val="303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A3A8A"/>
    <w:multiLevelType w:val="hybridMultilevel"/>
    <w:tmpl w:val="EB9E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02AA9"/>
    <w:multiLevelType w:val="hybridMultilevel"/>
    <w:tmpl w:val="614634C6"/>
    <w:lvl w:ilvl="0" w:tplc="E95E834C">
      <w:numFmt w:val="bullet"/>
      <w:lvlText w:val="-"/>
      <w:lvlJc w:val="left"/>
      <w:pPr>
        <w:ind w:left="7980" w:hanging="76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B4C12"/>
    <w:multiLevelType w:val="hybridMultilevel"/>
    <w:tmpl w:val="B15CA1E2"/>
    <w:lvl w:ilvl="0" w:tplc="6A501004">
      <w:start w:val="2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34637"/>
    <w:multiLevelType w:val="hybridMultilevel"/>
    <w:tmpl w:val="B9D8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DB3429"/>
    <w:multiLevelType w:val="hybridMultilevel"/>
    <w:tmpl w:val="1DA214DA"/>
    <w:lvl w:ilvl="0" w:tplc="26F4A8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C61CA"/>
    <w:multiLevelType w:val="hybridMultilevel"/>
    <w:tmpl w:val="200AA63A"/>
    <w:lvl w:ilvl="0" w:tplc="45ECFB5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824BB"/>
    <w:multiLevelType w:val="hybridMultilevel"/>
    <w:tmpl w:val="6CB01CE0"/>
    <w:lvl w:ilvl="0" w:tplc="5FB6482E">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6D136F"/>
    <w:multiLevelType w:val="hybridMultilevel"/>
    <w:tmpl w:val="8FE4BB0C"/>
    <w:lvl w:ilvl="0" w:tplc="4D9E1E2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3430F8"/>
    <w:multiLevelType w:val="hybridMultilevel"/>
    <w:tmpl w:val="DCD42CE2"/>
    <w:lvl w:ilvl="0" w:tplc="534AD4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8"/>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90"/>
    <w:rsid w:val="00033E66"/>
    <w:rsid w:val="00063380"/>
    <w:rsid w:val="00073272"/>
    <w:rsid w:val="00085E50"/>
    <w:rsid w:val="00090F76"/>
    <w:rsid w:val="000918A0"/>
    <w:rsid w:val="000B5CE0"/>
    <w:rsid w:val="000C3DC8"/>
    <w:rsid w:val="000E7A45"/>
    <w:rsid w:val="000F5E99"/>
    <w:rsid w:val="0011199B"/>
    <w:rsid w:val="00121F81"/>
    <w:rsid w:val="00123397"/>
    <w:rsid w:val="00137405"/>
    <w:rsid w:val="001404C7"/>
    <w:rsid w:val="001602FF"/>
    <w:rsid w:val="00177D2A"/>
    <w:rsid w:val="001D110A"/>
    <w:rsid w:val="00227D73"/>
    <w:rsid w:val="002C4605"/>
    <w:rsid w:val="002C497A"/>
    <w:rsid w:val="002E5157"/>
    <w:rsid w:val="002F73BC"/>
    <w:rsid w:val="00354C89"/>
    <w:rsid w:val="00364CDD"/>
    <w:rsid w:val="00370065"/>
    <w:rsid w:val="00374DB2"/>
    <w:rsid w:val="003B43A5"/>
    <w:rsid w:val="003E33B3"/>
    <w:rsid w:val="003F2EEF"/>
    <w:rsid w:val="003F3494"/>
    <w:rsid w:val="003F5A77"/>
    <w:rsid w:val="00400BF9"/>
    <w:rsid w:val="00420707"/>
    <w:rsid w:val="00431382"/>
    <w:rsid w:val="0047526B"/>
    <w:rsid w:val="004A72B7"/>
    <w:rsid w:val="004C519C"/>
    <w:rsid w:val="004C55EF"/>
    <w:rsid w:val="00523652"/>
    <w:rsid w:val="00577D50"/>
    <w:rsid w:val="00591A48"/>
    <w:rsid w:val="005A2C33"/>
    <w:rsid w:val="006004DE"/>
    <w:rsid w:val="00607D0E"/>
    <w:rsid w:val="00617D49"/>
    <w:rsid w:val="006429FB"/>
    <w:rsid w:val="00652663"/>
    <w:rsid w:val="006534E0"/>
    <w:rsid w:val="006B648B"/>
    <w:rsid w:val="006B7E0C"/>
    <w:rsid w:val="006C6BAE"/>
    <w:rsid w:val="006E07B4"/>
    <w:rsid w:val="006F7F90"/>
    <w:rsid w:val="00716F01"/>
    <w:rsid w:val="00744DAA"/>
    <w:rsid w:val="00745A07"/>
    <w:rsid w:val="00752D26"/>
    <w:rsid w:val="00756225"/>
    <w:rsid w:val="007634D6"/>
    <w:rsid w:val="00770B1A"/>
    <w:rsid w:val="007773D2"/>
    <w:rsid w:val="00783C28"/>
    <w:rsid w:val="00791055"/>
    <w:rsid w:val="007D2542"/>
    <w:rsid w:val="00805C0E"/>
    <w:rsid w:val="00805E1A"/>
    <w:rsid w:val="0088100A"/>
    <w:rsid w:val="008A1824"/>
    <w:rsid w:val="008B3D2B"/>
    <w:rsid w:val="008B4624"/>
    <w:rsid w:val="008D17B5"/>
    <w:rsid w:val="008E3996"/>
    <w:rsid w:val="008F7891"/>
    <w:rsid w:val="00946B20"/>
    <w:rsid w:val="00997C61"/>
    <w:rsid w:val="009A1144"/>
    <w:rsid w:val="009A6DA6"/>
    <w:rsid w:val="009C3770"/>
    <w:rsid w:val="009E27F6"/>
    <w:rsid w:val="00A15343"/>
    <w:rsid w:val="00A60871"/>
    <w:rsid w:val="00A65D7E"/>
    <w:rsid w:val="00A93844"/>
    <w:rsid w:val="00A96651"/>
    <w:rsid w:val="00AA171D"/>
    <w:rsid w:val="00AB2A90"/>
    <w:rsid w:val="00AC2EC6"/>
    <w:rsid w:val="00B500C9"/>
    <w:rsid w:val="00B66677"/>
    <w:rsid w:val="00B77871"/>
    <w:rsid w:val="00B86239"/>
    <w:rsid w:val="00BB1A53"/>
    <w:rsid w:val="00BB4AC5"/>
    <w:rsid w:val="00BD2D20"/>
    <w:rsid w:val="00BE7395"/>
    <w:rsid w:val="00C25063"/>
    <w:rsid w:val="00C63C75"/>
    <w:rsid w:val="00C75445"/>
    <w:rsid w:val="00CE1DE8"/>
    <w:rsid w:val="00CF18DE"/>
    <w:rsid w:val="00CF3311"/>
    <w:rsid w:val="00D03763"/>
    <w:rsid w:val="00D07E78"/>
    <w:rsid w:val="00D14059"/>
    <w:rsid w:val="00D15F22"/>
    <w:rsid w:val="00D271D0"/>
    <w:rsid w:val="00D7217D"/>
    <w:rsid w:val="00D90540"/>
    <w:rsid w:val="00DA4D19"/>
    <w:rsid w:val="00DA6D86"/>
    <w:rsid w:val="00DC09D5"/>
    <w:rsid w:val="00DC0CC9"/>
    <w:rsid w:val="00DF2BDA"/>
    <w:rsid w:val="00E12BBC"/>
    <w:rsid w:val="00E20149"/>
    <w:rsid w:val="00E556C6"/>
    <w:rsid w:val="00E7534D"/>
    <w:rsid w:val="00E9142E"/>
    <w:rsid w:val="00E91519"/>
    <w:rsid w:val="00EA249E"/>
    <w:rsid w:val="00EC0CF5"/>
    <w:rsid w:val="00F1500E"/>
    <w:rsid w:val="00F32389"/>
    <w:rsid w:val="00F64C14"/>
    <w:rsid w:val="00F90BFA"/>
    <w:rsid w:val="00FC16BD"/>
    <w:rsid w:val="00FC6861"/>
    <w:rsid w:val="00FD5377"/>
    <w:rsid w:val="00FE4A48"/>
    <w:rsid w:val="00FF22DC"/>
    <w:rsid w:val="00FF3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7DF4E-AD28-4630-8344-ED658FE8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E66"/>
    <w:pPr>
      <w:ind w:left="720"/>
      <w:contextualSpacing/>
    </w:pPr>
  </w:style>
  <w:style w:type="paragraph" w:styleId="NoSpacing">
    <w:name w:val="No Spacing"/>
    <w:uiPriority w:val="1"/>
    <w:qFormat/>
    <w:rsid w:val="00177D2A"/>
    <w:pPr>
      <w:bidi/>
      <w:spacing w:after="0" w:line="240" w:lineRule="auto"/>
    </w:pPr>
  </w:style>
  <w:style w:type="character" w:styleId="Hyperlink">
    <w:name w:val="Hyperlink"/>
    <w:basedOn w:val="DefaultParagraphFont"/>
    <w:uiPriority w:val="99"/>
    <w:unhideWhenUsed/>
    <w:rsid w:val="00756225"/>
    <w:rPr>
      <w:color w:val="0000FF" w:themeColor="hyperlink"/>
      <w:u w:val="single"/>
    </w:rPr>
  </w:style>
  <w:style w:type="paragraph" w:styleId="Header">
    <w:name w:val="header"/>
    <w:basedOn w:val="Normal"/>
    <w:link w:val="HeaderChar"/>
    <w:uiPriority w:val="99"/>
    <w:unhideWhenUsed/>
    <w:rsid w:val="003700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0065"/>
  </w:style>
  <w:style w:type="paragraph" w:styleId="Footer">
    <w:name w:val="footer"/>
    <w:basedOn w:val="Normal"/>
    <w:link w:val="FooterChar"/>
    <w:uiPriority w:val="99"/>
    <w:unhideWhenUsed/>
    <w:rsid w:val="003700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0065"/>
  </w:style>
  <w:style w:type="paragraph" w:styleId="BalloonText">
    <w:name w:val="Balloon Text"/>
    <w:basedOn w:val="Normal"/>
    <w:link w:val="BalloonTextChar"/>
    <w:uiPriority w:val="99"/>
    <w:semiHidden/>
    <w:unhideWhenUsed/>
    <w:rsid w:val="009A6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Rama2</cp:lastModifiedBy>
  <cp:revision>4</cp:revision>
  <cp:lastPrinted>2022-05-19T08:38:00Z</cp:lastPrinted>
  <dcterms:created xsi:type="dcterms:W3CDTF">2022-05-18T18:33:00Z</dcterms:created>
  <dcterms:modified xsi:type="dcterms:W3CDTF">2022-05-19T08:38:00Z</dcterms:modified>
</cp:coreProperties>
</file>